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79F6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1.Мафҳуми “Давлати иҷтимоӣ” дар кадом аср пайдо шудааст?</w:t>
      </w:r>
    </w:p>
    <w:p w14:paraId="679A039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асри XV</w:t>
      </w:r>
    </w:p>
    <w:p w14:paraId="1A895A6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B)асри XVIII</w:t>
      </w:r>
    </w:p>
    <w:p w14:paraId="225EF0E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миёнаи асри XX</w:t>
      </w:r>
    </w:p>
    <w:p w14:paraId="2F4B7CB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D)асри Х1Х</w:t>
      </w:r>
    </w:p>
    <w:p w14:paraId="7DFC734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 Мафҳуми “Давлати иҷтимоӣ” соли чанд ва аз тарафи кӣ пешниҳод гардида аст?</w:t>
      </w:r>
    </w:p>
    <w:p w14:paraId="58DFAC8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1960 Т. Гобс</w:t>
      </w:r>
    </w:p>
    <w:p w14:paraId="17EBB92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1800 Пейн</w:t>
      </w:r>
    </w:p>
    <w:p w14:paraId="492AC06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1850 Лоренс фон Штейн</w:t>
      </w:r>
      <w:r w:rsidR="00FF4D41">
        <w:rPr>
          <w:rFonts w:ascii="Times New Roman" w:hAnsi="Times New Roman" w:cs="Times New Roman"/>
          <w:sz w:val="28"/>
          <w:szCs w:val="28"/>
          <w:lang w:val="tg-Cyrl-TJ"/>
        </w:rPr>
        <w:t>н</w:t>
      </w:r>
    </w:p>
    <w:p w14:paraId="0824AC0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1920 Ж.Ж.Руссо</w:t>
      </w:r>
    </w:p>
    <w:p w14:paraId="01E761C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3. Дар кадом моддаи Конститутсияи Ҷумҳурии Тоҷикистон дар бораи давлати иҷтимоӣ сухан меравад?</w:t>
      </w:r>
    </w:p>
    <w:p w14:paraId="249DF63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моддаи 99</w:t>
      </w:r>
    </w:p>
    <w:p w14:paraId="5AFB724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моддаи 88</w:t>
      </w:r>
    </w:p>
    <w:p w14:paraId="7B5CC80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моддаи 1</w:t>
      </w:r>
    </w:p>
    <w:p w14:paraId="3173203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моддаи 77</w:t>
      </w:r>
    </w:p>
    <w:p w14:paraId="28A6DBA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4. Чанд модели давлати некуаҳвол мавҷуд аст?</w:t>
      </w:r>
    </w:p>
    <w:p w14:paraId="244680E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8</w:t>
      </w:r>
    </w:p>
    <w:p w14:paraId="3FCCA7FD" w14:textId="4D1A5401"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w:t>
      </w:r>
      <w:r w:rsidR="0002174D">
        <w:rPr>
          <w:rFonts w:ascii="Times New Roman" w:hAnsi="Times New Roman" w:cs="Times New Roman"/>
          <w:sz w:val="28"/>
          <w:szCs w:val="28"/>
          <w:lang w:val="tg-Cyrl-TJ"/>
        </w:rPr>
        <w:t xml:space="preserve"> </w:t>
      </w:r>
      <w:r w:rsidRPr="0067369F">
        <w:rPr>
          <w:rFonts w:ascii="Times New Roman" w:hAnsi="Times New Roman" w:cs="Times New Roman"/>
          <w:sz w:val="28"/>
          <w:szCs w:val="28"/>
          <w:lang w:val="tg-Cyrl-TJ"/>
        </w:rPr>
        <w:t>6</w:t>
      </w:r>
    </w:p>
    <w:p w14:paraId="29556EF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C)3 модел</w:t>
      </w:r>
    </w:p>
    <w:p w14:paraId="4D8F2D09" w14:textId="0615795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w:t>
      </w:r>
      <w:r w:rsidR="0002174D">
        <w:rPr>
          <w:rFonts w:ascii="Times New Roman" w:hAnsi="Times New Roman" w:cs="Times New Roman"/>
          <w:sz w:val="28"/>
          <w:szCs w:val="28"/>
          <w:lang w:val="tg-Cyrl-TJ"/>
        </w:rPr>
        <w:t xml:space="preserve"> </w:t>
      </w:r>
      <w:r w:rsidRPr="0067369F">
        <w:rPr>
          <w:rFonts w:ascii="Times New Roman" w:hAnsi="Times New Roman" w:cs="Times New Roman"/>
          <w:sz w:val="28"/>
          <w:szCs w:val="28"/>
          <w:lang w:val="tg-Cyrl-TJ"/>
        </w:rPr>
        <w:t>1</w:t>
      </w:r>
    </w:p>
    <w:p w14:paraId="08BF7F4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5. Моделҳои давлати некӯаҳвол кадомҳоянд?</w:t>
      </w:r>
    </w:p>
    <w:p w14:paraId="358355F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либералӣ</w:t>
      </w:r>
    </w:p>
    <w:p w14:paraId="0A857F8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демократӣ</w:t>
      </w:r>
    </w:p>
    <w:p w14:paraId="3E7B457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либералӣ, консервативӣ,  сотсиал-демократӣ</w:t>
      </w:r>
    </w:p>
    <w:p w14:paraId="1A25197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 иҷтимоӣ </w:t>
      </w:r>
    </w:p>
    <w:p w14:paraId="1C4E89E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6. Кадом олим аввалин маротиба ба таҳқиқи ҷомеаи шаҳрвандӣ машғул шудааст?</w:t>
      </w:r>
    </w:p>
    <w:p w14:paraId="0C0E1C9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Ситсерон</w:t>
      </w:r>
    </w:p>
    <w:p w14:paraId="146ACDD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B) Суқрот</w:t>
      </w:r>
    </w:p>
    <w:p w14:paraId="6068029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Афлотунн</w:t>
      </w:r>
    </w:p>
    <w:p w14:paraId="1138C90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Арасту</w:t>
      </w:r>
    </w:p>
    <w:p w14:paraId="4A85E24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7. Томас Гобс дар асараш “Оид ба шаҳрвандон” чиро таъкид кардааст?</w:t>
      </w:r>
    </w:p>
    <w:p w14:paraId="0D46562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давлату ҷомеаи шаҳрвандӣ ҳаммаъноанд</w:t>
      </w:r>
    </w:p>
    <w:p w14:paraId="5E63A48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B)давлат аз ҷомеаи шаҳрвандӣ бартар аст</w:t>
      </w:r>
    </w:p>
    <w:p w14:paraId="2FACB0A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C)давлат ба ҷомеаи шаҳрвандӣ иртиботе надорадд. </w:t>
      </w:r>
    </w:p>
    <w:p w14:paraId="0F00F08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ҷомеаи шаҳрвандӣ вуҷуд надорад</w:t>
      </w:r>
    </w:p>
    <w:p w14:paraId="3218FF7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8. Ташаккули ҷомеаи шаҳрвандӣ дар ҶТ ба кадом солҳо рост меояд?</w:t>
      </w:r>
    </w:p>
    <w:p w14:paraId="040CE1C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солҳои 20-ум;</w:t>
      </w:r>
    </w:p>
    <w:p w14:paraId="7D3D701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солҳои 30-ум;</w:t>
      </w:r>
    </w:p>
    <w:p w14:paraId="39013CE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солҳои 80-умм;</w:t>
      </w:r>
    </w:p>
    <w:p w14:paraId="7F8A460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солҳои 60-ум;</w:t>
      </w:r>
    </w:p>
    <w:p w14:paraId="76AC774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9. Давраҳои пайдоиш ва инкишофи институти худидоракунии маҳаллӣ дар Тоҷикистон кадомҳоянд?</w:t>
      </w:r>
    </w:p>
    <w:p w14:paraId="516862E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то давраи инқилоб;</w:t>
      </w:r>
    </w:p>
    <w:p w14:paraId="2CA7848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B)баъд аз инқилоб;</w:t>
      </w:r>
    </w:p>
    <w:p w14:paraId="3194CB0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C)то давраи инқилоб, баъд аз инқилоб, аз давраи соҳибихтиёрӣ то имрӯзз;</w:t>
      </w:r>
    </w:p>
    <w:p w14:paraId="343D68B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D)аз давраи соҳибихтиёрӣ то имрӯз;</w:t>
      </w:r>
    </w:p>
    <w:p w14:paraId="32E61B0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10. Мафҳуми “ҷомеаи шаҳрвандӣ” дар кадом аср пайдо шудааст?</w:t>
      </w:r>
    </w:p>
    <w:p w14:paraId="40A7B56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XVI</w:t>
      </w:r>
    </w:p>
    <w:p w14:paraId="7CE6424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B)XX</w:t>
      </w:r>
    </w:p>
    <w:p w14:paraId="288950D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C)асри XVII</w:t>
      </w:r>
    </w:p>
    <w:p w14:paraId="36EE569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D)XIX</w:t>
      </w:r>
    </w:p>
    <w:p w14:paraId="707CB19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11. Аввалин маротиба мафҳуми “Ҷомеаи шаҳрвандӣ”-ро кадом олимон истифода бурдаанд?</w:t>
      </w:r>
    </w:p>
    <w:p w14:paraId="7AB5429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Гегел</w:t>
      </w:r>
    </w:p>
    <w:p w14:paraId="16C9AF1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B)Пейн </w:t>
      </w:r>
    </w:p>
    <w:p w14:paraId="524F03C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C)Т.Гротский ва Т.Гоббс</w:t>
      </w:r>
    </w:p>
    <w:p w14:paraId="3C5013B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D)Ҷон Лок</w:t>
      </w:r>
    </w:p>
    <w:p w14:paraId="67118FC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12. Н.Макиввелли се арзиши пурқиммати ҷомеаи шаҳрвандиро ошкор кардааст, кадомҳоянд?</w:t>
      </w:r>
    </w:p>
    <w:p w14:paraId="27C58A8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сулҳ, ваҳдат, амният</w:t>
      </w:r>
    </w:p>
    <w:p w14:paraId="6060309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B)истифода ва роҳат ёфтан аз маводҳои ва боигарии хеш</w:t>
      </w:r>
    </w:p>
    <w:p w14:paraId="6534D8A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C)сулҳ ва амнияти шаҳрвандон, истифода ва роҳат ёфтан аз маводҳои ва боигарии хеш, ҳуқуқи ҳар кас ба эътиқод ва ҳимояи онн.</w:t>
      </w:r>
    </w:p>
    <w:p w14:paraId="3767BF8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D)ҳуқуқи ҳар кас ба эътиқод ва ҳимояи он</w:t>
      </w:r>
    </w:p>
    <w:p w14:paraId="222A8CF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13. Гегел дар  асараш “Фалсафаи ҳуқуқ” кадом масъаларо мавриди таҳлилу таҳқиқ қарор додааст?</w:t>
      </w:r>
    </w:p>
    <w:p w14:paraId="556F603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A)давлати некӯаҳвол </w:t>
      </w:r>
    </w:p>
    <w:p w14:paraId="2CCAC81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B)давлати демократӣ</w:t>
      </w:r>
    </w:p>
    <w:p w14:paraId="7A6AF75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C)ҷомеаи шаҳрвандӣӣ</w:t>
      </w:r>
    </w:p>
    <w:p w14:paraId="749FAE6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D)давлати иҷтимоӣ </w:t>
      </w:r>
    </w:p>
    <w:p w14:paraId="2CF2918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14. Ҷомеаи шаҳрвандӣ кадом унсурҳоро фаро мегирад?</w:t>
      </w:r>
    </w:p>
    <w:p w14:paraId="70C6392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A)иқтисодиёт, фарҳанг.</w:t>
      </w:r>
    </w:p>
    <w:p w14:paraId="7F8BFEE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B)фарҳанг, идеология</w:t>
      </w:r>
    </w:p>
    <w:p w14:paraId="38BE234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C)иқтисодиёт, фарҳанг, идеология ва ҳаракатҳои ҷамъиятиеро, ки дар заминаи онҳо мураттаб гардидаанд, фаро мегирад.</w:t>
      </w:r>
    </w:p>
    <w:p w14:paraId="715B57E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D)идеология ва ҳаракатҳои ҷамъияӣ</w:t>
      </w:r>
    </w:p>
    <w:p w14:paraId="5847B98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15. А.Мигранян зери мафҳуми “ҷомеаи шаҳрвандӣ” кадом намуди муносибатҳоро  мефаҳмид?</w:t>
      </w:r>
    </w:p>
    <w:p w14:paraId="52A4E82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A)муносибатҳои ғайрирасмӣ, иқтисодӣ</w:t>
      </w:r>
    </w:p>
    <w:p w14:paraId="1B6BDD6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B)иқтисодӣ,  ахлоқӣ, динӣ,  миллӣ</w:t>
      </w:r>
    </w:p>
    <w:p w14:paraId="141A07E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C)муносибатҳои ғайрирасмӣ, иқтисодӣ,  ахлоқӣ, динӣ,  миллӣ ва ғайраа.</w:t>
      </w:r>
    </w:p>
    <w:p w14:paraId="45ADB49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D)ахлоқӣ, динӣ,  миллӣ</w:t>
      </w:r>
    </w:p>
    <w:p w14:paraId="33F6850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16. Ҷомеаи шаҳрвандӣ чи гуна ҷомеаи аст?</w:t>
      </w:r>
    </w:p>
    <w:p w14:paraId="135A853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A)ҷомеаи феодалӣ, сотсиолистӣ</w:t>
      </w:r>
    </w:p>
    <w:p w14:paraId="12B615E8" w14:textId="77777777" w:rsidR="000D6D6F" w:rsidRPr="0067369F" w:rsidRDefault="000D6D6F" w:rsidP="0067369F">
      <w:pPr>
        <w:tabs>
          <w:tab w:val="left" w:pos="0"/>
        </w:tabs>
        <w:spacing w:after="0" w:line="360" w:lineRule="auto"/>
        <w:jc w:val="both"/>
        <w:rPr>
          <w:rFonts w:ascii="Times New Roman" w:hAnsi="Times New Roman" w:cs="Times New Roman"/>
          <w:i/>
          <w:iCs/>
          <w:sz w:val="28"/>
          <w:szCs w:val="28"/>
          <w:lang w:val="tg-Cyrl-TJ"/>
        </w:rPr>
      </w:pPr>
      <w:r w:rsidRPr="0067369F">
        <w:rPr>
          <w:rFonts w:ascii="Times New Roman" w:hAnsi="Times New Roman" w:cs="Times New Roman"/>
          <w:sz w:val="28"/>
          <w:szCs w:val="28"/>
          <w:lang w:val="tg-Cyrl-TJ"/>
        </w:rPr>
        <w:t>B)сотсиолистӣ, капиталистӣ</w:t>
      </w:r>
    </w:p>
    <w:p w14:paraId="6E73273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ҷомеаи инсонӣӣ</w:t>
      </w:r>
    </w:p>
    <w:p w14:paraId="52B4633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D)ҳуқуқбунёд </w:t>
      </w:r>
    </w:p>
    <w:p w14:paraId="6D4E0C2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17. Кадом олим тарафдори шакли омехтаи идораи давлат ва низоми давлатдорӣ буд, ки ҳам шоҳигарӣ (монархия), ҳам ашрофсолорӣ (аристрократия) ва ҳам мардумсолори (де- мократия)-ро дар худ таҷассум карда бошад, то онҳо та- вонанд ҳамдигарро назорат кунанд ва такмил диҳанд?</w:t>
      </w:r>
    </w:p>
    <w:p w14:paraId="66359E6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A)Ж.Ж.Руссо </w:t>
      </w:r>
    </w:p>
    <w:p w14:paraId="320A5B3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B)Т.Пейн</w:t>
      </w:r>
    </w:p>
    <w:p w14:paraId="525919C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C)Макиавеллии</w:t>
      </w:r>
    </w:p>
    <w:p w14:paraId="3F3DC85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D)Г.Гротский</w:t>
      </w:r>
    </w:p>
    <w:p w14:paraId="403CB46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18. сатҳҳое,  ки дар он таҳкими демократия қарор мегирад,  кадомҳоянд ?</w:t>
      </w:r>
    </w:p>
    <w:p w14:paraId="73E1059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идеология,  институтҳо</w:t>
      </w:r>
    </w:p>
    <w:p w14:paraId="1A9F701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B)институтҳо, ҷомеаи шаҳрвандӣ</w:t>
      </w:r>
    </w:p>
    <w:p w14:paraId="719B986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C)идеология,  институтҳо, ҷомеаи шаҳрвандӣ</w:t>
      </w:r>
    </w:p>
    <w:p w14:paraId="7932081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ҷомеаи шаҳрвандӣ</w:t>
      </w:r>
    </w:p>
    <w:p w14:paraId="0F6D83C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19. Хабермас нишон медиҳад, ки мафҳуми амали иҷтимоӣ 4 ҷиҳатро дар доро аст, онҳоро нишон диҳед?</w:t>
      </w:r>
    </w:p>
    <w:p w14:paraId="7764EA9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A)мафҳуми амали теологӣ, мафҳуми теологии амал, амали грамматикӣ</w:t>
      </w:r>
    </w:p>
    <w:p w14:paraId="758799E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B)мафҳуми амали теологӣ, амали коммуникативӣ. </w:t>
      </w:r>
    </w:p>
    <w:p w14:paraId="6E2771C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C)мафҳуми амали теологӣ, мафҳуми теологии амал, амали грамматикӣ, амали коммуникативӣӣ</w:t>
      </w:r>
    </w:p>
    <w:p w14:paraId="7A45CBA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D)мафҳуми теологии амал, амали грамматикӣ, амали коммуникативӣ</w:t>
      </w:r>
    </w:p>
    <w:p w14:paraId="62A3453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 Низоми олами ҳаёти ба 3 ҷузъ тақсим мешавад, онҳо кадомҳоянд:</w:t>
      </w:r>
    </w:p>
    <w:p w14:paraId="2CA471E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A)олами субъективии таассуроти ботинӣ</w:t>
      </w:r>
    </w:p>
    <w:p w14:paraId="3BB299F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B)олами объективии фардҳо, олами иҷтимоии меъёрҳо</w:t>
      </w:r>
    </w:p>
    <w:p w14:paraId="4DC9538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C)олами объективии фардҳо, олами иҷтимоии меъёрҳо ва олами субъективии таассуроти ботинӣӣ</w:t>
      </w:r>
    </w:p>
    <w:p w14:paraId="3F97124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D)олами иҷтимоии меъёрҳо ва олами субъективии таассуроти ботинӣ</w:t>
      </w:r>
    </w:p>
    <w:p w14:paraId="21A40CC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21. Ю. Хабермас ивазшавии давраҳои таърихиро ҳамчун ивазшавии навъи “ҷамъиятӣ” медонист, ин чӣ маъно дорад?</w:t>
      </w:r>
    </w:p>
    <w:p w14:paraId="2D8AD48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пӯшидагӣ ва баҳаммувофиқоӣ</w:t>
      </w:r>
    </w:p>
    <w:p w14:paraId="42074B2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B)кушодагӣ ва баҳам номувофиқоӣ</w:t>
      </w:r>
    </w:p>
    <w:p w14:paraId="2CDA0AE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C)кушодагӣ ва баҳаммувофиқоӣӣ</w:t>
      </w:r>
    </w:p>
    <w:p w14:paraId="43E1188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D)ҳамаи ҷавобҳо дурустанд</w:t>
      </w:r>
    </w:p>
    <w:p w14:paraId="2D77FB3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22. Ин ақидаи кадом олим аст?</w:t>
      </w:r>
    </w:p>
    <w:p w14:paraId="6EED61F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“Ҷомеаи шаҳрвандӣ низоми бисёртаркиба ва худташкилкунандае мебошад, ки ҳар як унсури он ба давлат тобеъ набуда, мақсадҳои худро доранд”.</w:t>
      </w:r>
    </w:p>
    <w:p w14:paraId="23D3492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A)А.Комарова</w:t>
      </w:r>
    </w:p>
    <w:p w14:paraId="7BA9EE2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B)Р.Герасимова</w:t>
      </w:r>
    </w:p>
    <w:p w14:paraId="4123171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C)В.Бачининн</w:t>
      </w:r>
    </w:p>
    <w:p w14:paraId="7A3A29B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D)В.Дзодзиева</w:t>
      </w:r>
    </w:p>
    <w:p w14:paraId="245F598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23.Мувофиқи назарияи В.Бачинин робитаи тарафайни давлат ва ҷомеаи шаҳрвандӣ 3 амсила дорад, номбар кунед.</w:t>
      </w:r>
    </w:p>
    <w:p w14:paraId="78FB4AA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A)консенсус, агон</w:t>
      </w:r>
    </w:p>
    <w:p w14:paraId="5B6C50C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B)антагонизм, консенсус</w:t>
      </w:r>
    </w:p>
    <w:p w14:paraId="6564714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C)антагонизм, консенсус,агонн</w:t>
      </w:r>
    </w:p>
    <w:p w14:paraId="595BBD5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D)консенсус,агон</w:t>
      </w:r>
    </w:p>
    <w:p w14:paraId="2F7A893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24. Антагонизм чист?</w:t>
      </w:r>
    </w:p>
    <w:p w14:paraId="0AEE028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A)низоми бисёртаркиба ва худташкилкунандае мебошад, ки ҳар як унсури он ба давлат тобеъ набуда, мақсадҳои худро доранд.</w:t>
      </w:r>
    </w:p>
    <w:p w14:paraId="67E4CEA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B)Зинаи камолоти шаклҳои ичтимоии қобилияти эҷодӣ, ҷомеаи шаҳрвандӣ ва чомеаи ҳуқуқбунёд ба ҳисоб меравад.</w:t>
      </w:r>
    </w:p>
    <w:p w14:paraId="4FDA0C4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Давлати неруманд, мисли давлати тоталитарӣ тамоми кушишҳои шаҳрвандонро барои тадбиқи ҳуқуқҳои шахсӣ таъқиб менамояд, бомақсадона шаклҳо ва унсурҳои навпайдошудаи чомеаи шаҳрвандиро нобуд мекунадд.</w:t>
      </w:r>
    </w:p>
    <w:p w14:paraId="7B14FD0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D)Ҳодисаҳое ҷой дошта метавонад, ки давлат ва ҷомеаи шаҳрвандӣ ба роҳи мутобиқ намудани талаботҳо ва манфиатҳои якдигарӣ ҳаракат мекунанд.</w:t>
      </w:r>
    </w:p>
    <w:p w14:paraId="6F3C6A4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25.Консенсус чист?</w:t>
      </w:r>
    </w:p>
    <w:p w14:paraId="7BC548F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A)Давлати неруманд, мисли давлати тоталитарӣ тамоми кушишҳои шаҳрвандонро барои тадбиқи ҳуқуқҳои шахсӣ таъқиб менамояд, бомақсадона шаклҳо ва унсурҳои навпайдошудаи чомеаи шаҳрвандиро нобуд мекунад.</w:t>
      </w:r>
    </w:p>
    <w:p w14:paraId="5A8CB6E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B)низоми бисёртаркиба ва худташкилкунандае мебошад, ки ҳар як унсури он ба давлат тобеъ набуда, мақсадҳои худро доранд.</w:t>
      </w:r>
    </w:p>
    <w:p w14:paraId="63514B93" w14:textId="7F7C3825"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C)консенсус-Ҳодисаҳое ҷой дошта метавонад, ки давлат ва ҷомеаи шаҳрвандӣ ба роҳи мутобиқ намудани талаботҳо ва манфиатҳои якдигарӣ ҳаракат мекунанд</w:t>
      </w:r>
      <w:r w:rsidR="0002174D">
        <w:rPr>
          <w:rFonts w:ascii="Times New Roman" w:hAnsi="Times New Roman" w:cs="Times New Roman"/>
          <w:sz w:val="28"/>
          <w:szCs w:val="28"/>
          <w:lang w:val="tg-Cyrl-TJ"/>
        </w:rPr>
        <w:t>;</w:t>
      </w:r>
    </w:p>
    <w:p w14:paraId="40CD452E" w14:textId="303DC38F"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D)Зинаи камолоти шаклҳои ичтимоии қобилияти эҷодӣ, ҷомеаи шаҳрвандӣ ва чомеаи ҳуқуқбунёд ба ҳисоб меравад</w:t>
      </w:r>
      <w:r w:rsidR="0002174D">
        <w:rPr>
          <w:rFonts w:ascii="Times New Roman" w:hAnsi="Times New Roman" w:cs="Times New Roman"/>
          <w:sz w:val="28"/>
          <w:szCs w:val="28"/>
          <w:lang w:val="tg-Cyrl-TJ"/>
        </w:rPr>
        <w:t>;</w:t>
      </w:r>
    </w:p>
    <w:p w14:paraId="1DE3DC71" w14:textId="165F9B7C"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26. А</w:t>
      </w:r>
      <w:r w:rsidR="0002174D">
        <w:rPr>
          <w:rFonts w:ascii="Times New Roman" w:hAnsi="Times New Roman" w:cs="Times New Roman"/>
          <w:sz w:val="28"/>
          <w:szCs w:val="28"/>
          <w:lang w:val="tg-Cyrl-TJ"/>
        </w:rPr>
        <w:t>гон</w:t>
      </w:r>
      <w:r w:rsidRPr="0067369F">
        <w:rPr>
          <w:rFonts w:ascii="Times New Roman" w:hAnsi="Times New Roman" w:cs="Times New Roman"/>
          <w:sz w:val="28"/>
          <w:szCs w:val="28"/>
          <w:lang w:val="tg-Cyrl-TJ"/>
        </w:rPr>
        <w:t xml:space="preserve"> чист?</w:t>
      </w:r>
    </w:p>
    <w:p w14:paraId="498C8FA6" w14:textId="677C8C8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A)Ҳодисаҳое ҷой дошта метавонад, ки давлат ва ҷомеаи шаҳрвандӣ ба роҳи мутобиқ намудани талаботҳо ва манфиатҳои якдигарӣ ҳаракат мекунанд</w:t>
      </w:r>
      <w:r w:rsidR="0002174D">
        <w:rPr>
          <w:rFonts w:ascii="Times New Roman" w:hAnsi="Times New Roman" w:cs="Times New Roman"/>
          <w:sz w:val="28"/>
          <w:szCs w:val="28"/>
          <w:lang w:val="tg-Cyrl-TJ"/>
        </w:rPr>
        <w:t>;</w:t>
      </w:r>
    </w:p>
    <w:p w14:paraId="306FC0C7" w14:textId="0B5031BD"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B)Давлати неруманд</w:t>
      </w:r>
      <w:r w:rsidR="0002174D">
        <w:rPr>
          <w:rFonts w:ascii="Times New Roman" w:hAnsi="Times New Roman" w:cs="Times New Roman"/>
          <w:sz w:val="28"/>
          <w:szCs w:val="28"/>
          <w:lang w:val="tg-Cyrl-TJ"/>
        </w:rPr>
        <w:t>;</w:t>
      </w:r>
    </w:p>
    <w:p w14:paraId="4A43543B" w14:textId="77C66491"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C)Зинаи камолоти шаклҳои ичтимоии қобилияти эҷодӣ, ҷомеаи шаҳрвандӣ ва чомеаи ҳуқуқбунёд ба ҳисоб меравад</w:t>
      </w:r>
      <w:r w:rsidR="0002174D">
        <w:rPr>
          <w:rFonts w:ascii="Times New Roman" w:hAnsi="Times New Roman" w:cs="Times New Roman"/>
          <w:sz w:val="28"/>
          <w:szCs w:val="28"/>
          <w:lang w:val="tg-Cyrl-TJ"/>
        </w:rPr>
        <w:t>;</w:t>
      </w:r>
    </w:p>
    <w:p w14:paraId="14032F48" w14:textId="39B66574"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D)низоми бисёртаркиба ва худташкилкунандае мебошад, ки ҳар як унсури он ба давлат тобеъ набуда, мақсадҳои худро доранд</w:t>
      </w:r>
      <w:r w:rsidR="0002174D">
        <w:rPr>
          <w:rFonts w:ascii="Times New Roman" w:hAnsi="Times New Roman" w:cs="Times New Roman"/>
          <w:sz w:val="28"/>
          <w:szCs w:val="28"/>
          <w:lang w:val="tg-Cyrl-TJ"/>
        </w:rPr>
        <w:t>;</w:t>
      </w:r>
      <w:bookmarkStart w:id="0" w:name="_GoBack"/>
      <w:bookmarkEnd w:id="0"/>
    </w:p>
    <w:p w14:paraId="59399A7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27. Кадом олим 3 варианти ҳамтаъсиррасонии мақомоти давлатӣ ва институтҳои ҷомеаи шаҳрвандиро пешниҳод карда аст?</w:t>
      </w:r>
    </w:p>
    <w:p w14:paraId="11E6F79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A)В.Дзодзиева </w:t>
      </w:r>
    </w:p>
    <w:p w14:paraId="64B4E5B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B)Г.В.Косов</w:t>
      </w:r>
    </w:p>
    <w:p w14:paraId="0ADEA95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C)А.Сунгуровв</w:t>
      </w:r>
    </w:p>
    <w:p w14:paraId="1B12C64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D)М.А.Абрамова</w:t>
      </w:r>
    </w:p>
    <w:p w14:paraId="3A4E0FB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28. Таърихи пайдоиш ва ташаккул ёфтани институти худидоракунии маҳаллиро дар Тоҷикистон ба чанд давра тақсим мекунанд?</w:t>
      </w:r>
    </w:p>
    <w:p w14:paraId="5FBE1C4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A)10 давра</w:t>
      </w:r>
    </w:p>
    <w:p w14:paraId="1B5085A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B)9давра </w:t>
      </w:r>
    </w:p>
    <w:p w14:paraId="7B2301D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C)3 давраа</w:t>
      </w:r>
    </w:p>
    <w:p w14:paraId="0909C60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D)2 давра</w:t>
      </w:r>
    </w:p>
    <w:p w14:paraId="56FFEF2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29. Дарсҳои пайдоиш ва инкишофи институти худидоракунии маҳаллро нишон диҳед?</w:t>
      </w:r>
    </w:p>
    <w:p w14:paraId="3386DD3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A)давраи баъд аз инқилоб,  аз давраи соҳибихтиёрӣ то имрӯз.</w:t>
      </w:r>
    </w:p>
    <w:p w14:paraId="57E0B72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B)то давраи инқилоб, давраи баъд аз инқилоб.</w:t>
      </w:r>
    </w:p>
    <w:p w14:paraId="62E04EC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то давраи инқилоб, давраи баъд аз инқилоб,  аз давраи соҳибихтиёрӣ то имрӯзз</w:t>
      </w:r>
    </w:p>
    <w:p w14:paraId="523A234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D)аз давраи соҳибихтиёрӣ то имрӯз.</w:t>
      </w:r>
    </w:p>
    <w:p w14:paraId="1B68E4A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30. Муаррихи тоҷик Н.Негматов чанд минтақаи ҳудудӣ-таърихиро нишон медиҳад?</w:t>
      </w:r>
    </w:p>
    <w:p w14:paraId="22182CB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A)1 минтақа </w:t>
      </w:r>
    </w:p>
    <w:p w14:paraId="14791B3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B)10 минтақа </w:t>
      </w:r>
    </w:p>
    <w:p w14:paraId="0516BF1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C)3 минтақаа. </w:t>
      </w:r>
    </w:p>
    <w:p w14:paraId="54ACA2B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D)5 минтақа </w:t>
      </w:r>
    </w:p>
    <w:p w14:paraId="7DEB923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31. Дар асри ХIX ва аввали асри XX дар Бухоро истилоҳи “маҳалла” ба кадом маъно истифода мешуд?</w:t>
      </w:r>
    </w:p>
    <w:p w14:paraId="5154F6E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маҳаллаи истиқоматӣ</w:t>
      </w:r>
    </w:p>
    <w:p w14:paraId="4390311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қисмати алоҳидаи шаҳр</w:t>
      </w:r>
    </w:p>
    <w:p w14:paraId="0DB7216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C)қисмати алоҳидаи шаҳр (маҳаллаи европоиҳо) ва атрофи шаҳрр</w:t>
      </w:r>
    </w:p>
    <w:p w14:paraId="4589708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атрофи шаҳр</w:t>
      </w:r>
    </w:p>
    <w:p w14:paraId="44AE5AB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32. Маҳаллаи истиқоматӣ дар Самарқанд ва Ҳирот дар асри XV ва XVII чӣ ном бурда мешуд?</w:t>
      </w:r>
    </w:p>
    <w:p w14:paraId="6FDABB0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A)ҷои истиқомат </w:t>
      </w:r>
    </w:p>
    <w:p w14:paraId="3545DD4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B)маҳал</w:t>
      </w:r>
    </w:p>
    <w:p w14:paraId="5445B4B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кӯй, кӯ, кӯчаа</w:t>
      </w:r>
    </w:p>
    <w:p w14:paraId="1131DF5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D)кӯча </w:t>
      </w:r>
    </w:p>
    <w:p w14:paraId="4151DBC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33. Маҳалла аз тарафи ки идора карда мешуд?</w:t>
      </w:r>
    </w:p>
    <w:p w14:paraId="7C6A477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раиси вилоят</w:t>
      </w:r>
    </w:p>
    <w:p w14:paraId="1443E9E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B)раиси ноҳия</w:t>
      </w:r>
    </w:p>
    <w:p w14:paraId="0C714F1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оқсақол-элликбошӣ(пятидесятник)</w:t>
      </w:r>
    </w:p>
    <w:p w14:paraId="71F4B93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раиси маҳалла</w:t>
      </w:r>
    </w:p>
    <w:p w14:paraId="547351B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34. Соли 1899 дар шаҳри Хуҷанд чанд элликбошӣ мавҷуд буд?</w:t>
      </w:r>
    </w:p>
    <w:p w14:paraId="6712E3B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A)11</w:t>
      </w:r>
    </w:p>
    <w:p w14:paraId="5AB70EE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B)100</w:t>
      </w:r>
    </w:p>
    <w:p w14:paraId="3BC417A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C) 116 тоо</w:t>
      </w:r>
    </w:p>
    <w:p w14:paraId="6CCB2F3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D)88</w:t>
      </w:r>
    </w:p>
    <w:p w14:paraId="49DE2B0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35. Аломати асосии маҳалла дар шаҳри Хуҷанд чӣ ба шумор мерафт?</w:t>
      </w:r>
    </w:p>
    <w:p w14:paraId="6B25058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хона</w:t>
      </w:r>
    </w:p>
    <w:p w14:paraId="0652EEE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B)ҳавлӣ </w:t>
      </w:r>
    </w:p>
    <w:p w14:paraId="36A3F75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масҷидд</w:t>
      </w:r>
    </w:p>
    <w:p w14:paraId="4B54EC9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сарой</w:t>
      </w:r>
    </w:p>
    <w:p w14:paraId="1405663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36. Соли 1911 рӯйхати ҳавлиҳои маҳалҳои дар Қалъаи нави қисмати шаҳри Хуҷандбударо нишон диҳед?</w:t>
      </w:r>
    </w:p>
    <w:p w14:paraId="2E2E8A5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A)Шайх-Тоҳир аҳ 56, Футабофон аз 61</w:t>
      </w:r>
    </w:p>
    <w:p w14:paraId="4A7E275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B)Бозори гузашта 25 ҳавлӣ, Шайх-Ислом 43</w:t>
      </w:r>
    </w:p>
    <w:p w14:paraId="64B6FDA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Бозори гузашта 25 ҳавлӣ, Шайх-Ислом 43, Шайх-Тоҳир аҳ 56, Футабофон аз 61, Пуларкиш аз 67 ва Дуюм Мулло аз 76 ҳавлӣӣ</w:t>
      </w:r>
    </w:p>
    <w:p w14:paraId="5B2CF3F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D)Пуларкиш аз 67 ва Дуюм Мулло аз 76 ҳавлӣ</w:t>
      </w:r>
    </w:p>
    <w:p w14:paraId="6698027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37. Бештар номгузории маҳаллҳо дар асоси чӣ ба роҳ монда мешуд?</w:t>
      </w:r>
    </w:p>
    <w:p w14:paraId="70A3E18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аз рӯйи ҷойгиршавии аҳолӣ</w:t>
      </w:r>
    </w:p>
    <w:p w14:paraId="5A10D94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ҳамаи ҷавобҳо нодурустанд</w:t>
      </w:r>
    </w:p>
    <w:p w14:paraId="536B763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аз тарзи машғулиятҳои аҳолии маҳал ва аз рӯйи пасту хамии он.</w:t>
      </w:r>
    </w:p>
    <w:p w14:paraId="5CA21F0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 ҳамаи ҷавобҳо дурустанд </w:t>
      </w:r>
    </w:p>
    <w:p w14:paraId="528C1DB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38. Оқсақол ва дигар шахсони маъмурии деҳот ба чанд сифат баромад мекарданд?</w:t>
      </w:r>
    </w:p>
    <w:p w14:paraId="645DB43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A)3</w:t>
      </w:r>
      <w:r w:rsidR="00FF4D41">
        <w:rPr>
          <w:rFonts w:ascii="Times New Roman" w:hAnsi="Times New Roman" w:cs="Times New Roman"/>
          <w:sz w:val="28"/>
          <w:szCs w:val="28"/>
          <w:lang w:val="tg-Cyrl-TJ"/>
        </w:rPr>
        <w:t xml:space="preserve"> </w:t>
      </w:r>
      <w:r w:rsidR="00FF4D41" w:rsidRPr="0067369F">
        <w:rPr>
          <w:rFonts w:ascii="Times New Roman" w:hAnsi="Times New Roman" w:cs="Times New Roman"/>
          <w:sz w:val="28"/>
          <w:szCs w:val="28"/>
          <w:lang w:val="tg-Cyrl-TJ"/>
        </w:rPr>
        <w:t>сифат</w:t>
      </w:r>
    </w:p>
    <w:p w14:paraId="79D7E35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4</w:t>
      </w:r>
      <w:r w:rsidR="00FF4D41">
        <w:rPr>
          <w:rFonts w:ascii="Times New Roman" w:hAnsi="Times New Roman" w:cs="Times New Roman"/>
          <w:sz w:val="28"/>
          <w:szCs w:val="28"/>
          <w:lang w:val="tg-Cyrl-TJ"/>
        </w:rPr>
        <w:t xml:space="preserve"> </w:t>
      </w:r>
      <w:r w:rsidR="00FF4D41" w:rsidRPr="0067369F">
        <w:rPr>
          <w:rFonts w:ascii="Times New Roman" w:hAnsi="Times New Roman" w:cs="Times New Roman"/>
          <w:sz w:val="28"/>
          <w:szCs w:val="28"/>
          <w:lang w:val="tg-Cyrl-TJ"/>
        </w:rPr>
        <w:t>сифат</w:t>
      </w:r>
    </w:p>
    <w:p w14:paraId="6A3A863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2 сифатт</w:t>
      </w:r>
    </w:p>
    <w:p w14:paraId="623C73A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D)5</w:t>
      </w:r>
      <w:r w:rsidR="00FF4D41">
        <w:rPr>
          <w:rFonts w:ascii="Times New Roman" w:hAnsi="Times New Roman" w:cs="Times New Roman"/>
          <w:sz w:val="28"/>
          <w:szCs w:val="28"/>
          <w:lang w:val="tg-Cyrl-TJ"/>
        </w:rPr>
        <w:t xml:space="preserve"> </w:t>
      </w:r>
      <w:r w:rsidR="00FF4D41" w:rsidRPr="0067369F">
        <w:rPr>
          <w:rFonts w:ascii="Times New Roman" w:hAnsi="Times New Roman" w:cs="Times New Roman"/>
          <w:sz w:val="28"/>
          <w:szCs w:val="28"/>
          <w:lang w:val="tg-Cyrl-TJ"/>
        </w:rPr>
        <w:t>сифат</w:t>
      </w:r>
    </w:p>
    <w:p w14:paraId="442DAEE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39. Оқсақол ва дигар шахсони маъмурии деҳот ба 2 сифат баромад мекарданд, онҳоро нишон диҳед?</w:t>
      </w:r>
    </w:p>
    <w:p w14:paraId="279C8B1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A)раис ва элликбошӣ </w:t>
      </w:r>
    </w:p>
    <w:p w14:paraId="3B90FF1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B)раис ва оқсақол</w:t>
      </w:r>
    </w:p>
    <w:p w14:paraId="4498153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C) ҳамчун намояндаи маъмурият дар деҳа ва дар як вақт ҳамчун намояндаи ҷомеаи деҳа.</w:t>
      </w:r>
    </w:p>
    <w:p w14:paraId="1972A75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 ҳамаи ҷавобҳо дурустанд </w:t>
      </w:r>
    </w:p>
    <w:p w14:paraId="5E8B601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40. Кӣ ба сифати оқсақол интихоб мешуд?</w:t>
      </w:r>
    </w:p>
    <w:p w14:paraId="23F2533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сарватсанд</w:t>
      </w:r>
    </w:p>
    <w:p w14:paraId="226FE87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ҳакиму донишманд</w:t>
      </w:r>
    </w:p>
    <w:p w14:paraId="3A35AB2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C) шахсе, ки аз ҷиҳати синну сол, таҷрибаи рӯзгор, нуфузу эътибор, сарват ва мол нисбат ба дигар аъзоёни ҷомеа бартарӣ доштт. </w:t>
      </w:r>
    </w:p>
    <w:p w14:paraId="37F4623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шахси доро</w:t>
      </w:r>
    </w:p>
    <w:p w14:paraId="3568D0C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41. Дар асри 19 ва нимаи аввали асри 20 дар Бухорои Шарқӣ кадом масъалаҳо аҳамияти маҳаллӣ доштанд?</w:t>
      </w:r>
    </w:p>
    <w:p w14:paraId="111DC18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A)ҳамаи ҷавобҳо нодурустанд. </w:t>
      </w:r>
    </w:p>
    <w:p w14:paraId="3D97099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B)муносибатҳо оид ба истифодабарӣ ва ихтиёрдорӣ намудани замин</w:t>
      </w:r>
    </w:p>
    <w:p w14:paraId="6658287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C)муносибатҳо оид ба истифодабарӣ ва ихтиёрдорӣ намудани замин,  ба таври дастҷамъӣ (ҳашар) кофтан ва тоза намудани ҷӯйбор ва каналҳо, ҷуфт намудани замин ва обшор намудани онҳоо.</w:t>
      </w:r>
    </w:p>
    <w:p w14:paraId="5F146C8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D)ҳамаи ҷавобҳо дурустанд. </w:t>
      </w:r>
    </w:p>
    <w:p w14:paraId="2D94BCC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42.Кадом муҳаққиқ қайд менамояд, ки гарчанде, ки сохтмони сотсиалистни хоҷагии қишлоқ кайҳо ҷомеаи ҳудудии заминистифодабариро аз байн бурда буд, аммо ҷомеаи ҳудудии хочагидорӣ шакли тозаи худро дар баъзе маҳалҳои дурдаст то ҳол нигоҳ доштааст.</w:t>
      </w:r>
    </w:p>
    <w:p w14:paraId="3E1B058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A)ҳамаи ҷавобҳо дурустанд. </w:t>
      </w:r>
    </w:p>
    <w:p w14:paraId="2DB08AE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B)А.Шишов</w:t>
      </w:r>
    </w:p>
    <w:p w14:paraId="68CC83F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C)В.А. Полозовв </w:t>
      </w:r>
    </w:p>
    <w:p w14:paraId="08F0B89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К.Ш.Шаниязов</w:t>
      </w:r>
    </w:p>
    <w:p w14:paraId="15E5278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43. Мироб кист?</w:t>
      </w:r>
    </w:p>
    <w:p w14:paraId="13296CB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A)ҳамаи ҷавобҳо дурустанд </w:t>
      </w:r>
    </w:p>
    <w:p w14:paraId="373D3F3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 ҳамаи ҷавобҳо нодурустанд </w:t>
      </w:r>
    </w:p>
    <w:p w14:paraId="43AEEF6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шахси воломақоми маъмурияти обёрикунӣ ба шумор рафта,  барои ҳамаи системаи обёрикунанда аз канали калон об медодд.</w:t>
      </w:r>
    </w:p>
    <w:p w14:paraId="29242F9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D) шахси назораткунандаи саргаҳи об</w:t>
      </w:r>
    </w:p>
    <w:p w14:paraId="6C43A66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4</w:t>
      </w:r>
      <w:r w:rsidRPr="0067369F">
        <w:rPr>
          <w:rFonts w:ascii="Times New Roman" w:hAnsi="Times New Roman" w:cs="Times New Roman"/>
          <w:sz w:val="28"/>
          <w:szCs w:val="28"/>
        </w:rPr>
        <w:t>4</w:t>
      </w:r>
      <w:r w:rsidRPr="0067369F">
        <w:rPr>
          <w:rFonts w:ascii="Times New Roman" w:hAnsi="Times New Roman" w:cs="Times New Roman"/>
          <w:sz w:val="28"/>
          <w:szCs w:val="28"/>
          <w:lang w:val="tg-Cyrl-TJ"/>
        </w:rPr>
        <w:t>. Кадом сол Дикрети ШХК РФСФСР дар бораи замин қабул гардида буд?</w:t>
      </w:r>
    </w:p>
    <w:p w14:paraId="7A5292E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A)1987</w:t>
      </w:r>
    </w:p>
    <w:p w14:paraId="4CD9B20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B)1888</w:t>
      </w:r>
    </w:p>
    <w:p w14:paraId="5690A7B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соли 1917</w:t>
      </w:r>
    </w:p>
    <w:p w14:paraId="067EEF2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D)2000</w:t>
      </w:r>
    </w:p>
    <w:p w14:paraId="4EA94C3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4</w:t>
      </w:r>
      <w:r w:rsidRPr="0067369F">
        <w:rPr>
          <w:rFonts w:ascii="Times New Roman" w:hAnsi="Times New Roman" w:cs="Times New Roman"/>
          <w:sz w:val="28"/>
          <w:szCs w:val="28"/>
        </w:rPr>
        <w:t>5</w:t>
      </w:r>
      <w:r w:rsidRPr="0067369F">
        <w:rPr>
          <w:rFonts w:ascii="Times New Roman" w:hAnsi="Times New Roman" w:cs="Times New Roman"/>
          <w:sz w:val="28"/>
          <w:szCs w:val="28"/>
          <w:lang w:val="tg-Cyrl-TJ"/>
        </w:rPr>
        <w:t>. Кадом сол системаи ягонаи Шӯрои депутатҳо сохта шуда буд?</w:t>
      </w:r>
    </w:p>
    <w:p w14:paraId="4FDD916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A)1999</w:t>
      </w:r>
    </w:p>
    <w:p w14:paraId="0220EC5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B)1987</w:t>
      </w:r>
    </w:p>
    <w:p w14:paraId="4416EAF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1918.</w:t>
      </w:r>
    </w:p>
    <w:p w14:paraId="3E4001A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D)2001</w:t>
      </w:r>
    </w:p>
    <w:p w14:paraId="388B8BC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4</w:t>
      </w:r>
      <w:r w:rsidRPr="0067369F">
        <w:rPr>
          <w:rFonts w:ascii="Times New Roman" w:hAnsi="Times New Roman" w:cs="Times New Roman"/>
          <w:sz w:val="28"/>
          <w:szCs w:val="28"/>
        </w:rPr>
        <w:t>6</w:t>
      </w:r>
      <w:r w:rsidRPr="0067369F">
        <w:rPr>
          <w:rFonts w:ascii="Times New Roman" w:hAnsi="Times New Roman" w:cs="Times New Roman"/>
          <w:sz w:val="28"/>
          <w:szCs w:val="28"/>
          <w:lang w:val="tg-Cyrl-TJ"/>
        </w:rPr>
        <w:t>. Кадом сол ҳамаи институтҳои куҳнаи давлатии Бухорои Шарқӣ барҳам дода шуда буданд?</w:t>
      </w:r>
    </w:p>
    <w:p w14:paraId="5C7E28A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A)1920</w:t>
      </w:r>
    </w:p>
    <w:p w14:paraId="6EEAAD4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B)1998</w:t>
      </w:r>
    </w:p>
    <w:p w14:paraId="3C06DE2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C)5 феврали 1925</w:t>
      </w:r>
    </w:p>
    <w:p w14:paraId="6E864C9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D)2008</w:t>
      </w:r>
    </w:p>
    <w:p w14:paraId="3134704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47. Кадом сол ҳамаи институтҳои анъанавии худидоракунии маҳаллӣ ба Шӯроҳои маҳаллӣ иваз шуданд?</w:t>
      </w:r>
    </w:p>
    <w:p w14:paraId="43C43B9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A)ҳамаи ҷавобҳо дурустанд </w:t>
      </w:r>
    </w:p>
    <w:p w14:paraId="5A2E197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B)соли 1990</w:t>
      </w:r>
    </w:p>
    <w:p w14:paraId="3593EAB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C)апрели соли 1925</w:t>
      </w:r>
    </w:p>
    <w:p w14:paraId="06A0F57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D)ҳамаи ҷавобҳо нодурустанд </w:t>
      </w:r>
    </w:p>
    <w:p w14:paraId="67F6389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48. Қонуни ИҶШС “Дар бораи принсипҳои умумии ташкили худидоракунии маҳаллӣ ва хоҷагии маҳал двр ИҶШС” кадом сол қабул гардидааст?</w:t>
      </w:r>
    </w:p>
    <w:p w14:paraId="6BE5C89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A)2 марти 1999</w:t>
      </w:r>
    </w:p>
    <w:p w14:paraId="694CB9C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 сентябр 1999</w:t>
      </w:r>
    </w:p>
    <w:p w14:paraId="3F808D7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C)9 апрели 1990.</w:t>
      </w:r>
    </w:p>
    <w:p w14:paraId="41BFFD9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D)3 марти 2000</w:t>
      </w:r>
    </w:p>
    <w:p w14:paraId="7D6FC71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4</w:t>
      </w:r>
      <w:r w:rsidRPr="0067369F">
        <w:rPr>
          <w:rFonts w:ascii="Times New Roman" w:hAnsi="Times New Roman" w:cs="Times New Roman"/>
          <w:sz w:val="28"/>
          <w:szCs w:val="28"/>
        </w:rPr>
        <w:t>9</w:t>
      </w:r>
      <w:r w:rsidRPr="0067369F">
        <w:rPr>
          <w:rFonts w:ascii="Times New Roman" w:hAnsi="Times New Roman" w:cs="Times New Roman"/>
          <w:sz w:val="28"/>
          <w:szCs w:val="28"/>
          <w:lang w:val="tg-Cyrl-TJ"/>
        </w:rPr>
        <w:t>. Консепсияи рушди конститутсионӣ ва ҳуқуқӣ кай қабул гардида аст?</w:t>
      </w:r>
    </w:p>
    <w:p w14:paraId="4435C3A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 xml:space="preserve">A)ҳамаи ҷавобҳо дурустанд </w:t>
      </w:r>
    </w:p>
    <w:p w14:paraId="5D9EBE2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B)ҳамаи ҷавобҳо нодурустанд </w:t>
      </w:r>
    </w:p>
    <w:p w14:paraId="2DF1764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соли 1993.</w:t>
      </w:r>
    </w:p>
    <w:p w14:paraId="235407D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соли 2000</w:t>
      </w:r>
    </w:p>
    <w:p w14:paraId="69BCBE5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rPr>
        <w:t>50</w:t>
      </w:r>
      <w:r w:rsidRPr="0067369F">
        <w:rPr>
          <w:rFonts w:ascii="Times New Roman" w:hAnsi="Times New Roman" w:cs="Times New Roman"/>
          <w:sz w:val="28"/>
          <w:szCs w:val="28"/>
          <w:lang w:val="tg-Cyrl-TJ"/>
        </w:rPr>
        <w:t>. Конститутсияи Ҷумҳурии Тоҷикистон кадом сол қабул гардида аст?</w:t>
      </w:r>
    </w:p>
    <w:p w14:paraId="08DEA1D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A)марти 2000</w:t>
      </w:r>
    </w:p>
    <w:p w14:paraId="5FF287B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B)ҳамаи ҷавобҳо нодурустанд </w:t>
      </w:r>
    </w:p>
    <w:p w14:paraId="764D91E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06 ноябр 1994</w:t>
      </w:r>
    </w:p>
    <w:p w14:paraId="18E358F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D)02 феврали 2000</w:t>
      </w:r>
    </w:p>
    <w:p w14:paraId="64D97E02"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 xml:space="preserve">51. </w:t>
      </w:r>
      <w:r w:rsidR="000D6D6F" w:rsidRPr="0067369F">
        <w:rPr>
          <w:rFonts w:ascii="Times New Roman" w:hAnsi="Times New Roman" w:cs="Times New Roman"/>
          <w:sz w:val="28"/>
          <w:szCs w:val="28"/>
          <w:lang w:val="tg-Cyrl-TJ"/>
        </w:rPr>
        <w:t>Кадом истилох дар мундаричаи аксари тахкикоту мулохизаронихои илимю сиёси барои тавсифи холатхои хаёти чамьияти бештар мавриди истифода карор дорад?</w:t>
      </w:r>
    </w:p>
    <w:p w14:paraId="06C3F0F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A)”ҷадидият”</w:t>
      </w:r>
    </w:p>
    <w:p w14:paraId="2600E0B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w:t>
      </w:r>
      <w:r w:rsidR="00FF4D41">
        <w:rPr>
          <w:rFonts w:ascii="Times New Roman" w:hAnsi="Times New Roman" w:cs="Times New Roman"/>
          <w:sz w:val="28"/>
          <w:szCs w:val="28"/>
          <w:lang w:val="tg-Cyrl-TJ"/>
        </w:rPr>
        <w:t xml:space="preserve"> маънавият</w:t>
      </w:r>
    </w:p>
    <w:p w14:paraId="0AB9BF4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C)”муосириятт”</w:t>
      </w:r>
    </w:p>
    <w:p w14:paraId="12EB9E66" w14:textId="77777777" w:rsidR="000D6D6F" w:rsidRPr="00FF4D41"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w:t>
      </w:r>
      <w:r w:rsidR="00FF4D41">
        <w:rPr>
          <w:rFonts w:ascii="Times New Roman" w:hAnsi="Times New Roman" w:cs="Times New Roman"/>
          <w:sz w:val="28"/>
          <w:szCs w:val="28"/>
          <w:lang w:val="tg-Cyrl-TJ"/>
        </w:rPr>
        <w:t xml:space="preserve"> асотирӣ</w:t>
      </w:r>
    </w:p>
    <w:p w14:paraId="74286AD8"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52.</w:t>
      </w:r>
      <w:r w:rsidR="000D6D6F" w:rsidRPr="0067369F">
        <w:rPr>
          <w:rFonts w:ascii="Times New Roman" w:hAnsi="Times New Roman" w:cs="Times New Roman"/>
          <w:sz w:val="28"/>
          <w:szCs w:val="28"/>
          <w:lang w:val="tg-Cyrl-TJ"/>
        </w:rPr>
        <w:t xml:space="preserve"> М.Вебер, Э. Гидденс, Ю,Хабермас ва дигар ҷомешиносони ғарб марҳилаҳои таърихии зуҳури муосириятро ба чанд зина ҷудо карданд.?</w:t>
      </w:r>
    </w:p>
    <w:p w14:paraId="4D97DEB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 2 зина </w:t>
      </w:r>
    </w:p>
    <w:p w14:paraId="56483B9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4 зина</w:t>
      </w:r>
    </w:p>
    <w:p w14:paraId="2C230EA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C)3 зинна</w:t>
      </w:r>
    </w:p>
    <w:p w14:paraId="57F5439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D)1 зина </w:t>
      </w:r>
    </w:p>
    <w:p w14:paraId="772E5FBA"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53</w:t>
      </w:r>
      <w:r w:rsidR="000D6D6F" w:rsidRPr="0067369F">
        <w:rPr>
          <w:rFonts w:ascii="Times New Roman" w:hAnsi="Times New Roman" w:cs="Times New Roman"/>
          <w:sz w:val="28"/>
          <w:szCs w:val="28"/>
          <w:lang w:val="tg-Cyrl-TJ"/>
        </w:rPr>
        <w:t>.Марҳилаҳои зуҳури муосирят кадомҳоянд?</w:t>
      </w:r>
    </w:p>
    <w:p w14:paraId="491B500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A)муосиряти нахустин, муосиряти ҷадид</w:t>
      </w:r>
    </w:p>
    <w:p w14:paraId="37DA780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B)муосирияти нахустин, муосирияти ғайрилиберари муосирияти либерари</w:t>
      </w:r>
    </w:p>
    <w:p w14:paraId="533ABF8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муосирияти марҳилаи нахустин, муосирия</w:t>
      </w:r>
      <w:r w:rsidR="00FF4D41">
        <w:rPr>
          <w:rFonts w:ascii="Times New Roman" w:hAnsi="Times New Roman" w:cs="Times New Roman"/>
          <w:sz w:val="28"/>
          <w:szCs w:val="28"/>
          <w:lang w:val="tg-Cyrl-TJ"/>
        </w:rPr>
        <w:t>ти ғайрилиберарӣ, муосирияти ҷа</w:t>
      </w:r>
      <w:r w:rsidRPr="0067369F">
        <w:rPr>
          <w:rFonts w:ascii="Times New Roman" w:hAnsi="Times New Roman" w:cs="Times New Roman"/>
          <w:sz w:val="28"/>
          <w:szCs w:val="28"/>
          <w:lang w:val="tg-Cyrl-TJ"/>
        </w:rPr>
        <w:t>дид</w:t>
      </w:r>
      <w:r w:rsidR="00FF4D41">
        <w:rPr>
          <w:rFonts w:ascii="Times New Roman" w:hAnsi="Times New Roman" w:cs="Times New Roman"/>
          <w:sz w:val="28"/>
          <w:szCs w:val="28"/>
          <w:lang w:val="tg-Cyrl-TJ"/>
        </w:rPr>
        <w:t>д</w:t>
      </w:r>
    </w:p>
    <w:p w14:paraId="0FD2F0A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D)муосирияти марҳилаи нахустин, муосирияти либерари, муосирияти ҷадид</w:t>
      </w:r>
    </w:p>
    <w:p w14:paraId="2A679A4D"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5</w:t>
      </w:r>
      <w:r w:rsidR="000D6D6F" w:rsidRPr="0067369F">
        <w:rPr>
          <w:rFonts w:ascii="Times New Roman" w:hAnsi="Times New Roman" w:cs="Times New Roman"/>
          <w:sz w:val="28"/>
          <w:szCs w:val="28"/>
          <w:lang w:val="tg-Cyrl-TJ"/>
        </w:rPr>
        <w:t>4.Дар Тоҷикистон чанд фоизи аҳолии қобили меҳанат танҳо дар хоҷагиҳои ёрирасон ва ҳавлии шахсӣ кор мекунанд?</w:t>
      </w:r>
    </w:p>
    <w:p w14:paraId="63974F1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A)30 фоиз</w:t>
      </w:r>
    </w:p>
    <w:p w14:paraId="3EC129E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B)50 фоиз</w:t>
      </w:r>
    </w:p>
    <w:p w14:paraId="1370430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C)25 фоиз</w:t>
      </w:r>
    </w:p>
    <w:p w14:paraId="54C8366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D)40 фоиз</w:t>
      </w:r>
    </w:p>
    <w:p w14:paraId="1FDC564E"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5</w:t>
      </w:r>
      <w:r w:rsidR="000D6D6F" w:rsidRPr="0067369F">
        <w:rPr>
          <w:rFonts w:ascii="Times New Roman" w:hAnsi="Times New Roman" w:cs="Times New Roman"/>
          <w:sz w:val="28"/>
          <w:szCs w:val="28"/>
          <w:lang w:val="tg-Cyrl-TJ"/>
        </w:rPr>
        <w:t>5.Дюркгейм чанд  шакли ҳамбастагиро аз  якдигар фарқ мекард?</w:t>
      </w:r>
    </w:p>
    <w:p w14:paraId="62E7A0F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A)3 шакл</w:t>
      </w:r>
    </w:p>
    <w:p w14:paraId="6B17DBA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B)4 шакл</w:t>
      </w:r>
    </w:p>
    <w:p w14:paraId="0D529C6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C)2 шаклл</w:t>
      </w:r>
    </w:p>
    <w:p w14:paraId="3546726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D)5 шакл</w:t>
      </w:r>
    </w:p>
    <w:p w14:paraId="6AA0D873"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5</w:t>
      </w:r>
      <w:r w:rsidR="000D6D6F" w:rsidRPr="0067369F">
        <w:rPr>
          <w:rFonts w:ascii="Times New Roman" w:hAnsi="Times New Roman" w:cs="Times New Roman"/>
          <w:sz w:val="28"/>
          <w:szCs w:val="28"/>
          <w:lang w:val="tg-Cyrl-TJ"/>
        </w:rPr>
        <w:t>6.Дюркгейм ду шакли ҳамбастагиро аз якдигар фарқ мекард, кадомҳоянд?</w:t>
      </w:r>
    </w:p>
    <w:p w14:paraId="379CA29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A)қисмати ва шубагӣ</w:t>
      </w:r>
    </w:p>
    <w:p w14:paraId="0F1693D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органикӣ ва ғайриорганикӣ</w:t>
      </w:r>
    </w:p>
    <w:p w14:paraId="7033355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C) органикӣ ва механикиӣ </w:t>
      </w:r>
    </w:p>
    <w:p w14:paraId="7791287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механикӣ ва табиӣ</w:t>
      </w:r>
    </w:p>
    <w:p w14:paraId="16CA0E03"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5</w:t>
      </w:r>
      <w:r w:rsidR="000D6D6F" w:rsidRPr="0067369F">
        <w:rPr>
          <w:rFonts w:ascii="Times New Roman" w:hAnsi="Times New Roman" w:cs="Times New Roman"/>
          <w:sz w:val="28"/>
          <w:szCs w:val="28"/>
          <w:lang w:val="tg-Cyrl-TJ"/>
        </w:rPr>
        <w:t>7.Кадом мутафаккир ҷомеаи феълии аврупоиро ҷомеаи бемор ва гирифтори буҳрон меҳисобид?</w:t>
      </w:r>
    </w:p>
    <w:p w14:paraId="6088462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A)Нейл Смелзер</w:t>
      </w:r>
    </w:p>
    <w:p w14:paraId="66F847C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B)Дюркгейм</w:t>
      </w:r>
    </w:p>
    <w:p w14:paraId="5DE719B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C)Юрген Ҳабермасс</w:t>
      </w:r>
    </w:p>
    <w:p w14:paraId="05D2CC6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D)Маркс</w:t>
      </w:r>
    </w:p>
    <w:p w14:paraId="02F7C750"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5</w:t>
      </w:r>
      <w:r w:rsidR="000D6D6F" w:rsidRPr="0067369F">
        <w:rPr>
          <w:rFonts w:ascii="Times New Roman" w:hAnsi="Times New Roman" w:cs="Times New Roman"/>
          <w:sz w:val="28"/>
          <w:szCs w:val="28"/>
          <w:lang w:val="tg-Cyrl-TJ"/>
        </w:rPr>
        <w:t>8.Ба андешаи кадом мутафккир қувваҳои моддии истеҳсолкунандаи ҳар як низоми иҷтимоӣ пайваста дар ҳоли дигаргуншавианд?</w:t>
      </w:r>
    </w:p>
    <w:p w14:paraId="76A5F74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A)Кант</w:t>
      </w:r>
    </w:p>
    <w:p w14:paraId="580BD62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B)Ҳегел</w:t>
      </w:r>
    </w:p>
    <w:p w14:paraId="5924717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C)Марксс</w:t>
      </w:r>
    </w:p>
    <w:p w14:paraId="6621920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D)Дюркгейм</w:t>
      </w:r>
    </w:p>
    <w:p w14:paraId="30EC38C4"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5</w:t>
      </w:r>
      <w:r w:rsidR="000D6D6F" w:rsidRPr="0067369F">
        <w:rPr>
          <w:rFonts w:ascii="Times New Roman" w:hAnsi="Times New Roman" w:cs="Times New Roman"/>
          <w:sz w:val="28"/>
          <w:szCs w:val="28"/>
          <w:lang w:val="tg-Cyrl-TJ"/>
        </w:rPr>
        <w:t>9.Ба андешаи Э.Тоффелер, инсоният то имрӯз чанд навъи амвоҷро пушти сар кард?</w:t>
      </w:r>
    </w:p>
    <w:p w14:paraId="714A745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 амвоҷ</w:t>
      </w:r>
    </w:p>
    <w:p w14:paraId="505E363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B)4 амвоҷ</w:t>
      </w:r>
    </w:p>
    <w:p w14:paraId="4952217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C)2 амвоҷҷ</w:t>
      </w:r>
    </w:p>
    <w:p w14:paraId="6EDA8B06"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D)3 амвоҷ</w:t>
      </w:r>
    </w:p>
    <w:p w14:paraId="5114593E"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6</w:t>
      </w:r>
      <w:r w:rsidR="000D6D6F" w:rsidRPr="0067369F">
        <w:rPr>
          <w:rFonts w:ascii="Times New Roman" w:hAnsi="Times New Roman" w:cs="Times New Roman"/>
          <w:sz w:val="28"/>
          <w:szCs w:val="28"/>
          <w:lang w:val="tg-Cyrl-TJ"/>
        </w:rPr>
        <w:t>0.Амвоҷҳои ба андешаи Э.Тоффелер пушти сар шуда кадомҳоянд?</w:t>
      </w:r>
    </w:p>
    <w:p w14:paraId="14B0874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A)агарӣ, саноатӣ ва пасосаноатӣ</w:t>
      </w:r>
    </w:p>
    <w:p w14:paraId="53435E6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тосаноатӣ ва аграрӣ</w:t>
      </w:r>
    </w:p>
    <w:p w14:paraId="5A896F8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аграрӣ ва саноатиӣ</w:t>
      </w:r>
    </w:p>
    <w:p w14:paraId="6589882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D)саноати ва пасосаноатӣ </w:t>
      </w:r>
    </w:p>
    <w:p w14:paraId="68384941"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6</w:t>
      </w:r>
      <w:r w:rsidR="000D6D6F" w:rsidRPr="0067369F">
        <w:rPr>
          <w:rFonts w:ascii="Times New Roman" w:hAnsi="Times New Roman" w:cs="Times New Roman"/>
          <w:sz w:val="28"/>
          <w:szCs w:val="28"/>
          <w:lang w:val="tg-Cyrl-TJ"/>
        </w:rPr>
        <w:t>1.Ҷомеаи шаҳрвандӣ аз кадом соҳаҳо таркиб ёфтааст?</w:t>
      </w:r>
    </w:p>
    <w:p w14:paraId="525F38B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A)иқтисодиёт, фарҳанг</w:t>
      </w:r>
    </w:p>
    <w:p w14:paraId="2A0F0F0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B)фарҳанг, идеалогия,ҳаракатҳо</w:t>
      </w:r>
    </w:p>
    <w:p w14:paraId="1EC178B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C)ҳамаи ҷавобҳо дурустанд</w:t>
      </w:r>
    </w:p>
    <w:p w14:paraId="7F41864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D)иқтисодиёт, фарҳанг, идалогия</w:t>
      </w:r>
    </w:p>
    <w:p w14:paraId="0FCA5F84"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6</w:t>
      </w:r>
      <w:r w:rsidR="000D6D6F" w:rsidRPr="0067369F">
        <w:rPr>
          <w:rFonts w:ascii="Times New Roman" w:hAnsi="Times New Roman" w:cs="Times New Roman"/>
          <w:sz w:val="28"/>
          <w:szCs w:val="28"/>
          <w:lang w:val="tg-Cyrl-TJ"/>
        </w:rPr>
        <w:t>2. Дар таълимоти кадом мутафаккир мақом ва нақши инсон дар ҷомеаи шаҳрвандӣ барҷастааст?</w:t>
      </w:r>
    </w:p>
    <w:p w14:paraId="61BF041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A)Т.Пейн</w:t>
      </w:r>
    </w:p>
    <w:p w14:paraId="780E09C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B)А.Смит</w:t>
      </w:r>
    </w:p>
    <w:p w14:paraId="4D9AF6E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C)Ф.Гегелл</w:t>
      </w:r>
    </w:p>
    <w:p w14:paraId="4CFFF33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D)К. Маркс</w:t>
      </w:r>
    </w:p>
    <w:p w14:paraId="1223186C"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6</w:t>
      </w:r>
      <w:r w:rsidR="000D6D6F" w:rsidRPr="0067369F">
        <w:rPr>
          <w:rFonts w:ascii="Times New Roman" w:hAnsi="Times New Roman" w:cs="Times New Roman"/>
          <w:sz w:val="28"/>
          <w:szCs w:val="28"/>
          <w:lang w:val="tg-Cyrl-TJ"/>
        </w:rPr>
        <w:t>3.А. Грамши ба чанд қисми ҷомеаи шаҳрванди бештар таваҷҷӯҳ зоҳир менамояд?</w:t>
      </w:r>
    </w:p>
    <w:p w14:paraId="676C8F9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 қисм</w:t>
      </w:r>
    </w:p>
    <w:p w14:paraId="4ACE9CE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B)4 қисм</w:t>
      </w:r>
    </w:p>
    <w:p w14:paraId="73672BF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C)3 қиссм</w:t>
      </w:r>
    </w:p>
    <w:p w14:paraId="580E132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D)2 қисм</w:t>
      </w:r>
    </w:p>
    <w:p w14:paraId="2F0154AC"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6</w:t>
      </w:r>
      <w:r w:rsidR="000D6D6F" w:rsidRPr="0067369F">
        <w:rPr>
          <w:rFonts w:ascii="Times New Roman" w:hAnsi="Times New Roman" w:cs="Times New Roman"/>
          <w:sz w:val="28"/>
          <w:szCs w:val="28"/>
          <w:lang w:val="tg-Cyrl-TJ"/>
        </w:rPr>
        <w:t>4.Ба кадом қисмҳои ҷомеаи шаҳрванди А. Грамши бештар таваҷҷуҳ зоҳир мекунад?</w:t>
      </w:r>
    </w:p>
    <w:p w14:paraId="611A2958"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иҷтимоӣ, сиёсӣ ва иқтисодӣ</w:t>
      </w:r>
    </w:p>
    <w:p w14:paraId="43B0ED2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B)иқтисодӣ, иҷтимоӣ</w:t>
      </w:r>
    </w:p>
    <w:p w14:paraId="75870FB7"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C)иқтисодӣ,сиёсӣ ва шаҳрвандиӣ</w:t>
      </w:r>
    </w:p>
    <w:p w14:paraId="5972C6C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D)сиёсӣ, иқтисодӣ ва шаҳрвандӣ</w:t>
      </w:r>
    </w:p>
    <w:p w14:paraId="2341B942"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lastRenderedPageBreak/>
        <w:t>6</w:t>
      </w:r>
      <w:r w:rsidR="000D6D6F" w:rsidRPr="0067369F">
        <w:rPr>
          <w:rFonts w:ascii="Times New Roman" w:hAnsi="Times New Roman" w:cs="Times New Roman"/>
          <w:sz w:val="28"/>
          <w:szCs w:val="28"/>
          <w:lang w:val="tg-Cyrl-TJ"/>
        </w:rPr>
        <w:t>5.Н. Макиавелли чанд арзиши пурқимати ҷомеаи шаҳрвандиро ошкор месозад?</w:t>
      </w:r>
    </w:p>
    <w:p w14:paraId="2B6CEC7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A)4 арзиш</w:t>
      </w:r>
    </w:p>
    <w:p w14:paraId="0CB7B898" w14:textId="77777777" w:rsidR="000D6D6F" w:rsidRDefault="00B55DAE" w:rsidP="0067369F">
      <w:pPr>
        <w:tabs>
          <w:tab w:val="left" w:pos="0"/>
        </w:tabs>
        <w:spacing w:after="0" w:line="360" w:lineRule="auto"/>
        <w:jc w:val="both"/>
        <w:rPr>
          <w:rFonts w:ascii="Tahoma" w:hAnsi="Tahoma" w:cs="Tahoma"/>
          <w:sz w:val="28"/>
          <w:szCs w:val="28"/>
          <w:lang w:val="tg-Cyrl-TJ"/>
        </w:rPr>
      </w:pPr>
      <w:r>
        <w:rPr>
          <w:rFonts w:ascii="Times New Roman" w:hAnsi="Times New Roman" w:cs="Times New Roman"/>
          <w:sz w:val="28"/>
          <w:szCs w:val="28"/>
          <w:lang w:val="tg-Cyrl-TJ"/>
        </w:rPr>
        <w:t>B)3</w:t>
      </w:r>
      <w:r w:rsidR="000D6D6F" w:rsidRPr="0067369F">
        <w:rPr>
          <w:rFonts w:ascii="Times New Roman" w:hAnsi="Times New Roman" w:cs="Times New Roman"/>
          <w:sz w:val="28"/>
          <w:szCs w:val="28"/>
          <w:lang w:val="tg-Cyrl-TJ"/>
        </w:rPr>
        <w:t xml:space="preserve"> арз</w:t>
      </w:r>
      <w:r>
        <w:rPr>
          <w:rFonts w:ascii="Tahoma" w:hAnsi="Tahoma" w:cs="Tahoma"/>
          <w:sz w:val="28"/>
          <w:szCs w:val="28"/>
          <w:lang w:val="tg-Cyrl-TJ"/>
        </w:rPr>
        <w:t>иш</w:t>
      </w:r>
    </w:p>
    <w:p w14:paraId="7F315743" w14:textId="77777777" w:rsidR="00B55DAE" w:rsidRDefault="00B55DAE"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w:t>
      </w:r>
      <w:r w:rsidRPr="00B55DAE">
        <w:rPr>
          <w:rFonts w:ascii="Times New Roman" w:hAnsi="Times New Roman" w:cs="Times New Roman"/>
          <w:sz w:val="28"/>
          <w:szCs w:val="28"/>
          <w:lang w:val="tg-Cyrl-TJ"/>
        </w:rPr>
        <w:t xml:space="preserve"> </w:t>
      </w:r>
      <w:r>
        <w:rPr>
          <w:rFonts w:ascii="Times New Roman" w:hAnsi="Times New Roman" w:cs="Times New Roman"/>
          <w:sz w:val="28"/>
          <w:szCs w:val="28"/>
          <w:lang w:val="tg-Cyrl-TJ"/>
        </w:rPr>
        <w:t>2 арзишш</w:t>
      </w:r>
    </w:p>
    <w:p w14:paraId="22EDA073" w14:textId="77777777" w:rsidR="00B55DAE" w:rsidRPr="0067369F" w:rsidRDefault="00B55DAE"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w:t>
      </w:r>
      <w:r>
        <w:rPr>
          <w:rFonts w:ascii="Times New Roman" w:hAnsi="Times New Roman" w:cs="Times New Roman"/>
          <w:sz w:val="28"/>
          <w:szCs w:val="28"/>
          <w:lang w:val="tg-Cyrl-TJ"/>
        </w:rPr>
        <w:t>10 арзиш</w:t>
      </w:r>
    </w:p>
    <w:p w14:paraId="1131200A"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66</w:t>
      </w:r>
      <w:r w:rsidR="000D6D6F" w:rsidRPr="0067369F">
        <w:rPr>
          <w:rFonts w:ascii="Times New Roman" w:hAnsi="Times New Roman" w:cs="Times New Roman"/>
          <w:sz w:val="28"/>
          <w:szCs w:val="28"/>
          <w:lang w:val="tg-Cyrl-TJ"/>
        </w:rPr>
        <w:t>.Маҳалла чиро фаро мегирад?</w:t>
      </w:r>
    </w:p>
    <w:p w14:paraId="24A6E551" w14:textId="77777777" w:rsidR="000D6D6F" w:rsidRPr="00B55DAE" w:rsidRDefault="00B55DAE" w:rsidP="00B55DAE">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w:t>
      </w:r>
      <w:r w:rsidR="000D6D6F" w:rsidRPr="00B55DAE">
        <w:rPr>
          <w:rFonts w:ascii="Times New Roman" w:hAnsi="Times New Roman" w:cs="Times New Roman"/>
          <w:sz w:val="28"/>
          <w:szCs w:val="28"/>
          <w:lang w:val="tg-Cyrl-TJ"/>
        </w:rPr>
        <w:t xml:space="preserve">Гуриҳи ҳавлиҳоро </w:t>
      </w:r>
    </w:p>
    <w:p w14:paraId="31B82B6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B)Гуруҳи тангкучаҳоро</w:t>
      </w:r>
    </w:p>
    <w:p w14:paraId="01667D4B" w14:textId="77777777" w:rsidR="00B55DAE" w:rsidRDefault="00B55DAE" w:rsidP="00B55DAE">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w:t>
      </w:r>
      <w:r w:rsidR="000D6D6F" w:rsidRPr="00B55DAE">
        <w:rPr>
          <w:rFonts w:ascii="Times New Roman" w:hAnsi="Times New Roman" w:cs="Times New Roman"/>
          <w:sz w:val="28"/>
          <w:szCs w:val="28"/>
          <w:lang w:val="tg-Cyrl-TJ"/>
        </w:rPr>
        <w:t>Маҳалла гуруҳи ҳавлиҳоро, ки дар як куча ва е танг куча дар атрофи масҷид ҷой мегирифтанд фаро мегирадд.</w:t>
      </w:r>
    </w:p>
    <w:p w14:paraId="53E15C6B" w14:textId="77777777" w:rsidR="000D6D6F" w:rsidRPr="00B55DAE" w:rsidRDefault="00B55DAE" w:rsidP="00B55DAE">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w:t>
      </w:r>
      <w:r w:rsidR="000D6D6F" w:rsidRPr="00B55DAE">
        <w:rPr>
          <w:rFonts w:ascii="Times New Roman" w:hAnsi="Times New Roman" w:cs="Times New Roman"/>
          <w:sz w:val="28"/>
          <w:szCs w:val="28"/>
          <w:lang w:val="tg-Cyrl-TJ"/>
        </w:rPr>
        <w:t>Атрофи масҷидро</w:t>
      </w:r>
    </w:p>
    <w:p w14:paraId="07A35B3A"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67</w:t>
      </w:r>
      <w:r w:rsidR="00C646C9">
        <w:rPr>
          <w:rFonts w:ascii="Times New Roman" w:hAnsi="Times New Roman" w:cs="Times New Roman"/>
          <w:sz w:val="28"/>
          <w:szCs w:val="28"/>
          <w:lang w:val="tg-Cyrl-TJ"/>
        </w:rPr>
        <w:t>. Хуҷанд чанд маҳалла дошт?</w:t>
      </w:r>
    </w:p>
    <w:p w14:paraId="20EF83A8" w14:textId="77777777" w:rsidR="000D6D6F" w:rsidRPr="0067369F" w:rsidRDefault="000D6D6F" w:rsidP="00681AB1">
      <w:pPr>
        <w:pStyle w:val="a7"/>
        <w:numPr>
          <w:ilvl w:val="0"/>
          <w:numId w:val="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120</w:t>
      </w:r>
    </w:p>
    <w:p w14:paraId="1F9A97B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B)130</w:t>
      </w:r>
    </w:p>
    <w:p w14:paraId="08BB904B" w14:textId="77777777" w:rsidR="000D6D6F" w:rsidRPr="00B55DAE" w:rsidRDefault="00B55DAE" w:rsidP="00B55DAE">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w:t>
      </w:r>
      <w:r w:rsidRPr="00B55DAE">
        <w:rPr>
          <w:rFonts w:ascii="Times New Roman" w:hAnsi="Times New Roman" w:cs="Times New Roman"/>
          <w:sz w:val="28"/>
          <w:szCs w:val="28"/>
          <w:lang w:val="tg-Cyrl-TJ"/>
        </w:rPr>
        <w:t xml:space="preserve"> </w:t>
      </w:r>
      <w:r w:rsidR="000D6D6F" w:rsidRPr="00B55DAE">
        <w:rPr>
          <w:rFonts w:ascii="Times New Roman" w:hAnsi="Times New Roman" w:cs="Times New Roman"/>
          <w:sz w:val="28"/>
          <w:szCs w:val="28"/>
          <w:lang w:val="tg-Cyrl-TJ"/>
        </w:rPr>
        <w:t>146</w:t>
      </w:r>
    </w:p>
    <w:p w14:paraId="1E9B38E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D)140</w:t>
      </w:r>
    </w:p>
    <w:p w14:paraId="43E3D854"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68</w:t>
      </w:r>
      <w:r w:rsidR="000D6D6F" w:rsidRPr="0067369F">
        <w:rPr>
          <w:rFonts w:ascii="Times New Roman" w:hAnsi="Times New Roman" w:cs="Times New Roman"/>
          <w:sz w:val="28"/>
          <w:szCs w:val="28"/>
          <w:lang w:val="tg-Cyrl-TJ"/>
        </w:rPr>
        <w:t>. Кадом маҳаллаҳои Хучанд масҷид надоштанд?</w:t>
      </w:r>
    </w:p>
    <w:p w14:paraId="16EEEE80" w14:textId="77777777" w:rsidR="000D6D6F" w:rsidRPr="0067369F" w:rsidRDefault="000D6D6F" w:rsidP="00681AB1">
      <w:pPr>
        <w:pStyle w:val="a7"/>
        <w:numPr>
          <w:ilvl w:val="0"/>
          <w:numId w:val="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Шайх Тохир </w:t>
      </w:r>
    </w:p>
    <w:p w14:paraId="67407220" w14:textId="77777777" w:rsidR="000D6D6F" w:rsidRPr="0067369F" w:rsidRDefault="000D6D6F" w:rsidP="00681AB1">
      <w:pPr>
        <w:pStyle w:val="a7"/>
        <w:numPr>
          <w:ilvl w:val="0"/>
          <w:numId w:val="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Бозори Гузза  </w:t>
      </w:r>
    </w:p>
    <w:p w14:paraId="2E67165C" w14:textId="77777777" w:rsidR="000D6D6F" w:rsidRPr="0067369F" w:rsidRDefault="000D6D6F" w:rsidP="00681AB1">
      <w:pPr>
        <w:pStyle w:val="a7"/>
        <w:numPr>
          <w:ilvl w:val="0"/>
          <w:numId w:val="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Чакари курна ва Чатари Читгаронн</w:t>
      </w:r>
    </w:p>
    <w:p w14:paraId="43D18E01" w14:textId="77777777" w:rsidR="000D6D6F" w:rsidRPr="0067369F" w:rsidRDefault="000D6D6F" w:rsidP="00681AB1">
      <w:pPr>
        <w:pStyle w:val="a7"/>
        <w:numPr>
          <w:ilvl w:val="0"/>
          <w:numId w:val="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 Қалъаи нав </w:t>
      </w:r>
    </w:p>
    <w:p w14:paraId="59419A3F"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69</w:t>
      </w:r>
      <w:r w:rsidR="000D6D6F" w:rsidRPr="0067369F">
        <w:rPr>
          <w:rFonts w:ascii="Times New Roman" w:hAnsi="Times New Roman" w:cs="Times New Roman"/>
          <w:sz w:val="28"/>
          <w:szCs w:val="28"/>
          <w:lang w:val="tg-Cyrl-TJ"/>
        </w:rPr>
        <w:t>. Кадом маҳаллаҳои Бухорои шарқи арбоб ва мирҳазор дрштанд?</w:t>
      </w:r>
    </w:p>
    <w:p w14:paraId="44C75394" w14:textId="77777777" w:rsidR="000D6D6F" w:rsidRPr="0067369F" w:rsidRDefault="000D6D6F" w:rsidP="00681AB1">
      <w:pPr>
        <w:pStyle w:val="a7"/>
        <w:numPr>
          <w:ilvl w:val="0"/>
          <w:numId w:val="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Қаротегин ва чоштепа</w:t>
      </w:r>
    </w:p>
    <w:p w14:paraId="2DDE35CD" w14:textId="77777777" w:rsidR="000D6D6F" w:rsidRPr="0067369F" w:rsidRDefault="000D6D6F" w:rsidP="00681AB1">
      <w:pPr>
        <w:pStyle w:val="a7"/>
        <w:numPr>
          <w:ilvl w:val="0"/>
          <w:numId w:val="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Дарвоз</w:t>
      </w:r>
    </w:p>
    <w:p w14:paraId="40C2B591" w14:textId="77777777" w:rsidR="000D6D6F" w:rsidRPr="0067369F" w:rsidRDefault="000D6D6F" w:rsidP="00681AB1">
      <w:pPr>
        <w:pStyle w:val="a7"/>
        <w:numPr>
          <w:ilvl w:val="0"/>
          <w:numId w:val="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Қаротегин ва Дарвозз</w:t>
      </w:r>
    </w:p>
    <w:p w14:paraId="08BC4915" w14:textId="77777777" w:rsidR="000D6D6F" w:rsidRPr="0067369F" w:rsidRDefault="000D6D6F" w:rsidP="00681AB1">
      <w:pPr>
        <w:pStyle w:val="a7"/>
        <w:numPr>
          <w:ilvl w:val="0"/>
          <w:numId w:val="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ҷавобҳо дурустанд</w:t>
      </w:r>
    </w:p>
    <w:p w14:paraId="3A4C5018" w14:textId="77777777" w:rsidR="000D6D6F" w:rsidRPr="0067369F" w:rsidRDefault="00FF4D41"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70</w:t>
      </w:r>
      <w:r w:rsidR="000D6D6F" w:rsidRPr="0067369F">
        <w:rPr>
          <w:rFonts w:ascii="Times New Roman" w:hAnsi="Times New Roman" w:cs="Times New Roman"/>
          <w:sz w:val="28"/>
          <w:szCs w:val="28"/>
          <w:lang w:val="tg-Cyrl-TJ"/>
        </w:rPr>
        <w:t>. Арбоб ва мирҳазор чи корҳоро анҷом медоданд?</w:t>
      </w:r>
    </w:p>
    <w:p w14:paraId="1CA97BAB" w14:textId="77777777" w:rsidR="000D6D6F" w:rsidRPr="0067369F" w:rsidRDefault="000D6D6F" w:rsidP="00681AB1">
      <w:pPr>
        <w:pStyle w:val="a7"/>
        <w:numPr>
          <w:ilvl w:val="0"/>
          <w:numId w:val="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Сохатани роҳҳо </w:t>
      </w:r>
    </w:p>
    <w:p w14:paraId="2CFA0585" w14:textId="77777777" w:rsidR="000D6D6F" w:rsidRPr="0067369F" w:rsidRDefault="000D6D6F" w:rsidP="00681AB1">
      <w:pPr>
        <w:pStyle w:val="a7"/>
        <w:numPr>
          <w:ilvl w:val="0"/>
          <w:numId w:val="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Маҳаллро роҳбари менамуданд</w:t>
      </w:r>
    </w:p>
    <w:p w14:paraId="0EB29437" w14:textId="77777777" w:rsidR="000D6D6F" w:rsidRPr="0067369F" w:rsidRDefault="000D6D6F" w:rsidP="00681AB1">
      <w:pPr>
        <w:pStyle w:val="a7"/>
        <w:numPr>
          <w:ilvl w:val="0"/>
          <w:numId w:val="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Ҷамъоварии андозз</w:t>
      </w:r>
    </w:p>
    <w:p w14:paraId="73ECADBC" w14:textId="77777777" w:rsidR="000D6D6F" w:rsidRPr="0067369F" w:rsidRDefault="000D6D6F" w:rsidP="00681AB1">
      <w:pPr>
        <w:pStyle w:val="a7"/>
        <w:numPr>
          <w:ilvl w:val="0"/>
          <w:numId w:val="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Кори деҳқононро назорат менамуданд </w:t>
      </w:r>
    </w:p>
    <w:p w14:paraId="59D2087F"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71</w:t>
      </w:r>
      <w:r w:rsidR="000D6D6F" w:rsidRPr="0067369F">
        <w:rPr>
          <w:rFonts w:ascii="Times New Roman" w:hAnsi="Times New Roman" w:cs="Times New Roman"/>
          <w:sz w:val="28"/>
          <w:szCs w:val="28"/>
          <w:lang w:val="tg-Cyrl-TJ"/>
        </w:rPr>
        <w:t>. Оқсақолро боз чи меномиданд?</w:t>
      </w:r>
    </w:p>
    <w:p w14:paraId="699CCC12" w14:textId="77777777" w:rsidR="000D6D6F" w:rsidRPr="0067369F" w:rsidRDefault="000D6D6F" w:rsidP="00681AB1">
      <w:pPr>
        <w:pStyle w:val="a7"/>
        <w:numPr>
          <w:ilvl w:val="0"/>
          <w:numId w:val="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Раис </w:t>
      </w:r>
    </w:p>
    <w:p w14:paraId="3F4DC9DF" w14:textId="77777777" w:rsidR="000D6D6F" w:rsidRPr="0067369F" w:rsidRDefault="000D6D6F" w:rsidP="00681AB1">
      <w:pPr>
        <w:pStyle w:val="a7"/>
        <w:numPr>
          <w:ilvl w:val="0"/>
          <w:numId w:val="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Назораткунанда </w:t>
      </w:r>
    </w:p>
    <w:p w14:paraId="2646491A" w14:textId="77777777" w:rsidR="000D6D6F" w:rsidRPr="0067369F" w:rsidRDefault="000D6D6F" w:rsidP="00681AB1">
      <w:pPr>
        <w:pStyle w:val="a7"/>
        <w:numPr>
          <w:ilvl w:val="0"/>
          <w:numId w:val="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Пайкрор, супоришдиҳанда назораткунандаа</w:t>
      </w:r>
    </w:p>
    <w:p w14:paraId="716F4328" w14:textId="77777777" w:rsidR="000D6D6F" w:rsidRPr="0067369F" w:rsidRDefault="000D6D6F" w:rsidP="00681AB1">
      <w:pPr>
        <w:pStyle w:val="a7"/>
        <w:numPr>
          <w:ilvl w:val="0"/>
          <w:numId w:val="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ҷавобҳо дурустанд</w:t>
      </w:r>
    </w:p>
    <w:p w14:paraId="54705821"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72</w:t>
      </w:r>
      <w:r w:rsidR="000D6D6F" w:rsidRPr="0067369F">
        <w:rPr>
          <w:rFonts w:ascii="Times New Roman" w:hAnsi="Times New Roman" w:cs="Times New Roman"/>
          <w:sz w:val="28"/>
          <w:szCs w:val="28"/>
          <w:lang w:val="tg-Cyrl-TJ"/>
        </w:rPr>
        <w:t>. М. Абдураимов дар мисоли деҳаи Хумсан чиро қайд мекунад?</w:t>
      </w:r>
    </w:p>
    <w:p w14:paraId="74F1DAE7" w14:textId="77777777" w:rsidR="000D6D6F" w:rsidRPr="0067369F" w:rsidRDefault="000D6D6F" w:rsidP="00681AB1">
      <w:pPr>
        <w:pStyle w:val="a7"/>
        <w:numPr>
          <w:ilvl w:val="0"/>
          <w:numId w:val="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“Топҳо”раисони деҳа буданд</w:t>
      </w:r>
    </w:p>
    <w:p w14:paraId="7D67C5DA" w14:textId="77777777" w:rsidR="000D6D6F" w:rsidRPr="0067369F" w:rsidRDefault="000D6D6F" w:rsidP="00681AB1">
      <w:pPr>
        <w:pStyle w:val="a7"/>
        <w:numPr>
          <w:ilvl w:val="0"/>
          <w:numId w:val="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 Раисони деҳаро оқсақол меномиданд</w:t>
      </w:r>
    </w:p>
    <w:p w14:paraId="111E38A8" w14:textId="77777777" w:rsidR="000D6D6F" w:rsidRPr="0067369F" w:rsidRDefault="000D6D6F" w:rsidP="00681AB1">
      <w:pPr>
        <w:pStyle w:val="a7"/>
        <w:numPr>
          <w:ilvl w:val="0"/>
          <w:numId w:val="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дар деҳа одамони сарватмандро “Топ” меномиданд, ки онҳо вакте раиси маҳалла мешуданд ба шахсони мансабдор ришва медодандд”</w:t>
      </w:r>
    </w:p>
    <w:p w14:paraId="4F702D44" w14:textId="77777777" w:rsidR="000D6D6F" w:rsidRPr="0067369F" w:rsidRDefault="000D6D6F" w:rsidP="00681AB1">
      <w:pPr>
        <w:pStyle w:val="a7"/>
        <w:numPr>
          <w:ilvl w:val="0"/>
          <w:numId w:val="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ҷаврбҳо дурустанд</w:t>
      </w:r>
    </w:p>
    <w:p w14:paraId="1D85784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7</w:t>
      </w:r>
      <w:r w:rsidR="004A6B1D">
        <w:rPr>
          <w:rFonts w:ascii="Times New Roman" w:hAnsi="Times New Roman" w:cs="Times New Roman"/>
          <w:sz w:val="28"/>
          <w:szCs w:val="28"/>
          <w:lang w:val="tg-Cyrl-TJ"/>
        </w:rPr>
        <w:t>3</w:t>
      </w:r>
      <w:r w:rsidRPr="0067369F">
        <w:rPr>
          <w:rFonts w:ascii="Times New Roman" w:hAnsi="Times New Roman" w:cs="Times New Roman"/>
          <w:sz w:val="28"/>
          <w:szCs w:val="28"/>
          <w:lang w:val="tg-Cyrl-TJ"/>
        </w:rPr>
        <w:t xml:space="preserve">. Пайкал чи </w:t>
      </w:r>
      <w:r w:rsidR="00B55DAE">
        <w:rPr>
          <w:rFonts w:ascii="Times New Roman" w:hAnsi="Times New Roman" w:cs="Times New Roman"/>
          <w:sz w:val="28"/>
          <w:szCs w:val="28"/>
          <w:lang w:val="tg-Cyrl-TJ"/>
        </w:rPr>
        <w:t>маъно</w:t>
      </w:r>
      <w:r w:rsidRPr="0067369F">
        <w:rPr>
          <w:rFonts w:ascii="Times New Roman" w:hAnsi="Times New Roman" w:cs="Times New Roman"/>
          <w:sz w:val="28"/>
          <w:szCs w:val="28"/>
          <w:lang w:val="tg-Cyrl-TJ"/>
        </w:rPr>
        <w:t xml:space="preserve"> дорад?</w:t>
      </w:r>
    </w:p>
    <w:p w14:paraId="2464D959" w14:textId="77777777" w:rsidR="000D6D6F" w:rsidRPr="0067369F" w:rsidRDefault="00B55DAE" w:rsidP="00681AB1">
      <w:pPr>
        <w:pStyle w:val="a7"/>
        <w:numPr>
          <w:ilvl w:val="0"/>
          <w:numId w:val="8"/>
        </w:num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Маъно</w:t>
      </w:r>
      <w:r w:rsidR="000D6D6F" w:rsidRPr="0067369F">
        <w:rPr>
          <w:rFonts w:ascii="Times New Roman" w:hAnsi="Times New Roman" w:cs="Times New Roman"/>
          <w:sz w:val="28"/>
          <w:szCs w:val="28"/>
          <w:lang w:val="tg-Cyrl-TJ"/>
        </w:rPr>
        <w:t>и зиндагирро дорад</w:t>
      </w:r>
    </w:p>
    <w:p w14:paraId="4BF2E7B9" w14:textId="77777777" w:rsidR="000D6D6F" w:rsidRPr="0067369F" w:rsidRDefault="00B55DAE" w:rsidP="00681AB1">
      <w:pPr>
        <w:pStyle w:val="a7"/>
        <w:numPr>
          <w:ilvl w:val="0"/>
          <w:numId w:val="8"/>
        </w:num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Маъно</w:t>
      </w:r>
      <w:r w:rsidR="000D6D6F" w:rsidRPr="0067369F">
        <w:rPr>
          <w:rFonts w:ascii="Times New Roman" w:hAnsi="Times New Roman" w:cs="Times New Roman"/>
          <w:sz w:val="28"/>
          <w:szCs w:val="28"/>
          <w:lang w:val="tg-Cyrl-TJ"/>
        </w:rPr>
        <w:t>и осоиштаги</w:t>
      </w:r>
    </w:p>
    <w:p w14:paraId="40B08D7B" w14:textId="77777777" w:rsidR="000D6D6F" w:rsidRPr="0067369F" w:rsidRDefault="00B55DAE" w:rsidP="00681AB1">
      <w:pPr>
        <w:pStyle w:val="a7"/>
        <w:numPr>
          <w:ilvl w:val="0"/>
          <w:numId w:val="8"/>
        </w:num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Маъно</w:t>
      </w:r>
      <w:r w:rsidR="000D6D6F" w:rsidRPr="0067369F">
        <w:rPr>
          <w:rFonts w:ascii="Times New Roman" w:hAnsi="Times New Roman" w:cs="Times New Roman"/>
          <w:sz w:val="28"/>
          <w:szCs w:val="28"/>
          <w:lang w:val="tg-Cyrl-TJ"/>
        </w:rPr>
        <w:t>и қитъаи заминро дорадд</w:t>
      </w:r>
    </w:p>
    <w:p w14:paraId="50308964" w14:textId="77777777" w:rsidR="000D6D6F" w:rsidRPr="0067369F" w:rsidRDefault="00B55DAE" w:rsidP="00681AB1">
      <w:pPr>
        <w:pStyle w:val="a7"/>
        <w:numPr>
          <w:ilvl w:val="0"/>
          <w:numId w:val="8"/>
        </w:num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Маъно</w:t>
      </w:r>
      <w:r w:rsidR="000D6D6F" w:rsidRPr="0067369F">
        <w:rPr>
          <w:rFonts w:ascii="Times New Roman" w:hAnsi="Times New Roman" w:cs="Times New Roman"/>
          <w:sz w:val="28"/>
          <w:szCs w:val="28"/>
          <w:lang w:val="tg-Cyrl-TJ"/>
        </w:rPr>
        <w:t>и бекориро дорад</w:t>
      </w:r>
    </w:p>
    <w:p w14:paraId="711395C5"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74</w:t>
      </w:r>
      <w:r w:rsidR="000D6D6F" w:rsidRPr="0067369F">
        <w:rPr>
          <w:rFonts w:ascii="Times New Roman" w:hAnsi="Times New Roman" w:cs="Times New Roman"/>
          <w:sz w:val="28"/>
          <w:szCs w:val="28"/>
          <w:lang w:val="tg-Cyrl-TJ"/>
        </w:rPr>
        <w:t>. Заминҳои кишти ҷамоа ба чанд қисм ҷудо мешуд?</w:t>
      </w:r>
    </w:p>
    <w:p w14:paraId="17659B9B" w14:textId="77777777" w:rsidR="000D6D6F" w:rsidRPr="0067369F" w:rsidRDefault="000D6D6F" w:rsidP="00681AB1">
      <w:pPr>
        <w:pStyle w:val="a7"/>
        <w:numPr>
          <w:ilvl w:val="0"/>
          <w:numId w:val="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Ба 1 </w:t>
      </w:r>
    </w:p>
    <w:p w14:paraId="300F5882" w14:textId="77777777" w:rsidR="000D6D6F" w:rsidRPr="0067369F" w:rsidRDefault="000D6D6F" w:rsidP="00681AB1">
      <w:pPr>
        <w:pStyle w:val="a7"/>
        <w:numPr>
          <w:ilvl w:val="0"/>
          <w:numId w:val="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Ба 3 </w:t>
      </w:r>
    </w:p>
    <w:p w14:paraId="57C34CD7" w14:textId="77777777" w:rsidR="000D6D6F" w:rsidRPr="0067369F" w:rsidRDefault="000D6D6F" w:rsidP="00681AB1">
      <w:pPr>
        <w:pStyle w:val="a7"/>
        <w:numPr>
          <w:ilvl w:val="0"/>
          <w:numId w:val="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Ба ду ё се қисмм</w:t>
      </w:r>
    </w:p>
    <w:p w14:paraId="7A67B73B" w14:textId="77777777" w:rsidR="000D6D6F" w:rsidRPr="0067369F" w:rsidRDefault="000D6D6F" w:rsidP="00681AB1">
      <w:pPr>
        <w:pStyle w:val="a7"/>
        <w:numPr>
          <w:ilvl w:val="0"/>
          <w:numId w:val="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Ба 71</w:t>
      </w:r>
    </w:p>
    <w:p w14:paraId="77ED5E8C"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75</w:t>
      </w:r>
      <w:r w:rsidR="000D6D6F" w:rsidRPr="0067369F">
        <w:rPr>
          <w:rFonts w:ascii="Times New Roman" w:hAnsi="Times New Roman" w:cs="Times New Roman"/>
          <w:sz w:val="28"/>
          <w:szCs w:val="28"/>
          <w:lang w:val="tg-Cyrl-TJ"/>
        </w:rPr>
        <w:t>. Пеш аз омадани фасли баҳор мардуми маҳал маҷлис мекарданд номи маҷлисро чи номида буданд?</w:t>
      </w:r>
    </w:p>
    <w:p w14:paraId="68511452" w14:textId="77777777" w:rsidR="000D6D6F" w:rsidRPr="0067369F" w:rsidRDefault="000D6D6F" w:rsidP="00681AB1">
      <w:pPr>
        <w:pStyle w:val="a7"/>
        <w:numPr>
          <w:ilvl w:val="0"/>
          <w:numId w:val="1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Шишов</w:t>
      </w:r>
    </w:p>
    <w:p w14:paraId="09858A8C" w14:textId="77777777" w:rsidR="000D6D6F" w:rsidRPr="0067369F" w:rsidRDefault="000D6D6F" w:rsidP="00681AB1">
      <w:pPr>
        <w:pStyle w:val="a7"/>
        <w:numPr>
          <w:ilvl w:val="0"/>
          <w:numId w:val="1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Маҷлис</w:t>
      </w:r>
    </w:p>
    <w:p w14:paraId="6320E0E4" w14:textId="77777777" w:rsidR="000D6D6F" w:rsidRPr="0067369F" w:rsidRDefault="000D6D6F" w:rsidP="00681AB1">
      <w:pPr>
        <w:pStyle w:val="a7"/>
        <w:numPr>
          <w:ilvl w:val="0"/>
          <w:numId w:val="1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Йигинн</w:t>
      </w:r>
    </w:p>
    <w:p w14:paraId="7F608854" w14:textId="77777777" w:rsidR="000D6D6F" w:rsidRPr="0067369F" w:rsidRDefault="000D6D6F" w:rsidP="00681AB1">
      <w:pPr>
        <w:pStyle w:val="a7"/>
        <w:numPr>
          <w:ilvl w:val="0"/>
          <w:numId w:val="1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Коргарон</w:t>
      </w:r>
    </w:p>
    <w:p w14:paraId="355B083C"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76.</w:t>
      </w:r>
      <w:r w:rsidR="000D6D6F" w:rsidRPr="0067369F">
        <w:rPr>
          <w:rFonts w:ascii="Times New Roman" w:hAnsi="Times New Roman" w:cs="Times New Roman"/>
          <w:sz w:val="28"/>
          <w:szCs w:val="28"/>
          <w:lang w:val="tg-Cyrl-TJ"/>
        </w:rPr>
        <w:t xml:space="preserve"> ҳашар чист?</w:t>
      </w:r>
    </w:p>
    <w:p w14:paraId="0057BA18" w14:textId="77777777" w:rsidR="000D6D6F" w:rsidRPr="0067369F" w:rsidRDefault="000D6D6F" w:rsidP="00681AB1">
      <w:pPr>
        <w:pStyle w:val="a7"/>
        <w:numPr>
          <w:ilvl w:val="0"/>
          <w:numId w:val="1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Урфу одати қадима</w:t>
      </w:r>
    </w:p>
    <w:p w14:paraId="408AEB75" w14:textId="77777777" w:rsidR="000D6D6F" w:rsidRPr="0067369F" w:rsidRDefault="000D6D6F" w:rsidP="00681AB1">
      <w:pPr>
        <w:pStyle w:val="a7"/>
        <w:numPr>
          <w:ilvl w:val="0"/>
          <w:numId w:val="1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Ёрии байниҳамдигарии бемузд</w:t>
      </w:r>
    </w:p>
    <w:p w14:paraId="2C77BEF3" w14:textId="77777777" w:rsidR="000D6D6F" w:rsidRPr="0067369F" w:rsidRDefault="000D6D6F" w:rsidP="00681AB1">
      <w:pPr>
        <w:pStyle w:val="a7"/>
        <w:numPr>
          <w:ilvl w:val="0"/>
          <w:numId w:val="1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Кум</w:t>
      </w:r>
      <w:r w:rsidR="00B55DAE">
        <w:rPr>
          <w:rFonts w:ascii="Times New Roman" w:hAnsi="Times New Roman" w:cs="Times New Roman"/>
          <w:sz w:val="28"/>
          <w:szCs w:val="28"/>
          <w:lang w:val="tg-Cyrl-TJ"/>
        </w:rPr>
        <w:t>а</w:t>
      </w:r>
      <w:r w:rsidRPr="0067369F">
        <w:rPr>
          <w:rFonts w:ascii="Times New Roman" w:hAnsi="Times New Roman" w:cs="Times New Roman"/>
          <w:sz w:val="28"/>
          <w:szCs w:val="28"/>
          <w:lang w:val="tg-Cyrl-TJ"/>
        </w:rPr>
        <w:t>ки дастаҷамъи ба хешу табор</w:t>
      </w:r>
      <w:r w:rsidR="00B55DAE">
        <w:rPr>
          <w:rFonts w:ascii="Times New Roman" w:hAnsi="Times New Roman" w:cs="Times New Roman"/>
          <w:sz w:val="28"/>
          <w:szCs w:val="28"/>
          <w:lang w:val="tg-Cyrl-TJ"/>
        </w:rPr>
        <w:t>р</w:t>
      </w:r>
    </w:p>
    <w:p w14:paraId="08E5312B" w14:textId="77777777" w:rsidR="000D6D6F" w:rsidRPr="0067369F" w:rsidRDefault="000D6D6F" w:rsidP="00681AB1">
      <w:pPr>
        <w:pStyle w:val="a7"/>
        <w:numPr>
          <w:ilvl w:val="0"/>
          <w:numId w:val="1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ҷаврбҳо дурустандд</w:t>
      </w:r>
    </w:p>
    <w:p w14:paraId="5B9BFDA2"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77</w:t>
      </w:r>
      <w:r w:rsidR="000D6D6F" w:rsidRPr="0067369F">
        <w:rPr>
          <w:rFonts w:ascii="Times New Roman" w:hAnsi="Times New Roman" w:cs="Times New Roman"/>
          <w:sz w:val="28"/>
          <w:szCs w:val="28"/>
          <w:lang w:val="tg-Cyrl-TJ"/>
        </w:rPr>
        <w:t xml:space="preserve">. Ҳашар танҳо хоси мардуми тоҷик буд? </w:t>
      </w:r>
    </w:p>
    <w:p w14:paraId="0A5E26D7" w14:textId="77777777" w:rsidR="000D6D6F" w:rsidRPr="0067369F" w:rsidRDefault="000D6D6F" w:rsidP="00681AB1">
      <w:pPr>
        <w:pStyle w:val="a7"/>
        <w:numPr>
          <w:ilvl w:val="0"/>
          <w:numId w:val="1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Мумкин</w:t>
      </w:r>
    </w:p>
    <w:p w14:paraId="5904CAAA" w14:textId="77777777" w:rsidR="000D6D6F" w:rsidRPr="0067369F" w:rsidRDefault="000D6D6F" w:rsidP="00681AB1">
      <w:pPr>
        <w:pStyle w:val="a7"/>
        <w:numPr>
          <w:ilvl w:val="0"/>
          <w:numId w:val="1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Ҳо </w:t>
      </w:r>
    </w:p>
    <w:p w14:paraId="27DFBD51" w14:textId="77777777" w:rsidR="000D6D6F" w:rsidRPr="0067369F" w:rsidRDefault="000D6D6F" w:rsidP="00681AB1">
      <w:pPr>
        <w:pStyle w:val="a7"/>
        <w:numPr>
          <w:ilvl w:val="0"/>
          <w:numId w:val="1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Не</w:t>
      </w:r>
      <w:r w:rsidR="00B55DAE">
        <w:rPr>
          <w:rFonts w:ascii="Times New Roman" w:hAnsi="Times New Roman" w:cs="Times New Roman"/>
          <w:sz w:val="28"/>
          <w:szCs w:val="28"/>
          <w:lang w:val="tg-Cyrl-TJ"/>
        </w:rPr>
        <w:t xml:space="preserve"> ҳашар дар байни халқиятҳои Осиёи Миё</w:t>
      </w:r>
      <w:r w:rsidRPr="0067369F">
        <w:rPr>
          <w:rFonts w:ascii="Times New Roman" w:hAnsi="Times New Roman" w:cs="Times New Roman"/>
          <w:sz w:val="28"/>
          <w:szCs w:val="28"/>
          <w:lang w:val="tg-Cyrl-TJ"/>
        </w:rPr>
        <w:t>на дида мешуд</w:t>
      </w:r>
      <w:r w:rsidR="00B55DAE">
        <w:rPr>
          <w:rFonts w:ascii="Times New Roman" w:hAnsi="Times New Roman" w:cs="Times New Roman"/>
          <w:sz w:val="28"/>
          <w:szCs w:val="28"/>
          <w:lang w:val="tg-Cyrl-TJ"/>
        </w:rPr>
        <w:t>д</w:t>
      </w:r>
    </w:p>
    <w:p w14:paraId="4D6E92EF" w14:textId="77777777" w:rsidR="000D6D6F" w:rsidRPr="0067369F" w:rsidRDefault="000D6D6F" w:rsidP="00681AB1">
      <w:pPr>
        <w:pStyle w:val="a7"/>
        <w:numPr>
          <w:ilvl w:val="0"/>
          <w:numId w:val="1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Бале хоси тоҷикон буд</w:t>
      </w:r>
    </w:p>
    <w:p w14:paraId="2607B1BE"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78</w:t>
      </w:r>
      <w:r w:rsidR="000D6D6F" w:rsidRPr="0067369F">
        <w:rPr>
          <w:rFonts w:ascii="Times New Roman" w:hAnsi="Times New Roman" w:cs="Times New Roman"/>
          <w:sz w:val="28"/>
          <w:szCs w:val="28"/>
          <w:lang w:val="tg-Cyrl-TJ"/>
        </w:rPr>
        <w:t>.</w:t>
      </w:r>
      <w:r w:rsidR="00B55DAE">
        <w:rPr>
          <w:rFonts w:ascii="Times New Roman" w:hAnsi="Times New Roman" w:cs="Times New Roman"/>
          <w:sz w:val="28"/>
          <w:szCs w:val="28"/>
          <w:lang w:val="tg-Cyrl-TJ"/>
        </w:rPr>
        <w:t xml:space="preserve"> Д</w:t>
      </w:r>
      <w:r w:rsidR="000D6D6F" w:rsidRPr="0067369F">
        <w:rPr>
          <w:rFonts w:ascii="Times New Roman" w:hAnsi="Times New Roman" w:cs="Times New Roman"/>
          <w:sz w:val="28"/>
          <w:szCs w:val="28"/>
          <w:lang w:val="tg-Cyrl-TJ"/>
        </w:rPr>
        <w:t>авраи дуюми худидоракунии маҳалро кадом давра дар бар мегирифт?</w:t>
      </w:r>
    </w:p>
    <w:p w14:paraId="103A947A" w14:textId="77777777" w:rsidR="000D6D6F" w:rsidRPr="0067369F" w:rsidRDefault="000D6D6F" w:rsidP="00681AB1">
      <w:pPr>
        <w:pStyle w:val="a7"/>
        <w:numPr>
          <w:ilvl w:val="0"/>
          <w:numId w:val="1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Давраи пас аз озоди</w:t>
      </w:r>
    </w:p>
    <w:p w14:paraId="325EC69E"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B)давраи бекори</w:t>
      </w:r>
    </w:p>
    <w:p w14:paraId="78F65B02" w14:textId="77777777" w:rsidR="000D6D6F" w:rsidRPr="0067369F" w:rsidRDefault="000D6D6F" w:rsidP="00681AB1">
      <w:pPr>
        <w:pStyle w:val="a7"/>
        <w:numPr>
          <w:ilvl w:val="0"/>
          <w:numId w:val="1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Давраи пас аз инқилоб</w:t>
      </w:r>
      <w:r w:rsidR="00B55DAE">
        <w:rPr>
          <w:rFonts w:ascii="Times New Roman" w:hAnsi="Times New Roman" w:cs="Times New Roman"/>
          <w:sz w:val="28"/>
          <w:szCs w:val="28"/>
          <w:lang w:val="tg-Cyrl-TJ"/>
        </w:rPr>
        <w:t>б</w:t>
      </w:r>
    </w:p>
    <w:p w14:paraId="1E0E6419" w14:textId="77777777" w:rsidR="000D6D6F" w:rsidRPr="0067369F" w:rsidRDefault="000D6D6F" w:rsidP="00681AB1">
      <w:pPr>
        <w:pStyle w:val="a7"/>
        <w:numPr>
          <w:ilvl w:val="0"/>
          <w:numId w:val="1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ҷавобҳо дурустанд</w:t>
      </w:r>
    </w:p>
    <w:p w14:paraId="2922DD0A"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79</w:t>
      </w:r>
      <w:r w:rsidR="000D6D6F" w:rsidRPr="0067369F">
        <w:rPr>
          <w:rFonts w:ascii="Times New Roman" w:hAnsi="Times New Roman" w:cs="Times New Roman"/>
          <w:sz w:val="28"/>
          <w:szCs w:val="28"/>
          <w:lang w:val="tg-Cyrl-TJ"/>
        </w:rPr>
        <w:t>. Инқилоби октиябр соли чанд буд?</w:t>
      </w:r>
    </w:p>
    <w:p w14:paraId="398686D3" w14:textId="77777777" w:rsidR="000D6D6F" w:rsidRPr="0067369F" w:rsidRDefault="000D6D6F" w:rsidP="00681AB1">
      <w:pPr>
        <w:pStyle w:val="a7"/>
        <w:numPr>
          <w:ilvl w:val="0"/>
          <w:numId w:val="1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1970</w:t>
      </w:r>
    </w:p>
    <w:p w14:paraId="78EF1D59"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B)1990</w:t>
      </w:r>
    </w:p>
    <w:p w14:paraId="0845D13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C)1917</w:t>
      </w:r>
    </w:p>
    <w:p w14:paraId="79785524" w14:textId="77777777" w:rsidR="000D6D6F" w:rsidRPr="0067369F" w:rsidRDefault="000D6D6F" w:rsidP="00681AB1">
      <w:pPr>
        <w:pStyle w:val="a7"/>
        <w:numPr>
          <w:ilvl w:val="0"/>
          <w:numId w:val="1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2000</w:t>
      </w:r>
    </w:p>
    <w:p w14:paraId="18673354"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80</w:t>
      </w:r>
      <w:r w:rsidR="000D6D6F" w:rsidRPr="0067369F">
        <w:rPr>
          <w:rFonts w:ascii="Times New Roman" w:hAnsi="Times New Roman" w:cs="Times New Roman"/>
          <w:sz w:val="28"/>
          <w:szCs w:val="28"/>
          <w:lang w:val="tg-Cyrl-TJ"/>
        </w:rPr>
        <w:t>. Худидоракунии воқеи дар кишвар соли чанд ба охир расид</w:t>
      </w:r>
    </w:p>
    <w:p w14:paraId="4A28CA8C" w14:textId="77777777" w:rsidR="000D6D6F" w:rsidRPr="0067369F" w:rsidRDefault="000D6D6F" w:rsidP="00681AB1">
      <w:pPr>
        <w:pStyle w:val="a7"/>
        <w:numPr>
          <w:ilvl w:val="0"/>
          <w:numId w:val="1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2000</w:t>
      </w:r>
    </w:p>
    <w:p w14:paraId="19EF3D1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B)2003</w:t>
      </w:r>
    </w:p>
    <w:p w14:paraId="0A0697B6" w14:textId="77777777" w:rsidR="000D6D6F" w:rsidRPr="0067369F" w:rsidRDefault="000D6D6F" w:rsidP="00681AB1">
      <w:pPr>
        <w:pStyle w:val="a7"/>
        <w:numPr>
          <w:ilvl w:val="0"/>
          <w:numId w:val="1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1918</w:t>
      </w:r>
    </w:p>
    <w:p w14:paraId="39F6CF20"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D)1999</w:t>
      </w:r>
    </w:p>
    <w:p w14:paraId="4C74C655"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81</w:t>
      </w:r>
      <w:r w:rsidR="000D6D6F" w:rsidRPr="0067369F">
        <w:rPr>
          <w:rFonts w:ascii="Times New Roman" w:hAnsi="Times New Roman" w:cs="Times New Roman"/>
          <w:sz w:val="28"/>
          <w:szCs w:val="28"/>
          <w:lang w:val="tg-Cyrl-TJ"/>
        </w:rPr>
        <w:t>. Тоҷикистон соли 1924 чи ном ва соли 1929 чи ном дошт?</w:t>
      </w:r>
    </w:p>
    <w:p w14:paraId="36E97E33" w14:textId="77777777" w:rsidR="000D6D6F" w:rsidRPr="0067369F" w:rsidRDefault="000D6D6F" w:rsidP="00681AB1">
      <w:pPr>
        <w:pStyle w:val="a7"/>
        <w:numPr>
          <w:ilvl w:val="0"/>
          <w:numId w:val="1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Соли 1924 номи ҶШС Тҷ ба худ гирифт ва соли 1929 Тоҷикистонро</w:t>
      </w:r>
    </w:p>
    <w:p w14:paraId="369B43C5" w14:textId="77777777" w:rsidR="000D6D6F" w:rsidRPr="0067369F" w:rsidRDefault="000D6D6F" w:rsidP="00681AB1">
      <w:pPr>
        <w:pStyle w:val="a7"/>
        <w:numPr>
          <w:ilvl w:val="0"/>
          <w:numId w:val="1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Ҳарду солҳо номи ҶШС ТҶ гирифт</w:t>
      </w:r>
    </w:p>
    <w:p w14:paraId="7D839CDA" w14:textId="77777777" w:rsidR="000D6D6F" w:rsidRPr="0067369F" w:rsidRDefault="000D6D6F" w:rsidP="00681AB1">
      <w:pPr>
        <w:pStyle w:val="a7"/>
        <w:numPr>
          <w:ilvl w:val="0"/>
          <w:numId w:val="1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Соли 1924 ҶМШС Тҷ ва соли 1929 ҶШС Тоҷикистонн</w:t>
      </w:r>
    </w:p>
    <w:p w14:paraId="3D25518E" w14:textId="77777777" w:rsidR="000D6D6F" w:rsidRPr="0067369F" w:rsidRDefault="000D6D6F" w:rsidP="00681AB1">
      <w:pPr>
        <w:pStyle w:val="a7"/>
        <w:numPr>
          <w:ilvl w:val="0"/>
          <w:numId w:val="1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ҷавобхо дурустанд</w:t>
      </w:r>
    </w:p>
    <w:p w14:paraId="5BB67FE3"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lastRenderedPageBreak/>
        <w:t>82</w:t>
      </w:r>
      <w:r w:rsidR="000D6D6F" w:rsidRPr="0067369F">
        <w:rPr>
          <w:rFonts w:ascii="Times New Roman" w:hAnsi="Times New Roman" w:cs="Times New Roman"/>
          <w:sz w:val="28"/>
          <w:szCs w:val="28"/>
          <w:lang w:val="tg-Cyrl-TJ"/>
        </w:rPr>
        <w:t>. Шуруҳои маҳалли барои комебшудан ба сулҳ ва ризояти мили дар Товикистон чи корҳоро анҷом додан?</w:t>
      </w:r>
    </w:p>
    <w:p w14:paraId="0355165D" w14:textId="77777777" w:rsidR="000D6D6F" w:rsidRPr="0067369F" w:rsidRDefault="000D6D6F" w:rsidP="00681AB1">
      <w:pPr>
        <w:pStyle w:val="a7"/>
        <w:numPr>
          <w:ilvl w:val="0"/>
          <w:numId w:val="1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Ҳал намудани мушкилоти мардум </w:t>
      </w:r>
    </w:p>
    <w:p w14:paraId="72479AAA" w14:textId="77777777" w:rsidR="000D6D6F" w:rsidRPr="0067369F" w:rsidRDefault="000D6D6F" w:rsidP="00681AB1">
      <w:pPr>
        <w:pStyle w:val="a7"/>
        <w:numPr>
          <w:ilvl w:val="0"/>
          <w:numId w:val="1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Адоз чам менамуданд</w:t>
      </w:r>
    </w:p>
    <w:p w14:paraId="40056465" w14:textId="77777777" w:rsidR="000D6D6F" w:rsidRPr="0067369F" w:rsidRDefault="000D6D6F" w:rsidP="00681AB1">
      <w:pPr>
        <w:pStyle w:val="a7"/>
        <w:numPr>
          <w:ilvl w:val="0"/>
          <w:numId w:val="1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Камбизоати, ҳифзи ҳуқуқи инсон, баланд бардоштани сатҳи зиндагии маҳал, тандурусти ва гайраҳоро анҷом медодандд</w:t>
      </w:r>
    </w:p>
    <w:p w14:paraId="29E95208" w14:textId="77777777" w:rsidR="000D6D6F" w:rsidRPr="0067369F" w:rsidRDefault="000D6D6F" w:rsidP="00681AB1">
      <w:pPr>
        <w:pStyle w:val="a7"/>
        <w:numPr>
          <w:ilvl w:val="0"/>
          <w:numId w:val="1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Роҳоро соз менамуданд</w:t>
      </w:r>
    </w:p>
    <w:p w14:paraId="76FCC07D"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83</w:t>
      </w:r>
      <w:r w:rsidR="000D6D6F" w:rsidRPr="0067369F">
        <w:rPr>
          <w:rFonts w:ascii="Times New Roman" w:hAnsi="Times New Roman" w:cs="Times New Roman"/>
          <w:sz w:val="28"/>
          <w:szCs w:val="28"/>
          <w:lang w:val="tg-Cyrl-TJ"/>
        </w:rPr>
        <w:t>. Қонуни ҶТ дар бораи мақомоти х</w:t>
      </w:r>
      <w:r>
        <w:rPr>
          <w:rFonts w:ascii="Times New Roman" w:hAnsi="Times New Roman" w:cs="Times New Roman"/>
          <w:sz w:val="28"/>
          <w:szCs w:val="28"/>
          <w:lang w:val="tg-Cyrl-TJ"/>
        </w:rPr>
        <w:t>удфаъолтяти ҷамъияти соли чанд?</w:t>
      </w:r>
    </w:p>
    <w:p w14:paraId="59717578" w14:textId="77777777" w:rsidR="000D6D6F" w:rsidRPr="0067369F" w:rsidRDefault="000D6D6F" w:rsidP="00681AB1">
      <w:pPr>
        <w:pStyle w:val="a7"/>
        <w:numPr>
          <w:ilvl w:val="0"/>
          <w:numId w:val="1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1999</w:t>
      </w:r>
    </w:p>
    <w:p w14:paraId="70B45262" w14:textId="77777777" w:rsidR="000D6D6F" w:rsidRPr="0067369F" w:rsidRDefault="000D6D6F" w:rsidP="00681AB1">
      <w:pPr>
        <w:pStyle w:val="a7"/>
        <w:numPr>
          <w:ilvl w:val="0"/>
          <w:numId w:val="1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2000</w:t>
      </w:r>
    </w:p>
    <w:p w14:paraId="50C978FB" w14:textId="77777777" w:rsidR="000D6D6F" w:rsidRPr="0067369F" w:rsidRDefault="000D6D6F" w:rsidP="00681AB1">
      <w:pPr>
        <w:pStyle w:val="a7"/>
        <w:numPr>
          <w:ilvl w:val="0"/>
          <w:numId w:val="1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2008</w:t>
      </w:r>
    </w:p>
    <w:p w14:paraId="5C3306EE" w14:textId="77777777" w:rsidR="000D6D6F" w:rsidRPr="0067369F" w:rsidRDefault="000D6D6F" w:rsidP="00681AB1">
      <w:pPr>
        <w:pStyle w:val="a7"/>
        <w:numPr>
          <w:ilvl w:val="0"/>
          <w:numId w:val="1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2010</w:t>
      </w:r>
    </w:p>
    <w:p w14:paraId="2C9DB8D2"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84</w:t>
      </w:r>
      <w:r w:rsidR="000D6D6F" w:rsidRPr="0067369F">
        <w:rPr>
          <w:rFonts w:ascii="Times New Roman" w:hAnsi="Times New Roman" w:cs="Times New Roman"/>
          <w:sz w:val="28"/>
          <w:szCs w:val="28"/>
          <w:lang w:val="tg-Cyrl-TJ"/>
        </w:rPr>
        <w:t>. Соли чанд қонун дар бораи мақомоти худидоракунии шаҳрак ва деҳот</w:t>
      </w:r>
    </w:p>
    <w:p w14:paraId="39C81A65" w14:textId="77777777" w:rsidR="000D6D6F" w:rsidRPr="0067369F" w:rsidRDefault="000D6D6F" w:rsidP="00681AB1">
      <w:pPr>
        <w:pStyle w:val="a7"/>
        <w:numPr>
          <w:ilvl w:val="0"/>
          <w:numId w:val="1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2000</w:t>
      </w:r>
    </w:p>
    <w:p w14:paraId="4CA960D1" w14:textId="77777777" w:rsidR="000D6D6F" w:rsidRPr="004A6B1D" w:rsidRDefault="000D6D6F" w:rsidP="00681AB1">
      <w:pPr>
        <w:pStyle w:val="a7"/>
        <w:numPr>
          <w:ilvl w:val="0"/>
          <w:numId w:val="1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2008</w:t>
      </w:r>
    </w:p>
    <w:p w14:paraId="18F420BF"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C)2009</w:t>
      </w:r>
    </w:p>
    <w:p w14:paraId="68990BA9" w14:textId="77777777" w:rsidR="000D6D6F" w:rsidRPr="004A6B1D" w:rsidRDefault="000D6D6F" w:rsidP="00681AB1">
      <w:pPr>
        <w:pStyle w:val="a7"/>
        <w:numPr>
          <w:ilvl w:val="0"/>
          <w:numId w:val="1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2003</w:t>
      </w:r>
    </w:p>
    <w:p w14:paraId="52614F26"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85</w:t>
      </w:r>
      <w:r w:rsidR="000D6D6F" w:rsidRPr="0067369F">
        <w:rPr>
          <w:rFonts w:ascii="Times New Roman" w:hAnsi="Times New Roman" w:cs="Times New Roman"/>
          <w:sz w:val="28"/>
          <w:szCs w:val="28"/>
          <w:lang w:val="tg-Cyrl-TJ"/>
        </w:rPr>
        <w:t>.Афлотун назарашро дар бораи ҷомеаи шаҳрв</w:t>
      </w:r>
      <w:r>
        <w:rPr>
          <w:rFonts w:ascii="Times New Roman" w:hAnsi="Times New Roman" w:cs="Times New Roman"/>
          <w:sz w:val="28"/>
          <w:szCs w:val="28"/>
          <w:lang w:val="tg-Cyrl-TJ"/>
        </w:rPr>
        <w:t>анди дар кадом асараш гуфтааст?</w:t>
      </w:r>
    </w:p>
    <w:p w14:paraId="7A264F33" w14:textId="77777777" w:rsidR="000D6D6F" w:rsidRPr="004A6B1D" w:rsidRDefault="000D6D6F" w:rsidP="00681AB1">
      <w:pPr>
        <w:pStyle w:val="a7"/>
        <w:numPr>
          <w:ilvl w:val="0"/>
          <w:numId w:val="2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Ҷомеа</w:t>
      </w:r>
    </w:p>
    <w:p w14:paraId="2AB95509" w14:textId="77777777" w:rsidR="000D6D6F" w:rsidRPr="004A6B1D" w:rsidRDefault="004A6B1D" w:rsidP="00681AB1">
      <w:pPr>
        <w:pStyle w:val="a7"/>
        <w:numPr>
          <w:ilvl w:val="0"/>
          <w:numId w:val="20"/>
        </w:num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и</w:t>
      </w:r>
      <w:r w:rsidR="000D6D6F" w:rsidRPr="0067369F">
        <w:rPr>
          <w:rFonts w:ascii="Times New Roman" w:hAnsi="Times New Roman" w:cs="Times New Roman"/>
          <w:sz w:val="28"/>
          <w:szCs w:val="28"/>
          <w:lang w:val="tg-Cyrl-TJ"/>
        </w:rPr>
        <w:t>нсонҳо</w:t>
      </w:r>
    </w:p>
    <w:p w14:paraId="22FFF757" w14:textId="77777777" w:rsidR="000D6D6F" w:rsidRPr="004A6B1D" w:rsidRDefault="000D6D6F" w:rsidP="00681AB1">
      <w:pPr>
        <w:pStyle w:val="a7"/>
        <w:numPr>
          <w:ilvl w:val="0"/>
          <w:numId w:val="2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Давлатт</w:t>
      </w:r>
    </w:p>
    <w:p w14:paraId="50C07981" w14:textId="77777777" w:rsidR="000D6D6F" w:rsidRPr="004A6B1D" w:rsidRDefault="004A6B1D" w:rsidP="00681AB1">
      <w:pPr>
        <w:pStyle w:val="a7"/>
        <w:numPr>
          <w:ilvl w:val="0"/>
          <w:numId w:val="20"/>
        </w:num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Эҳё</w:t>
      </w:r>
    </w:p>
    <w:p w14:paraId="03022CD9"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86</w:t>
      </w:r>
      <w:r w:rsidR="000D6D6F" w:rsidRPr="0067369F">
        <w:rPr>
          <w:rFonts w:ascii="Times New Roman" w:hAnsi="Times New Roman" w:cs="Times New Roman"/>
          <w:sz w:val="28"/>
          <w:szCs w:val="28"/>
          <w:lang w:val="tg-Cyrl-TJ"/>
        </w:rPr>
        <w:t>.Макявели се арзиши пурқимати ҷомеаи шаҳрвандиро ошкор мес</w:t>
      </w:r>
      <w:r>
        <w:rPr>
          <w:rFonts w:ascii="Times New Roman" w:hAnsi="Times New Roman" w:cs="Times New Roman"/>
          <w:sz w:val="28"/>
          <w:szCs w:val="28"/>
          <w:lang w:val="tg-Cyrl-TJ"/>
        </w:rPr>
        <w:t>озад кадомҳоянд?</w:t>
      </w:r>
    </w:p>
    <w:p w14:paraId="057F324A" w14:textId="77777777" w:rsidR="000D6D6F" w:rsidRPr="004A6B1D" w:rsidRDefault="000D6D6F" w:rsidP="00681AB1">
      <w:pPr>
        <w:pStyle w:val="a7"/>
        <w:numPr>
          <w:ilvl w:val="0"/>
          <w:numId w:val="2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Сулҳ ва амнияти шаҳрвандон</w:t>
      </w:r>
    </w:p>
    <w:p w14:paraId="7BB8EFDD" w14:textId="77777777" w:rsidR="000D6D6F" w:rsidRPr="004A6B1D" w:rsidRDefault="000D6D6F" w:rsidP="00681AB1">
      <w:pPr>
        <w:pStyle w:val="a7"/>
        <w:numPr>
          <w:ilvl w:val="0"/>
          <w:numId w:val="2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Истифода ва роҳат бурдан аз маводҳо ва боигарии хеш</w:t>
      </w:r>
    </w:p>
    <w:p w14:paraId="00D6DDDB" w14:textId="77777777" w:rsidR="000D6D6F" w:rsidRPr="004A6B1D" w:rsidRDefault="000D6D6F" w:rsidP="00681AB1">
      <w:pPr>
        <w:pStyle w:val="a7"/>
        <w:numPr>
          <w:ilvl w:val="0"/>
          <w:numId w:val="2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ҷавобҳо дурстандд</w:t>
      </w:r>
    </w:p>
    <w:p w14:paraId="4E09CE09" w14:textId="77777777" w:rsidR="000D6D6F" w:rsidRPr="004A6B1D" w:rsidRDefault="000D6D6F" w:rsidP="00681AB1">
      <w:pPr>
        <w:pStyle w:val="a7"/>
        <w:numPr>
          <w:ilvl w:val="0"/>
          <w:numId w:val="2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Ҳуқуқи ҳар кас ба эътиқод ва ҳимояи он</w:t>
      </w:r>
    </w:p>
    <w:p w14:paraId="693200F1"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lastRenderedPageBreak/>
        <w:t>87</w:t>
      </w:r>
      <w:r w:rsidR="000D6D6F" w:rsidRPr="0067369F">
        <w:rPr>
          <w:rFonts w:ascii="Times New Roman" w:hAnsi="Times New Roman" w:cs="Times New Roman"/>
          <w:sz w:val="28"/>
          <w:szCs w:val="28"/>
          <w:lang w:val="tg-Cyrl-TJ"/>
        </w:rPr>
        <w:t>. Дар тамадунни Олмони дар омузиши назврияи ҷомеаи шаҳрванди хизмати кадом олим бештар а</w:t>
      </w:r>
      <w:r>
        <w:rPr>
          <w:rFonts w:ascii="Times New Roman" w:hAnsi="Times New Roman" w:cs="Times New Roman"/>
          <w:sz w:val="28"/>
          <w:szCs w:val="28"/>
          <w:lang w:val="tg-Cyrl-TJ"/>
        </w:rPr>
        <w:t>ст?</w:t>
      </w:r>
    </w:p>
    <w:p w14:paraId="3E5B0268" w14:textId="77777777" w:rsidR="000D6D6F" w:rsidRPr="004A6B1D" w:rsidRDefault="000D6D6F" w:rsidP="00681AB1">
      <w:pPr>
        <w:pStyle w:val="a7"/>
        <w:numPr>
          <w:ilvl w:val="0"/>
          <w:numId w:val="2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Фон Штейн</w:t>
      </w:r>
    </w:p>
    <w:p w14:paraId="447815FD" w14:textId="77777777" w:rsidR="000D6D6F" w:rsidRPr="004A6B1D" w:rsidRDefault="000D6D6F" w:rsidP="00681AB1">
      <w:pPr>
        <w:pStyle w:val="a7"/>
        <w:numPr>
          <w:ilvl w:val="0"/>
          <w:numId w:val="2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Ҷон Лок</w:t>
      </w:r>
    </w:p>
    <w:p w14:paraId="4DF06C51" w14:textId="77777777" w:rsidR="000D6D6F" w:rsidRPr="004A6B1D" w:rsidRDefault="000D6D6F" w:rsidP="00681AB1">
      <w:pPr>
        <w:pStyle w:val="a7"/>
        <w:numPr>
          <w:ilvl w:val="0"/>
          <w:numId w:val="2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Фон Гумболдтт</w:t>
      </w:r>
    </w:p>
    <w:p w14:paraId="1B783E5D" w14:textId="77777777" w:rsidR="000D6D6F" w:rsidRPr="004A6B1D" w:rsidRDefault="000D6D6F" w:rsidP="00681AB1">
      <w:pPr>
        <w:pStyle w:val="a7"/>
        <w:numPr>
          <w:ilvl w:val="0"/>
          <w:numId w:val="2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Гегел</w:t>
      </w:r>
    </w:p>
    <w:p w14:paraId="6EFD2E94"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88</w:t>
      </w:r>
      <w:r w:rsidR="000D6D6F" w:rsidRPr="0067369F">
        <w:rPr>
          <w:rFonts w:ascii="Times New Roman" w:hAnsi="Times New Roman" w:cs="Times New Roman"/>
          <w:sz w:val="28"/>
          <w:szCs w:val="28"/>
          <w:lang w:val="tg-Cyrl-TJ"/>
        </w:rPr>
        <w:t>. Ф. Гулболдт тафовути давлат ва ҷомеаи шаҳрванд</w:t>
      </w:r>
      <w:r>
        <w:rPr>
          <w:rFonts w:ascii="Times New Roman" w:hAnsi="Times New Roman" w:cs="Times New Roman"/>
          <w:sz w:val="28"/>
          <w:szCs w:val="28"/>
          <w:lang w:val="tg-Cyrl-TJ"/>
        </w:rPr>
        <w:t>иро дар кадом асараш овардааст?</w:t>
      </w:r>
    </w:p>
    <w:p w14:paraId="01F0D7D5" w14:textId="77777777" w:rsidR="000D6D6F" w:rsidRPr="004A6B1D" w:rsidRDefault="000D6D6F" w:rsidP="00681AB1">
      <w:pPr>
        <w:pStyle w:val="a7"/>
        <w:numPr>
          <w:ilvl w:val="0"/>
          <w:numId w:val="2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Давлат</w:t>
      </w:r>
    </w:p>
    <w:p w14:paraId="0F94C7CB" w14:textId="77777777" w:rsidR="000D6D6F" w:rsidRPr="004A6B1D" w:rsidRDefault="000D6D6F" w:rsidP="00681AB1">
      <w:pPr>
        <w:pStyle w:val="a7"/>
        <w:numPr>
          <w:ilvl w:val="0"/>
          <w:numId w:val="2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Ҷомеа</w:t>
      </w:r>
    </w:p>
    <w:p w14:paraId="59C1802D" w14:textId="77777777" w:rsidR="000D6D6F" w:rsidRPr="004A6B1D" w:rsidRDefault="000D6D6F" w:rsidP="00681AB1">
      <w:pPr>
        <w:pStyle w:val="a7"/>
        <w:numPr>
          <w:ilvl w:val="0"/>
          <w:numId w:val="2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Таҷрибаи таъсиси ҳудуди фаъолияти давлатт</w:t>
      </w:r>
    </w:p>
    <w:p w14:paraId="6F5F2F7D" w14:textId="77777777" w:rsidR="000D6D6F" w:rsidRPr="004A6B1D" w:rsidRDefault="000D6D6F" w:rsidP="00681AB1">
      <w:pPr>
        <w:pStyle w:val="a7"/>
        <w:numPr>
          <w:ilvl w:val="0"/>
          <w:numId w:val="2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Таҷриба</w:t>
      </w:r>
    </w:p>
    <w:p w14:paraId="31ADB2E4"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89</w:t>
      </w:r>
      <w:r w:rsidR="000D6D6F" w:rsidRPr="0067369F">
        <w:rPr>
          <w:rFonts w:ascii="Times New Roman" w:hAnsi="Times New Roman" w:cs="Times New Roman"/>
          <w:sz w:val="28"/>
          <w:szCs w:val="28"/>
          <w:lang w:val="tg-Cyrl-TJ"/>
        </w:rPr>
        <w:t>.”Сохти  давлати мақсади асоси набуда фақат воситаест</w:t>
      </w:r>
      <w:r>
        <w:rPr>
          <w:rFonts w:ascii="Times New Roman" w:hAnsi="Times New Roman" w:cs="Times New Roman"/>
          <w:sz w:val="28"/>
          <w:szCs w:val="28"/>
          <w:lang w:val="tg-Cyrl-TJ"/>
        </w:rPr>
        <w:t xml:space="preserve"> барои инкишофи инсон”</w:t>
      </w:r>
    </w:p>
    <w:p w14:paraId="6FB49EA1" w14:textId="77777777" w:rsidR="000D6D6F" w:rsidRPr="004A6B1D" w:rsidRDefault="000D6D6F" w:rsidP="00681AB1">
      <w:pPr>
        <w:pStyle w:val="a7"/>
        <w:numPr>
          <w:ilvl w:val="0"/>
          <w:numId w:val="2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Гегел</w:t>
      </w:r>
    </w:p>
    <w:p w14:paraId="7F368377" w14:textId="77777777" w:rsidR="000D6D6F" w:rsidRPr="004A6B1D" w:rsidRDefault="000D6D6F" w:rsidP="00681AB1">
      <w:pPr>
        <w:pStyle w:val="a7"/>
        <w:numPr>
          <w:ilvl w:val="0"/>
          <w:numId w:val="2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Макявели</w:t>
      </w:r>
    </w:p>
    <w:p w14:paraId="695E6B88" w14:textId="77777777" w:rsidR="000D6D6F" w:rsidRPr="004A6B1D" w:rsidRDefault="000D6D6F" w:rsidP="00681AB1">
      <w:pPr>
        <w:pStyle w:val="a7"/>
        <w:numPr>
          <w:ilvl w:val="0"/>
          <w:numId w:val="2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Фон Гумболдтт</w:t>
      </w:r>
    </w:p>
    <w:p w14:paraId="6650319F" w14:textId="77777777" w:rsidR="000D6D6F" w:rsidRPr="004A6B1D" w:rsidRDefault="000D6D6F" w:rsidP="00681AB1">
      <w:pPr>
        <w:pStyle w:val="a7"/>
        <w:numPr>
          <w:ilvl w:val="0"/>
          <w:numId w:val="2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Ҷ. Лок</w:t>
      </w:r>
    </w:p>
    <w:p w14:paraId="2D8C8C36"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90</w:t>
      </w:r>
      <w:r w:rsidR="000D6D6F" w:rsidRPr="0067369F">
        <w:rPr>
          <w:rFonts w:ascii="Times New Roman" w:hAnsi="Times New Roman" w:cs="Times New Roman"/>
          <w:sz w:val="28"/>
          <w:szCs w:val="28"/>
          <w:lang w:val="tg-Cyrl-TJ"/>
        </w:rPr>
        <w:t>.кадом олими немис дар бораи омузиши назарияи ҷомеаи шаҳрванди</w:t>
      </w:r>
      <w:r>
        <w:rPr>
          <w:rFonts w:ascii="Times New Roman" w:hAnsi="Times New Roman" w:cs="Times New Roman"/>
          <w:sz w:val="28"/>
          <w:szCs w:val="28"/>
          <w:lang w:val="tg-Cyrl-TJ"/>
        </w:rPr>
        <w:t xml:space="preserve"> саҳми босазо гузоштаат?</w:t>
      </w:r>
    </w:p>
    <w:p w14:paraId="03EBB93B" w14:textId="77777777" w:rsidR="000D6D6F" w:rsidRPr="004A6B1D" w:rsidRDefault="000D6D6F" w:rsidP="00681AB1">
      <w:pPr>
        <w:pStyle w:val="a7"/>
        <w:numPr>
          <w:ilvl w:val="0"/>
          <w:numId w:val="2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Макявели</w:t>
      </w:r>
    </w:p>
    <w:p w14:paraId="052DB619" w14:textId="77777777" w:rsidR="000D6D6F" w:rsidRPr="004A6B1D" w:rsidRDefault="000D6D6F" w:rsidP="00681AB1">
      <w:pPr>
        <w:pStyle w:val="a7"/>
        <w:numPr>
          <w:ilvl w:val="0"/>
          <w:numId w:val="2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Фон Штейн</w:t>
      </w:r>
    </w:p>
    <w:p w14:paraId="45AF9042" w14:textId="77777777" w:rsidR="000D6D6F" w:rsidRPr="004A6B1D" w:rsidRDefault="000D6D6F" w:rsidP="00681AB1">
      <w:pPr>
        <w:pStyle w:val="a7"/>
        <w:numPr>
          <w:ilvl w:val="0"/>
          <w:numId w:val="2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Гегелл</w:t>
      </w:r>
    </w:p>
    <w:p w14:paraId="7B3E1023" w14:textId="77777777" w:rsidR="000D6D6F" w:rsidRPr="004A6B1D" w:rsidRDefault="000D6D6F" w:rsidP="00681AB1">
      <w:pPr>
        <w:pStyle w:val="a7"/>
        <w:numPr>
          <w:ilvl w:val="0"/>
          <w:numId w:val="2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Арасту</w:t>
      </w:r>
    </w:p>
    <w:p w14:paraId="16FDF897"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91.Фалсафаи ҳуқуқ асари кист?</w:t>
      </w:r>
    </w:p>
    <w:p w14:paraId="283685A9" w14:textId="77777777" w:rsidR="000D6D6F" w:rsidRPr="004A6B1D" w:rsidRDefault="000D6D6F" w:rsidP="00681AB1">
      <w:pPr>
        <w:pStyle w:val="a7"/>
        <w:numPr>
          <w:ilvl w:val="0"/>
          <w:numId w:val="2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Макявели</w:t>
      </w:r>
    </w:p>
    <w:p w14:paraId="4EB25ED7" w14:textId="77777777" w:rsidR="000D6D6F" w:rsidRPr="004A6B1D" w:rsidRDefault="000D6D6F" w:rsidP="00681AB1">
      <w:pPr>
        <w:pStyle w:val="a7"/>
        <w:numPr>
          <w:ilvl w:val="0"/>
          <w:numId w:val="2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Арасту</w:t>
      </w:r>
    </w:p>
    <w:p w14:paraId="2BED2BA8" w14:textId="77777777" w:rsidR="000D6D6F" w:rsidRPr="004A6B1D" w:rsidRDefault="000D6D6F" w:rsidP="00681AB1">
      <w:pPr>
        <w:pStyle w:val="a7"/>
        <w:numPr>
          <w:ilvl w:val="0"/>
          <w:numId w:val="2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Гегелл</w:t>
      </w:r>
    </w:p>
    <w:p w14:paraId="44B0A5CC" w14:textId="77777777" w:rsidR="000D6D6F" w:rsidRPr="004A6B1D" w:rsidRDefault="000D6D6F" w:rsidP="00681AB1">
      <w:pPr>
        <w:pStyle w:val="a7"/>
        <w:numPr>
          <w:ilvl w:val="0"/>
          <w:numId w:val="2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Афлотун</w:t>
      </w:r>
    </w:p>
    <w:p w14:paraId="47D54DD0" w14:textId="77777777" w:rsidR="000D6D6F" w:rsidRPr="0067369F" w:rsidRDefault="004A6B1D"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92</w:t>
      </w:r>
      <w:r w:rsidR="000D6D6F" w:rsidRPr="0067369F">
        <w:rPr>
          <w:rFonts w:ascii="Times New Roman" w:hAnsi="Times New Roman" w:cs="Times New Roman"/>
          <w:sz w:val="28"/>
          <w:szCs w:val="28"/>
          <w:lang w:val="tg-Cyrl-TJ"/>
        </w:rPr>
        <w:t>. Гегел давлат ва ҷомеа</w:t>
      </w:r>
      <w:r>
        <w:rPr>
          <w:rFonts w:ascii="Times New Roman" w:hAnsi="Times New Roman" w:cs="Times New Roman"/>
          <w:sz w:val="28"/>
          <w:szCs w:val="28"/>
          <w:lang w:val="tg-Cyrl-TJ"/>
        </w:rPr>
        <w:t>и шарҳвандиро чи гуна медонист?</w:t>
      </w:r>
    </w:p>
    <w:p w14:paraId="5D170212" w14:textId="77777777" w:rsidR="000D6D6F" w:rsidRPr="008B57D3" w:rsidRDefault="000D6D6F" w:rsidP="00681AB1">
      <w:pPr>
        <w:pStyle w:val="a7"/>
        <w:numPr>
          <w:ilvl w:val="0"/>
          <w:numId w:val="2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Ҷомеаи шаҳрвандиро аз давлат болотар медонист</w:t>
      </w:r>
    </w:p>
    <w:p w14:paraId="56B760C0" w14:textId="77777777" w:rsidR="000D6D6F" w:rsidRPr="008B57D3" w:rsidRDefault="000D6D6F" w:rsidP="00681AB1">
      <w:pPr>
        <w:pStyle w:val="a7"/>
        <w:numPr>
          <w:ilvl w:val="0"/>
          <w:numId w:val="2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Ҳардуро қабул надошт</w:t>
      </w:r>
    </w:p>
    <w:p w14:paraId="54079B63" w14:textId="77777777" w:rsidR="000D6D6F" w:rsidRPr="008B57D3" w:rsidRDefault="000D6D6F" w:rsidP="00681AB1">
      <w:pPr>
        <w:pStyle w:val="a7"/>
        <w:numPr>
          <w:ilvl w:val="0"/>
          <w:numId w:val="2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Давлатро нисбати ҷомеаи шаҳрванди аввал ва авлотар меҳисобидд</w:t>
      </w:r>
    </w:p>
    <w:p w14:paraId="42E1058C" w14:textId="77777777" w:rsidR="000D6D6F" w:rsidRPr="008B57D3" w:rsidRDefault="000D6D6F" w:rsidP="00681AB1">
      <w:pPr>
        <w:pStyle w:val="a7"/>
        <w:numPr>
          <w:ilvl w:val="0"/>
          <w:numId w:val="2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ҷавобҳо дурустанд</w:t>
      </w:r>
    </w:p>
    <w:p w14:paraId="4D9EAADE"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93</w:t>
      </w:r>
      <w:r w:rsidR="000D6D6F" w:rsidRPr="0067369F">
        <w:rPr>
          <w:rFonts w:ascii="Times New Roman" w:hAnsi="Times New Roman" w:cs="Times New Roman"/>
          <w:sz w:val="28"/>
          <w:szCs w:val="28"/>
          <w:lang w:val="tg-Cyrl-TJ"/>
        </w:rPr>
        <w:t>.кадом олим давлатро “ҷисми сиеси” номида онро бо ҷо</w:t>
      </w:r>
      <w:r>
        <w:rPr>
          <w:rFonts w:ascii="Times New Roman" w:hAnsi="Times New Roman" w:cs="Times New Roman"/>
          <w:sz w:val="28"/>
          <w:szCs w:val="28"/>
          <w:lang w:val="tg-Cyrl-TJ"/>
        </w:rPr>
        <w:t>меаи шаҳрванди дар зидят медид?</w:t>
      </w:r>
    </w:p>
    <w:p w14:paraId="5B0DECC6" w14:textId="77777777" w:rsidR="000D6D6F" w:rsidRPr="008B57D3" w:rsidRDefault="000D6D6F" w:rsidP="00681AB1">
      <w:pPr>
        <w:pStyle w:val="a7"/>
        <w:numPr>
          <w:ilvl w:val="0"/>
          <w:numId w:val="2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Афлотун</w:t>
      </w:r>
    </w:p>
    <w:p w14:paraId="404157DF" w14:textId="77777777" w:rsidR="000D6D6F" w:rsidRPr="008B57D3" w:rsidRDefault="000D6D6F" w:rsidP="00681AB1">
      <w:pPr>
        <w:pStyle w:val="a7"/>
        <w:numPr>
          <w:ilvl w:val="0"/>
          <w:numId w:val="2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Арасту</w:t>
      </w:r>
    </w:p>
    <w:p w14:paraId="25D4EE17" w14:textId="77777777" w:rsidR="000D6D6F" w:rsidRPr="008B57D3" w:rsidRDefault="000D6D6F" w:rsidP="00681AB1">
      <w:pPr>
        <w:pStyle w:val="a7"/>
        <w:numPr>
          <w:ilvl w:val="0"/>
          <w:numId w:val="2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Гегелл</w:t>
      </w:r>
    </w:p>
    <w:p w14:paraId="74BEA74B" w14:textId="77777777" w:rsidR="000D6D6F" w:rsidRPr="008B57D3" w:rsidRDefault="000D6D6F" w:rsidP="00681AB1">
      <w:pPr>
        <w:pStyle w:val="a7"/>
        <w:numPr>
          <w:ilvl w:val="0"/>
          <w:numId w:val="2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Макявели</w:t>
      </w:r>
    </w:p>
    <w:p w14:paraId="5124D843"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94</w:t>
      </w:r>
      <w:r w:rsidR="000D6D6F" w:rsidRPr="0067369F">
        <w:rPr>
          <w:rFonts w:ascii="Times New Roman" w:hAnsi="Times New Roman" w:cs="Times New Roman"/>
          <w:sz w:val="28"/>
          <w:szCs w:val="28"/>
          <w:lang w:val="tg-Cyrl-TJ"/>
        </w:rPr>
        <w:t xml:space="preserve">. А. Гарамши ба се қисми ҷомеаи шаҳрванди диқати </w:t>
      </w:r>
      <w:r>
        <w:rPr>
          <w:rFonts w:ascii="Times New Roman" w:hAnsi="Times New Roman" w:cs="Times New Roman"/>
          <w:sz w:val="28"/>
          <w:szCs w:val="28"/>
          <w:lang w:val="tg-Cyrl-TJ"/>
        </w:rPr>
        <w:t>махсус медиҳад онҳо кадомҳоянд?</w:t>
      </w:r>
    </w:p>
    <w:p w14:paraId="0D897176" w14:textId="77777777" w:rsidR="000D6D6F" w:rsidRPr="008B57D3" w:rsidRDefault="000D6D6F" w:rsidP="00681AB1">
      <w:pPr>
        <w:pStyle w:val="a7"/>
        <w:numPr>
          <w:ilvl w:val="0"/>
          <w:numId w:val="2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Давлат, инсон , чомеа</w:t>
      </w:r>
    </w:p>
    <w:p w14:paraId="6CD27DA7" w14:textId="77777777" w:rsidR="000D6D6F" w:rsidRPr="008B57D3" w:rsidRDefault="000D6D6F" w:rsidP="00681AB1">
      <w:pPr>
        <w:pStyle w:val="a7"/>
        <w:numPr>
          <w:ilvl w:val="0"/>
          <w:numId w:val="2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Инсон ва ҷомеа </w:t>
      </w:r>
    </w:p>
    <w:p w14:paraId="622B5BF0" w14:textId="77777777" w:rsidR="000D6D6F" w:rsidRPr="008B57D3" w:rsidRDefault="000D6D6F" w:rsidP="00681AB1">
      <w:pPr>
        <w:pStyle w:val="a7"/>
        <w:numPr>
          <w:ilvl w:val="0"/>
          <w:numId w:val="2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Иқтисоди, сиеси ва фарҳангии</w:t>
      </w:r>
    </w:p>
    <w:p w14:paraId="3472F229" w14:textId="77777777" w:rsidR="000D6D6F" w:rsidRPr="008B57D3" w:rsidRDefault="000D6D6F" w:rsidP="00681AB1">
      <w:pPr>
        <w:pStyle w:val="a7"/>
        <w:numPr>
          <w:ilvl w:val="0"/>
          <w:numId w:val="2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Иқтисоди ва иҷтимои</w:t>
      </w:r>
    </w:p>
    <w:p w14:paraId="38C0DEEB"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95</w:t>
      </w:r>
      <w:r w:rsidR="000D6D6F" w:rsidRPr="0067369F">
        <w:rPr>
          <w:rFonts w:ascii="Times New Roman" w:hAnsi="Times New Roman" w:cs="Times New Roman"/>
          <w:sz w:val="28"/>
          <w:szCs w:val="28"/>
          <w:lang w:val="tg-Cyrl-TJ"/>
        </w:rPr>
        <w:t>. Асосгузори ҷараени л</w:t>
      </w:r>
      <w:r>
        <w:rPr>
          <w:rFonts w:ascii="Times New Roman" w:hAnsi="Times New Roman" w:cs="Times New Roman"/>
          <w:sz w:val="28"/>
          <w:szCs w:val="28"/>
          <w:lang w:val="tg-Cyrl-TJ"/>
        </w:rPr>
        <w:t>иберализ киро эътироф кардаанд?</w:t>
      </w:r>
    </w:p>
    <w:p w14:paraId="5A34B6E9" w14:textId="77777777" w:rsidR="000D6D6F" w:rsidRPr="008B57D3" w:rsidRDefault="000D6D6F" w:rsidP="00681AB1">
      <w:pPr>
        <w:pStyle w:val="a7"/>
        <w:numPr>
          <w:ilvl w:val="0"/>
          <w:numId w:val="3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Гегел </w:t>
      </w:r>
    </w:p>
    <w:p w14:paraId="3359E4CF" w14:textId="77777777" w:rsidR="000D6D6F" w:rsidRPr="008B57D3" w:rsidRDefault="008B57D3" w:rsidP="00681AB1">
      <w:pPr>
        <w:pStyle w:val="a7"/>
        <w:numPr>
          <w:ilvl w:val="0"/>
          <w:numId w:val="30"/>
        </w:num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Афлотун</w:t>
      </w:r>
    </w:p>
    <w:p w14:paraId="1AAB9CB6"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C)Ҷон Локк</w:t>
      </w:r>
    </w:p>
    <w:p w14:paraId="44A7BED8" w14:textId="77777777" w:rsidR="000D6D6F" w:rsidRPr="008B57D3" w:rsidRDefault="000D6D6F" w:rsidP="00681AB1">
      <w:pPr>
        <w:pStyle w:val="a7"/>
        <w:numPr>
          <w:ilvl w:val="0"/>
          <w:numId w:val="3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Арасту</w:t>
      </w:r>
    </w:p>
    <w:p w14:paraId="72513E4E"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96</w:t>
      </w:r>
      <w:r w:rsidR="000D6D6F" w:rsidRPr="0067369F">
        <w:rPr>
          <w:rFonts w:ascii="Times New Roman" w:hAnsi="Times New Roman" w:cs="Times New Roman"/>
          <w:sz w:val="28"/>
          <w:szCs w:val="28"/>
          <w:lang w:val="tg-Cyrl-TJ"/>
        </w:rPr>
        <w:t>.кадом оли</w:t>
      </w:r>
      <w:r>
        <w:rPr>
          <w:rFonts w:ascii="Times New Roman" w:hAnsi="Times New Roman" w:cs="Times New Roman"/>
          <w:sz w:val="28"/>
          <w:szCs w:val="28"/>
          <w:lang w:val="tg-Cyrl-TJ"/>
        </w:rPr>
        <w:t>м озодиро арзиши оли меҳисобад?</w:t>
      </w:r>
    </w:p>
    <w:p w14:paraId="31D02E5F" w14:textId="77777777" w:rsidR="000D6D6F" w:rsidRPr="008B57D3" w:rsidRDefault="000D6D6F" w:rsidP="00681AB1">
      <w:pPr>
        <w:pStyle w:val="a7"/>
        <w:numPr>
          <w:ilvl w:val="0"/>
          <w:numId w:val="3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Пейн</w:t>
      </w:r>
    </w:p>
    <w:p w14:paraId="1A8FCBE7" w14:textId="77777777" w:rsidR="000D6D6F" w:rsidRPr="008B57D3" w:rsidRDefault="000D6D6F" w:rsidP="00681AB1">
      <w:pPr>
        <w:pStyle w:val="a7"/>
        <w:numPr>
          <w:ilvl w:val="0"/>
          <w:numId w:val="3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Смит</w:t>
      </w:r>
    </w:p>
    <w:p w14:paraId="198E2B25" w14:textId="77777777" w:rsidR="000D6D6F" w:rsidRPr="008B57D3" w:rsidRDefault="000D6D6F" w:rsidP="00681AB1">
      <w:pPr>
        <w:pStyle w:val="a7"/>
        <w:numPr>
          <w:ilvl w:val="0"/>
          <w:numId w:val="3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Ҷон Локк</w:t>
      </w:r>
    </w:p>
    <w:p w14:paraId="7E19F631" w14:textId="77777777" w:rsidR="000D6D6F" w:rsidRPr="008B57D3" w:rsidRDefault="000D6D6F" w:rsidP="00681AB1">
      <w:pPr>
        <w:pStyle w:val="a7"/>
        <w:numPr>
          <w:ilvl w:val="0"/>
          <w:numId w:val="3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Шупер</w:t>
      </w:r>
    </w:p>
    <w:p w14:paraId="4506A824"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97</w:t>
      </w:r>
      <w:r w:rsidR="000D6D6F" w:rsidRPr="0067369F">
        <w:rPr>
          <w:rFonts w:ascii="Times New Roman" w:hAnsi="Times New Roman" w:cs="Times New Roman"/>
          <w:sz w:val="28"/>
          <w:szCs w:val="28"/>
          <w:lang w:val="tg-Cyrl-TJ"/>
        </w:rPr>
        <w:t>.кадом олим дар самти ҷомеаи шаҳрванди диқати асосиро бештар ба равандҳои модернизатс</w:t>
      </w:r>
      <w:r>
        <w:rPr>
          <w:rFonts w:ascii="Times New Roman" w:hAnsi="Times New Roman" w:cs="Times New Roman"/>
          <w:sz w:val="28"/>
          <w:szCs w:val="28"/>
          <w:lang w:val="tg-Cyrl-TJ"/>
        </w:rPr>
        <w:t>иони ва худмувофиқшави додааст?</w:t>
      </w:r>
    </w:p>
    <w:p w14:paraId="2B6D4DF6" w14:textId="77777777" w:rsidR="000D6D6F" w:rsidRPr="008B57D3" w:rsidRDefault="000D6D6F" w:rsidP="00681AB1">
      <w:pPr>
        <w:pStyle w:val="a7"/>
        <w:numPr>
          <w:ilvl w:val="0"/>
          <w:numId w:val="3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Т. Пейн </w:t>
      </w:r>
    </w:p>
    <w:p w14:paraId="1B54AAE4" w14:textId="77777777" w:rsidR="000D6D6F" w:rsidRPr="008B57D3" w:rsidRDefault="000D6D6F" w:rsidP="00681AB1">
      <w:pPr>
        <w:pStyle w:val="a7"/>
        <w:numPr>
          <w:ilvl w:val="0"/>
          <w:numId w:val="3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Арасту</w:t>
      </w:r>
    </w:p>
    <w:p w14:paraId="1A2C9C1C" w14:textId="77777777" w:rsidR="000D6D6F" w:rsidRPr="008B57D3" w:rsidRDefault="000D6D6F" w:rsidP="00681AB1">
      <w:pPr>
        <w:pStyle w:val="a7"/>
        <w:numPr>
          <w:ilvl w:val="0"/>
          <w:numId w:val="3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Адам Смитт</w:t>
      </w:r>
    </w:p>
    <w:p w14:paraId="3C6DA940" w14:textId="77777777" w:rsidR="000D6D6F" w:rsidRPr="008B57D3" w:rsidRDefault="000D6D6F" w:rsidP="00681AB1">
      <w:pPr>
        <w:pStyle w:val="a7"/>
        <w:numPr>
          <w:ilvl w:val="0"/>
          <w:numId w:val="3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Афлотун</w:t>
      </w:r>
    </w:p>
    <w:p w14:paraId="5602D63D"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98</w:t>
      </w:r>
      <w:r w:rsidR="000D6D6F" w:rsidRPr="0067369F">
        <w:rPr>
          <w:rFonts w:ascii="Times New Roman" w:hAnsi="Times New Roman" w:cs="Times New Roman"/>
          <w:sz w:val="28"/>
          <w:szCs w:val="28"/>
          <w:lang w:val="tg-Cyrl-TJ"/>
        </w:rPr>
        <w:t>. Т. Пейн кадом таълимотро пеш гузоштааст?</w:t>
      </w:r>
    </w:p>
    <w:p w14:paraId="45E1C1C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00D373B8" w14:textId="77777777" w:rsidR="000D6D6F" w:rsidRPr="008B57D3" w:rsidRDefault="000D6D6F" w:rsidP="00681AB1">
      <w:pPr>
        <w:pStyle w:val="a7"/>
        <w:numPr>
          <w:ilvl w:val="0"/>
          <w:numId w:val="3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Таълимоти нутқиро</w:t>
      </w:r>
    </w:p>
    <w:p w14:paraId="4B0B0274" w14:textId="77777777" w:rsidR="000D6D6F" w:rsidRPr="008B57D3" w:rsidRDefault="000D6D6F" w:rsidP="00681AB1">
      <w:pPr>
        <w:pStyle w:val="a7"/>
        <w:numPr>
          <w:ilvl w:val="0"/>
          <w:numId w:val="3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Таълимоти диниро</w:t>
      </w:r>
    </w:p>
    <w:p w14:paraId="006A0738" w14:textId="77777777" w:rsidR="000D6D6F" w:rsidRPr="008B57D3" w:rsidRDefault="000D6D6F" w:rsidP="00681AB1">
      <w:pPr>
        <w:pStyle w:val="a7"/>
        <w:numPr>
          <w:ilvl w:val="0"/>
          <w:numId w:val="3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Таълимоти ақлироо</w:t>
      </w:r>
    </w:p>
    <w:p w14:paraId="7EA39D92" w14:textId="77777777" w:rsidR="000D6D6F" w:rsidRPr="008B57D3" w:rsidRDefault="000D6D6F" w:rsidP="00681AB1">
      <w:pPr>
        <w:pStyle w:val="a7"/>
        <w:numPr>
          <w:ilvl w:val="0"/>
          <w:numId w:val="3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ҷавобҳо дурустанд</w:t>
      </w:r>
    </w:p>
    <w:p w14:paraId="65E0ED03"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99</w:t>
      </w:r>
      <w:r w:rsidR="000D6D6F" w:rsidRPr="0067369F">
        <w:rPr>
          <w:rFonts w:ascii="Times New Roman" w:hAnsi="Times New Roman" w:cs="Times New Roman"/>
          <w:sz w:val="28"/>
          <w:szCs w:val="28"/>
          <w:lang w:val="tg-Cyrl-TJ"/>
        </w:rPr>
        <w:t>. Т. Пейн пайдоиши ҷомеаи шаҳрвандир</w:t>
      </w:r>
      <w:r>
        <w:rPr>
          <w:rFonts w:ascii="Times New Roman" w:hAnsi="Times New Roman" w:cs="Times New Roman"/>
          <w:sz w:val="28"/>
          <w:szCs w:val="28"/>
          <w:lang w:val="tg-Cyrl-TJ"/>
        </w:rPr>
        <w:t>о аз чи медонад?</w:t>
      </w:r>
    </w:p>
    <w:p w14:paraId="00F187CD" w14:textId="77777777" w:rsidR="000D6D6F" w:rsidRPr="008B57D3" w:rsidRDefault="000D6D6F" w:rsidP="00681AB1">
      <w:pPr>
        <w:pStyle w:val="a7"/>
        <w:numPr>
          <w:ilvl w:val="0"/>
          <w:numId w:val="3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Аз ҷомеаи капиталисти</w:t>
      </w:r>
    </w:p>
    <w:p w14:paraId="4CF372AD" w14:textId="77777777" w:rsidR="000D6D6F" w:rsidRPr="008B57D3" w:rsidRDefault="000D6D6F" w:rsidP="00681AB1">
      <w:pPr>
        <w:pStyle w:val="a7"/>
        <w:numPr>
          <w:ilvl w:val="0"/>
          <w:numId w:val="3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Аз ҷомеаи сотсиалисти</w:t>
      </w:r>
    </w:p>
    <w:p w14:paraId="32834153" w14:textId="77777777" w:rsidR="000D6D6F" w:rsidRPr="008B57D3" w:rsidRDefault="000D6D6F" w:rsidP="00681AB1">
      <w:pPr>
        <w:pStyle w:val="a7"/>
        <w:numPr>
          <w:ilvl w:val="0"/>
          <w:numId w:val="3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Аз ҷомеаи сармоядории</w:t>
      </w:r>
    </w:p>
    <w:p w14:paraId="706DD05C" w14:textId="77777777" w:rsidR="000D6D6F" w:rsidRPr="008B57D3" w:rsidRDefault="000D6D6F" w:rsidP="00681AB1">
      <w:pPr>
        <w:pStyle w:val="a7"/>
        <w:numPr>
          <w:ilvl w:val="0"/>
          <w:numId w:val="3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Аз ҷомеаи либерали</w:t>
      </w:r>
    </w:p>
    <w:p w14:paraId="3FDF5701"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100</w:t>
      </w:r>
      <w:r w:rsidR="000D6D6F" w:rsidRPr="0067369F">
        <w:rPr>
          <w:rFonts w:ascii="Times New Roman" w:hAnsi="Times New Roman" w:cs="Times New Roman"/>
          <w:sz w:val="28"/>
          <w:szCs w:val="28"/>
          <w:lang w:val="tg-Cyrl-TJ"/>
        </w:rPr>
        <w:t>. Яке аз намояндагони ҳа</w:t>
      </w:r>
      <w:r w:rsidR="008B57D3">
        <w:rPr>
          <w:rFonts w:ascii="Times New Roman" w:hAnsi="Times New Roman" w:cs="Times New Roman"/>
          <w:sz w:val="28"/>
          <w:szCs w:val="28"/>
          <w:lang w:val="tg-Cyrl-TJ"/>
        </w:rPr>
        <w:t>ракати сотсиал- демократи кист?</w:t>
      </w:r>
    </w:p>
    <w:p w14:paraId="76198552" w14:textId="77777777" w:rsidR="000D6D6F" w:rsidRPr="008B57D3" w:rsidRDefault="000D6D6F" w:rsidP="00681AB1">
      <w:pPr>
        <w:pStyle w:val="a7"/>
        <w:numPr>
          <w:ilvl w:val="0"/>
          <w:numId w:val="3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Т. Пейн</w:t>
      </w:r>
    </w:p>
    <w:p w14:paraId="4C1C9153" w14:textId="77777777" w:rsidR="000D6D6F" w:rsidRPr="008B57D3" w:rsidRDefault="000D6D6F" w:rsidP="00681AB1">
      <w:pPr>
        <w:pStyle w:val="a7"/>
        <w:numPr>
          <w:ilvl w:val="0"/>
          <w:numId w:val="3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Макявели</w:t>
      </w:r>
    </w:p>
    <w:p w14:paraId="7F0004A0" w14:textId="77777777" w:rsidR="000D6D6F" w:rsidRPr="008B57D3" w:rsidRDefault="000D6D6F" w:rsidP="00681AB1">
      <w:pPr>
        <w:pStyle w:val="a7"/>
        <w:numPr>
          <w:ilvl w:val="0"/>
          <w:numId w:val="3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И. Шумперр</w:t>
      </w:r>
    </w:p>
    <w:p w14:paraId="3EBE6869" w14:textId="77777777" w:rsidR="000D6D6F" w:rsidRPr="008B57D3" w:rsidRDefault="000D6D6F" w:rsidP="00681AB1">
      <w:pPr>
        <w:pStyle w:val="a7"/>
        <w:numPr>
          <w:ilvl w:val="0"/>
          <w:numId w:val="3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 Смит</w:t>
      </w:r>
    </w:p>
    <w:p w14:paraId="29B84868"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101</w:t>
      </w:r>
      <w:r w:rsidR="000D6D6F" w:rsidRPr="0067369F">
        <w:rPr>
          <w:rFonts w:ascii="Times New Roman" w:hAnsi="Times New Roman" w:cs="Times New Roman"/>
          <w:sz w:val="28"/>
          <w:szCs w:val="28"/>
          <w:lang w:val="tg-Cyrl-TJ"/>
        </w:rPr>
        <w:t>.авалин маротиба мафҳуми “ҷомеаи шаҳрванди”-ро ҳамчун ис</w:t>
      </w:r>
      <w:r w:rsidR="008B57D3">
        <w:rPr>
          <w:rFonts w:ascii="Times New Roman" w:hAnsi="Times New Roman" w:cs="Times New Roman"/>
          <w:sz w:val="28"/>
          <w:szCs w:val="28"/>
          <w:lang w:val="tg-Cyrl-TJ"/>
        </w:rPr>
        <w:t>тилоҳи илми ки ба кор бурдааст?</w:t>
      </w:r>
    </w:p>
    <w:p w14:paraId="1DBE8378" w14:textId="77777777" w:rsidR="000D6D6F" w:rsidRPr="008B57D3" w:rsidRDefault="000D6D6F" w:rsidP="00681AB1">
      <w:pPr>
        <w:pStyle w:val="a7"/>
        <w:numPr>
          <w:ilvl w:val="0"/>
          <w:numId w:val="3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Афлотун </w:t>
      </w:r>
    </w:p>
    <w:p w14:paraId="30C64339" w14:textId="77777777" w:rsidR="000D6D6F" w:rsidRPr="008B57D3" w:rsidRDefault="008B57D3" w:rsidP="00681AB1">
      <w:pPr>
        <w:pStyle w:val="a7"/>
        <w:numPr>
          <w:ilvl w:val="0"/>
          <w:numId w:val="36"/>
        </w:num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Арасту</w:t>
      </w:r>
    </w:p>
    <w:p w14:paraId="410DB720" w14:textId="77777777" w:rsidR="000D6D6F" w:rsidRPr="008B57D3" w:rsidRDefault="000D6D6F" w:rsidP="00681AB1">
      <w:pPr>
        <w:pStyle w:val="a7"/>
        <w:numPr>
          <w:ilvl w:val="0"/>
          <w:numId w:val="3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Томас Гобсс</w:t>
      </w:r>
    </w:p>
    <w:p w14:paraId="46372329" w14:textId="77777777" w:rsidR="000D6D6F" w:rsidRPr="008B57D3" w:rsidRDefault="000D6D6F" w:rsidP="00681AB1">
      <w:pPr>
        <w:pStyle w:val="a7"/>
        <w:numPr>
          <w:ilvl w:val="0"/>
          <w:numId w:val="3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 Смит</w:t>
      </w:r>
    </w:p>
    <w:p w14:paraId="4C4CC23F"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102</w:t>
      </w:r>
      <w:r w:rsidR="000D6D6F" w:rsidRPr="0067369F">
        <w:rPr>
          <w:rFonts w:ascii="Times New Roman" w:hAnsi="Times New Roman" w:cs="Times New Roman"/>
          <w:sz w:val="28"/>
          <w:szCs w:val="28"/>
          <w:lang w:val="tg-Cyrl-TJ"/>
        </w:rPr>
        <w:t>.Томас Гобб</w:t>
      </w:r>
      <w:r w:rsidR="008B57D3">
        <w:rPr>
          <w:rFonts w:ascii="Times New Roman" w:hAnsi="Times New Roman" w:cs="Times New Roman"/>
          <w:sz w:val="28"/>
          <w:szCs w:val="28"/>
          <w:lang w:val="tg-Cyrl-TJ"/>
        </w:rPr>
        <w:t>с мутафаккири асри чанд мебошад?</w:t>
      </w:r>
    </w:p>
    <w:p w14:paraId="37C4C95F" w14:textId="77777777" w:rsidR="000D6D6F" w:rsidRPr="008B57D3" w:rsidRDefault="000D6D6F" w:rsidP="00681AB1">
      <w:pPr>
        <w:pStyle w:val="a7"/>
        <w:numPr>
          <w:ilvl w:val="0"/>
          <w:numId w:val="3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Асри 20 </w:t>
      </w:r>
    </w:p>
    <w:p w14:paraId="136E1D3A" w14:textId="77777777" w:rsidR="000D6D6F" w:rsidRPr="008B57D3" w:rsidRDefault="000D6D6F" w:rsidP="00681AB1">
      <w:pPr>
        <w:pStyle w:val="a7"/>
        <w:numPr>
          <w:ilvl w:val="0"/>
          <w:numId w:val="3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Асри 21</w:t>
      </w:r>
    </w:p>
    <w:p w14:paraId="0263FA23" w14:textId="77777777" w:rsidR="000D6D6F" w:rsidRPr="008B57D3" w:rsidRDefault="000D6D6F" w:rsidP="00681AB1">
      <w:pPr>
        <w:pStyle w:val="a7"/>
        <w:numPr>
          <w:ilvl w:val="0"/>
          <w:numId w:val="3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Асри 19</w:t>
      </w:r>
    </w:p>
    <w:p w14:paraId="507FCFCE" w14:textId="77777777" w:rsidR="000D6D6F" w:rsidRPr="008B57D3" w:rsidRDefault="000D6D6F" w:rsidP="00681AB1">
      <w:pPr>
        <w:pStyle w:val="a7"/>
        <w:numPr>
          <w:ilvl w:val="0"/>
          <w:numId w:val="3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ҷавобҳо дурустанд</w:t>
      </w:r>
    </w:p>
    <w:p w14:paraId="5253E96E"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lastRenderedPageBreak/>
        <w:t>103</w:t>
      </w:r>
      <w:r w:rsidR="000D6D6F" w:rsidRPr="0067369F">
        <w:rPr>
          <w:rFonts w:ascii="Times New Roman" w:hAnsi="Times New Roman" w:cs="Times New Roman"/>
          <w:sz w:val="28"/>
          <w:szCs w:val="28"/>
          <w:lang w:val="tg-Cyrl-TJ"/>
        </w:rPr>
        <w:t>. Дар кадом ҷомеа мустақилят, ташабускори, қобиляту тавонои, ҳуқуқу озодиҳо ва дигар сифатҳои иҷтимоии шахс м</w:t>
      </w:r>
      <w:r>
        <w:rPr>
          <w:rFonts w:ascii="Times New Roman" w:hAnsi="Times New Roman" w:cs="Times New Roman"/>
          <w:sz w:val="28"/>
          <w:szCs w:val="28"/>
          <w:lang w:val="tg-Cyrl-TJ"/>
        </w:rPr>
        <w:t>авқеи марказиро ишгол менамояд?</w:t>
      </w:r>
    </w:p>
    <w:p w14:paraId="782EF866" w14:textId="77777777" w:rsidR="000D6D6F" w:rsidRPr="008B57D3" w:rsidRDefault="000D6D6F" w:rsidP="00681AB1">
      <w:pPr>
        <w:pStyle w:val="a7"/>
        <w:numPr>
          <w:ilvl w:val="0"/>
          <w:numId w:val="3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Ҷомеаи сотсиалисти </w:t>
      </w:r>
    </w:p>
    <w:p w14:paraId="3CFC6049" w14:textId="77777777" w:rsidR="000D6D6F" w:rsidRPr="008B57D3" w:rsidRDefault="000D6D6F" w:rsidP="00681AB1">
      <w:pPr>
        <w:pStyle w:val="a7"/>
        <w:numPr>
          <w:ilvl w:val="0"/>
          <w:numId w:val="3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Ҷомеаи демократи </w:t>
      </w:r>
    </w:p>
    <w:p w14:paraId="39069455" w14:textId="77777777" w:rsidR="000D6D6F" w:rsidRPr="008B57D3" w:rsidRDefault="000D6D6F" w:rsidP="00681AB1">
      <w:pPr>
        <w:pStyle w:val="a7"/>
        <w:numPr>
          <w:ilvl w:val="0"/>
          <w:numId w:val="3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Ҷомеаи шаҳрвандии</w:t>
      </w:r>
    </w:p>
    <w:p w14:paraId="4C75431D" w14:textId="77777777" w:rsidR="000D6D6F" w:rsidRPr="008B57D3" w:rsidRDefault="000D6D6F" w:rsidP="00681AB1">
      <w:pPr>
        <w:pStyle w:val="a7"/>
        <w:numPr>
          <w:ilvl w:val="0"/>
          <w:numId w:val="3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ҷавобҳо дурустанд</w:t>
      </w:r>
    </w:p>
    <w:p w14:paraId="499C9F41"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104</w:t>
      </w:r>
      <w:r w:rsidR="000D6D6F" w:rsidRPr="0067369F">
        <w:rPr>
          <w:rFonts w:ascii="Times New Roman" w:hAnsi="Times New Roman" w:cs="Times New Roman"/>
          <w:sz w:val="28"/>
          <w:szCs w:val="28"/>
          <w:lang w:val="tg-Cyrl-TJ"/>
        </w:rPr>
        <w:t>. Муҳақиқони тоҷик ҳангоми омузиши масъалаҳои ҷомеаи шаҳрванди диқати махсус ба чи дода буда</w:t>
      </w:r>
      <w:r w:rsidR="008B57D3">
        <w:rPr>
          <w:rFonts w:ascii="Times New Roman" w:hAnsi="Times New Roman" w:cs="Times New Roman"/>
          <w:sz w:val="28"/>
          <w:szCs w:val="28"/>
          <w:lang w:val="tg-Cyrl-TJ"/>
        </w:rPr>
        <w:t>нд?</w:t>
      </w:r>
    </w:p>
    <w:p w14:paraId="189653C9" w14:textId="77777777" w:rsidR="000D6D6F" w:rsidRPr="008B57D3" w:rsidRDefault="000D6D6F" w:rsidP="00681AB1">
      <w:pPr>
        <w:pStyle w:val="a7"/>
        <w:numPr>
          <w:ilvl w:val="0"/>
          <w:numId w:val="3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Ба масъалаҳои иҷтимои</w:t>
      </w:r>
    </w:p>
    <w:p w14:paraId="5A191152" w14:textId="77777777" w:rsidR="000D6D6F" w:rsidRPr="008B57D3" w:rsidRDefault="000D6D6F" w:rsidP="00681AB1">
      <w:pPr>
        <w:pStyle w:val="a7"/>
        <w:numPr>
          <w:ilvl w:val="0"/>
          <w:numId w:val="3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Ба истиқлолият</w:t>
      </w:r>
    </w:p>
    <w:p w14:paraId="0EBA65B0" w14:textId="77777777" w:rsidR="000D6D6F" w:rsidRPr="008B57D3" w:rsidRDefault="000D6D6F" w:rsidP="00681AB1">
      <w:pPr>
        <w:pStyle w:val="a7"/>
        <w:numPr>
          <w:ilvl w:val="0"/>
          <w:numId w:val="3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Ба самти асоси ташакул ва инкишофи ҷоме дода мешавадд </w:t>
      </w:r>
    </w:p>
    <w:p w14:paraId="1FDBBDD2" w14:textId="77777777" w:rsidR="000D6D6F" w:rsidRPr="008B57D3" w:rsidRDefault="000D6D6F" w:rsidP="00681AB1">
      <w:pPr>
        <w:pStyle w:val="a7"/>
        <w:numPr>
          <w:ilvl w:val="0"/>
          <w:numId w:val="3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Ба ҳеҷ кадом самт</w:t>
      </w:r>
    </w:p>
    <w:p w14:paraId="4C0DF38F"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105</w:t>
      </w:r>
      <w:r w:rsidR="000D6D6F" w:rsidRPr="0067369F">
        <w:rPr>
          <w:rFonts w:ascii="Times New Roman" w:hAnsi="Times New Roman" w:cs="Times New Roman"/>
          <w:sz w:val="28"/>
          <w:szCs w:val="28"/>
          <w:lang w:val="tg-Cyrl-TJ"/>
        </w:rPr>
        <w:t>. Дар Тоҷикистон чанд ташкилоти гайриҳ</w:t>
      </w:r>
      <w:r w:rsidR="008B57D3">
        <w:rPr>
          <w:rFonts w:ascii="Times New Roman" w:hAnsi="Times New Roman" w:cs="Times New Roman"/>
          <w:sz w:val="28"/>
          <w:szCs w:val="28"/>
          <w:lang w:val="tg-Cyrl-TJ"/>
        </w:rPr>
        <w:t>укумати ба қайд гирифта шудаст?</w:t>
      </w:r>
    </w:p>
    <w:p w14:paraId="4E459FB9" w14:textId="77777777" w:rsidR="000D6D6F" w:rsidRPr="008B57D3" w:rsidRDefault="000D6D6F" w:rsidP="00681AB1">
      <w:pPr>
        <w:pStyle w:val="a7"/>
        <w:numPr>
          <w:ilvl w:val="0"/>
          <w:numId w:val="4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123</w:t>
      </w:r>
    </w:p>
    <w:p w14:paraId="600D4FD3" w14:textId="77777777" w:rsidR="000D6D6F" w:rsidRPr="008B57D3" w:rsidRDefault="000D6D6F" w:rsidP="00681AB1">
      <w:pPr>
        <w:pStyle w:val="a7"/>
        <w:numPr>
          <w:ilvl w:val="0"/>
          <w:numId w:val="4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134</w:t>
      </w:r>
    </w:p>
    <w:p w14:paraId="79BC46C3" w14:textId="77777777" w:rsidR="000D6D6F" w:rsidRPr="008B57D3" w:rsidRDefault="008B57D3" w:rsidP="00681AB1">
      <w:pPr>
        <w:pStyle w:val="a7"/>
        <w:numPr>
          <w:ilvl w:val="0"/>
          <w:numId w:val="40"/>
        </w:num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1400</w:t>
      </w:r>
    </w:p>
    <w:p w14:paraId="46F3A35F" w14:textId="77777777" w:rsidR="000D6D6F" w:rsidRPr="008B57D3" w:rsidRDefault="000D6D6F" w:rsidP="00681AB1">
      <w:pPr>
        <w:pStyle w:val="a7"/>
        <w:numPr>
          <w:ilvl w:val="0"/>
          <w:numId w:val="4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133</w:t>
      </w:r>
    </w:p>
    <w:p w14:paraId="0BCF4902"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106</w:t>
      </w:r>
      <w:r w:rsidR="000D6D6F" w:rsidRPr="0067369F">
        <w:rPr>
          <w:rFonts w:ascii="Times New Roman" w:hAnsi="Times New Roman" w:cs="Times New Roman"/>
          <w:sz w:val="28"/>
          <w:szCs w:val="28"/>
          <w:lang w:val="tg-Cyrl-TJ"/>
        </w:rPr>
        <w:t>. Фаъолияти ташкилотҳои гайриҳукумати дар Тҷ ба кадо</w:t>
      </w:r>
      <w:r w:rsidR="008B57D3">
        <w:rPr>
          <w:rFonts w:ascii="Times New Roman" w:hAnsi="Times New Roman" w:cs="Times New Roman"/>
          <w:sz w:val="28"/>
          <w:szCs w:val="28"/>
          <w:lang w:val="tg-Cyrl-TJ"/>
        </w:rPr>
        <w:t>м масъала равона карда шудааст?</w:t>
      </w:r>
    </w:p>
    <w:p w14:paraId="2A308EDF" w14:textId="77777777" w:rsidR="000D6D6F" w:rsidRPr="008B57D3" w:rsidRDefault="000D6D6F" w:rsidP="00681AB1">
      <w:pPr>
        <w:pStyle w:val="a7"/>
        <w:numPr>
          <w:ilvl w:val="0"/>
          <w:numId w:val="4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Ба самти тиҷорати</w:t>
      </w:r>
    </w:p>
    <w:p w14:paraId="23E5BCE2" w14:textId="77777777" w:rsidR="000D6D6F" w:rsidRPr="008B57D3" w:rsidRDefault="000D6D6F" w:rsidP="00681AB1">
      <w:pPr>
        <w:pStyle w:val="a7"/>
        <w:numPr>
          <w:ilvl w:val="0"/>
          <w:numId w:val="4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Ба масъалаҳои ҳукумати</w:t>
      </w:r>
    </w:p>
    <w:p w14:paraId="3F8BE299" w14:textId="77777777" w:rsidR="000D6D6F" w:rsidRPr="008B57D3" w:rsidRDefault="000D6D6F" w:rsidP="00681AB1">
      <w:pPr>
        <w:pStyle w:val="a7"/>
        <w:numPr>
          <w:ilvl w:val="0"/>
          <w:numId w:val="4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Ба масъалаҳои ҳифзи иҷтимои аҳоли,таълиму тарбия, экология, баробари гендери равона гардидаастт</w:t>
      </w:r>
    </w:p>
    <w:p w14:paraId="7480DFC5" w14:textId="77777777" w:rsidR="000D6D6F" w:rsidRPr="008B57D3" w:rsidRDefault="000D6D6F" w:rsidP="00681AB1">
      <w:pPr>
        <w:pStyle w:val="a7"/>
        <w:numPr>
          <w:ilvl w:val="0"/>
          <w:numId w:val="41"/>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 Ба масъалаи тандурусти</w:t>
      </w:r>
    </w:p>
    <w:p w14:paraId="0F1580C1"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107</w:t>
      </w:r>
      <w:r w:rsidR="000D6D6F" w:rsidRPr="0067369F">
        <w:rPr>
          <w:rFonts w:ascii="Times New Roman" w:hAnsi="Times New Roman" w:cs="Times New Roman"/>
          <w:sz w:val="28"/>
          <w:szCs w:val="28"/>
          <w:lang w:val="tg-Cyrl-TJ"/>
        </w:rPr>
        <w:t>. “Барномаи рушди саломатии ҷавонон дар Ҷт</w:t>
      </w:r>
      <w:r w:rsidR="008B57D3">
        <w:rPr>
          <w:rFonts w:ascii="Times New Roman" w:hAnsi="Times New Roman" w:cs="Times New Roman"/>
          <w:sz w:val="28"/>
          <w:szCs w:val="28"/>
          <w:lang w:val="tg-Cyrl-TJ"/>
        </w:rPr>
        <w:t xml:space="preserve"> кадом солҳоро дар бар мегирад?</w:t>
      </w:r>
    </w:p>
    <w:p w14:paraId="46F92D13" w14:textId="77777777" w:rsidR="000D6D6F" w:rsidRPr="008B57D3" w:rsidRDefault="000D6D6F" w:rsidP="00681AB1">
      <w:pPr>
        <w:pStyle w:val="a7"/>
        <w:numPr>
          <w:ilvl w:val="0"/>
          <w:numId w:val="4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2007-2008</w:t>
      </w:r>
    </w:p>
    <w:p w14:paraId="60431E3F" w14:textId="77777777" w:rsidR="000D6D6F" w:rsidRPr="008B57D3" w:rsidRDefault="000D6D6F" w:rsidP="00681AB1">
      <w:pPr>
        <w:pStyle w:val="a7"/>
        <w:numPr>
          <w:ilvl w:val="0"/>
          <w:numId w:val="4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1980-1990</w:t>
      </w:r>
    </w:p>
    <w:p w14:paraId="09EC49C1" w14:textId="77777777" w:rsidR="000D6D6F" w:rsidRPr="008B57D3" w:rsidRDefault="000D6D6F" w:rsidP="00681AB1">
      <w:pPr>
        <w:pStyle w:val="a7"/>
        <w:numPr>
          <w:ilvl w:val="0"/>
          <w:numId w:val="4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2006-2010</w:t>
      </w:r>
    </w:p>
    <w:p w14:paraId="48D6360C" w14:textId="77777777" w:rsidR="000D6D6F" w:rsidRPr="008B57D3" w:rsidRDefault="000D6D6F" w:rsidP="00681AB1">
      <w:pPr>
        <w:pStyle w:val="a7"/>
        <w:numPr>
          <w:ilvl w:val="0"/>
          <w:numId w:val="42"/>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2000-2016</w:t>
      </w:r>
    </w:p>
    <w:p w14:paraId="5CE44865"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108</w:t>
      </w:r>
      <w:r w:rsidR="000D6D6F" w:rsidRPr="0067369F">
        <w:rPr>
          <w:rFonts w:ascii="Times New Roman" w:hAnsi="Times New Roman" w:cs="Times New Roman"/>
          <w:sz w:val="28"/>
          <w:szCs w:val="28"/>
          <w:lang w:val="tg-Cyrl-TJ"/>
        </w:rPr>
        <w:t>. Академик Ю. П. Лисисинин ташкил кардани тарзи ҳаети солим дар байни ҷавонон аз</w:t>
      </w:r>
      <w:r>
        <w:rPr>
          <w:rFonts w:ascii="Times New Roman" w:hAnsi="Times New Roman" w:cs="Times New Roman"/>
          <w:sz w:val="28"/>
          <w:szCs w:val="28"/>
          <w:lang w:val="tg-Cyrl-TJ"/>
        </w:rPr>
        <w:t xml:space="preserve"> руи чанд ҷанба бараси мекунад?</w:t>
      </w:r>
    </w:p>
    <w:p w14:paraId="3CBA22F5" w14:textId="77777777" w:rsidR="000D6D6F" w:rsidRPr="0067369F" w:rsidRDefault="000D6D6F" w:rsidP="00681AB1">
      <w:pPr>
        <w:pStyle w:val="a7"/>
        <w:numPr>
          <w:ilvl w:val="0"/>
          <w:numId w:val="4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Ду ҷанба </w:t>
      </w:r>
    </w:p>
    <w:p w14:paraId="4BDBE9CB" w14:textId="77777777" w:rsidR="000D6D6F" w:rsidRPr="008B57D3" w:rsidRDefault="000D6D6F" w:rsidP="00681AB1">
      <w:pPr>
        <w:pStyle w:val="a7"/>
        <w:numPr>
          <w:ilvl w:val="0"/>
          <w:numId w:val="4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Як ҷанба </w:t>
      </w:r>
    </w:p>
    <w:p w14:paraId="4EA4F3F3" w14:textId="77777777" w:rsidR="000D6D6F" w:rsidRPr="008B57D3" w:rsidRDefault="000D6D6F" w:rsidP="00681AB1">
      <w:pPr>
        <w:pStyle w:val="a7"/>
        <w:numPr>
          <w:ilvl w:val="0"/>
          <w:numId w:val="4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Се ҷанбаа</w:t>
      </w:r>
    </w:p>
    <w:p w14:paraId="292F9E00" w14:textId="77777777" w:rsidR="000D6D6F" w:rsidRPr="008B57D3" w:rsidRDefault="000D6D6F" w:rsidP="00681AB1">
      <w:pPr>
        <w:pStyle w:val="a7"/>
        <w:numPr>
          <w:ilvl w:val="0"/>
          <w:numId w:val="43"/>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Ҳафт ҷанба</w:t>
      </w:r>
    </w:p>
    <w:p w14:paraId="22CD2EFB"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109</w:t>
      </w:r>
      <w:r w:rsidR="000D6D6F" w:rsidRPr="0067369F">
        <w:rPr>
          <w:rFonts w:ascii="Times New Roman" w:hAnsi="Times New Roman" w:cs="Times New Roman"/>
          <w:sz w:val="28"/>
          <w:szCs w:val="28"/>
          <w:lang w:val="tg-Cyrl-TJ"/>
        </w:rPr>
        <w:t>. Ҷанбаҳор</w:t>
      </w:r>
      <w:r w:rsidR="008B57D3">
        <w:rPr>
          <w:rFonts w:ascii="Times New Roman" w:hAnsi="Times New Roman" w:cs="Times New Roman"/>
          <w:sz w:val="28"/>
          <w:szCs w:val="28"/>
          <w:lang w:val="tg-Cyrl-TJ"/>
        </w:rPr>
        <w:t>о номбар кунед?</w:t>
      </w:r>
    </w:p>
    <w:p w14:paraId="349029E0" w14:textId="77777777" w:rsidR="000D6D6F" w:rsidRPr="008B57D3" w:rsidRDefault="000D6D6F" w:rsidP="00681AB1">
      <w:pPr>
        <w:pStyle w:val="a7"/>
        <w:numPr>
          <w:ilvl w:val="0"/>
          <w:numId w:val="4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Чигунагии фаъолияти одамон ва гайра </w:t>
      </w:r>
    </w:p>
    <w:p w14:paraId="19A35649" w14:textId="77777777" w:rsidR="000D6D6F" w:rsidRPr="008B57D3" w:rsidRDefault="000D6D6F" w:rsidP="00681AB1">
      <w:pPr>
        <w:pStyle w:val="a7"/>
        <w:numPr>
          <w:ilvl w:val="0"/>
          <w:numId w:val="4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Худи одамон</w:t>
      </w:r>
    </w:p>
    <w:p w14:paraId="2A31F52E" w14:textId="77777777" w:rsidR="000D6D6F" w:rsidRPr="008B57D3" w:rsidRDefault="000D6D6F" w:rsidP="00681AB1">
      <w:pPr>
        <w:pStyle w:val="a7"/>
        <w:numPr>
          <w:ilvl w:val="0"/>
          <w:numId w:val="4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Ҷанбаҳои фаъолияти одамон, доираи фаъолтят, шаклҳои фаъолиятт</w:t>
      </w:r>
    </w:p>
    <w:p w14:paraId="5997A433" w14:textId="77777777" w:rsidR="000D6D6F" w:rsidRPr="008B57D3" w:rsidRDefault="000D6D6F" w:rsidP="00681AB1">
      <w:pPr>
        <w:pStyle w:val="a7"/>
        <w:numPr>
          <w:ilvl w:val="0"/>
          <w:numId w:val="4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ҷавобҳодурустанд</w:t>
      </w:r>
    </w:p>
    <w:p w14:paraId="2983251A"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110</w:t>
      </w:r>
      <w:r w:rsidR="000D6D6F" w:rsidRPr="0067369F">
        <w:rPr>
          <w:rFonts w:ascii="Times New Roman" w:hAnsi="Times New Roman" w:cs="Times New Roman"/>
          <w:sz w:val="28"/>
          <w:szCs w:val="28"/>
          <w:lang w:val="tg-Cyrl-TJ"/>
        </w:rPr>
        <w:t>.асоси демократикунон</w:t>
      </w:r>
      <w:r w:rsidR="008B57D3">
        <w:rPr>
          <w:rFonts w:ascii="Times New Roman" w:hAnsi="Times New Roman" w:cs="Times New Roman"/>
          <w:sz w:val="28"/>
          <w:szCs w:val="28"/>
          <w:lang w:val="tg-Cyrl-TJ"/>
        </w:rPr>
        <w:t>ии ҷомъиятро чи ташкил мекунад?</w:t>
      </w:r>
    </w:p>
    <w:p w14:paraId="2733117E" w14:textId="77777777" w:rsidR="000D6D6F" w:rsidRPr="008B57D3" w:rsidRDefault="000D6D6F" w:rsidP="00681AB1">
      <w:pPr>
        <w:pStyle w:val="a7"/>
        <w:numPr>
          <w:ilvl w:val="0"/>
          <w:numId w:val="45"/>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Ҷамъият</w:t>
      </w:r>
    </w:p>
    <w:p w14:paraId="6D32C758"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B)давлат</w:t>
      </w:r>
    </w:p>
    <w:p w14:paraId="50165A21"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C)ҷамъияти шаҳрвандии</w:t>
      </w:r>
    </w:p>
    <w:p w14:paraId="048C71B1" w14:textId="77777777" w:rsidR="000D6D6F" w:rsidRPr="008B57D3" w:rsidRDefault="000D6D6F" w:rsidP="00681AB1">
      <w:pPr>
        <w:pStyle w:val="a7"/>
        <w:numPr>
          <w:ilvl w:val="0"/>
          <w:numId w:val="44"/>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Одамон</w:t>
      </w:r>
    </w:p>
    <w:p w14:paraId="1AF254A4"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111</w:t>
      </w:r>
      <w:r w:rsidR="000D6D6F" w:rsidRPr="0067369F">
        <w:rPr>
          <w:rFonts w:ascii="Times New Roman" w:hAnsi="Times New Roman" w:cs="Times New Roman"/>
          <w:sz w:val="28"/>
          <w:szCs w:val="28"/>
          <w:lang w:val="tg-Cyrl-TJ"/>
        </w:rPr>
        <w:t>. Назарияи “шартномаи дав</w:t>
      </w:r>
      <w:r w:rsidR="008B57D3">
        <w:rPr>
          <w:rFonts w:ascii="Times New Roman" w:hAnsi="Times New Roman" w:cs="Times New Roman"/>
          <w:sz w:val="28"/>
          <w:szCs w:val="28"/>
          <w:lang w:val="tg-Cyrl-TJ"/>
        </w:rPr>
        <w:t>лати” пешниҳоди кадом олим аст?</w:t>
      </w:r>
    </w:p>
    <w:p w14:paraId="5DA5DA0A" w14:textId="77777777" w:rsidR="000D6D6F" w:rsidRPr="008B57D3" w:rsidRDefault="000D6D6F" w:rsidP="00681AB1">
      <w:pPr>
        <w:pStyle w:val="a7"/>
        <w:numPr>
          <w:ilvl w:val="0"/>
          <w:numId w:val="4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Афлотун</w:t>
      </w:r>
    </w:p>
    <w:p w14:paraId="3EAA8FE5" w14:textId="77777777" w:rsidR="000D6D6F" w:rsidRPr="008B57D3" w:rsidRDefault="000D6D6F" w:rsidP="00681AB1">
      <w:pPr>
        <w:pStyle w:val="a7"/>
        <w:numPr>
          <w:ilvl w:val="0"/>
          <w:numId w:val="4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Арасту</w:t>
      </w:r>
    </w:p>
    <w:p w14:paraId="305F0B00" w14:textId="77777777" w:rsidR="000D6D6F" w:rsidRPr="008B57D3" w:rsidRDefault="000D6D6F" w:rsidP="00681AB1">
      <w:pPr>
        <w:pStyle w:val="a7"/>
        <w:numPr>
          <w:ilvl w:val="0"/>
          <w:numId w:val="4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Томас Гобсс</w:t>
      </w:r>
    </w:p>
    <w:p w14:paraId="4935CB6D" w14:textId="77777777" w:rsidR="000D6D6F" w:rsidRPr="008B57D3" w:rsidRDefault="000D6D6F" w:rsidP="00681AB1">
      <w:pPr>
        <w:pStyle w:val="a7"/>
        <w:numPr>
          <w:ilvl w:val="0"/>
          <w:numId w:val="46"/>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Адам Смит</w:t>
      </w:r>
    </w:p>
    <w:p w14:paraId="2FC9F8EE"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112</w:t>
      </w:r>
      <w:r w:rsidR="000D6D6F" w:rsidRPr="0067369F">
        <w:rPr>
          <w:rFonts w:ascii="Times New Roman" w:hAnsi="Times New Roman" w:cs="Times New Roman"/>
          <w:sz w:val="28"/>
          <w:szCs w:val="28"/>
          <w:lang w:val="tg-Cyrl-TJ"/>
        </w:rPr>
        <w:t>. Худидоракунии воқеи дар</w:t>
      </w:r>
      <w:r w:rsidR="008B57D3">
        <w:rPr>
          <w:rFonts w:ascii="Times New Roman" w:hAnsi="Times New Roman" w:cs="Times New Roman"/>
          <w:sz w:val="28"/>
          <w:szCs w:val="28"/>
          <w:lang w:val="tg-Cyrl-TJ"/>
        </w:rPr>
        <w:t xml:space="preserve"> кишвар соли чанд ба охир расид</w:t>
      </w:r>
    </w:p>
    <w:p w14:paraId="725F7E40" w14:textId="77777777" w:rsidR="000D6D6F" w:rsidRPr="008B57D3" w:rsidRDefault="000D6D6F" w:rsidP="00681AB1">
      <w:pPr>
        <w:pStyle w:val="a7"/>
        <w:numPr>
          <w:ilvl w:val="0"/>
          <w:numId w:val="4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2000</w:t>
      </w:r>
    </w:p>
    <w:p w14:paraId="547B5B81"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B)2003</w:t>
      </w:r>
    </w:p>
    <w:p w14:paraId="1B724041" w14:textId="77777777" w:rsidR="000D6D6F" w:rsidRPr="008B57D3" w:rsidRDefault="000D6D6F" w:rsidP="00681AB1">
      <w:pPr>
        <w:pStyle w:val="a7"/>
        <w:numPr>
          <w:ilvl w:val="0"/>
          <w:numId w:val="47"/>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1918</w:t>
      </w:r>
    </w:p>
    <w:p w14:paraId="0917AFAB"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D)1999</w:t>
      </w:r>
    </w:p>
    <w:p w14:paraId="6CBAF37B" w14:textId="77777777" w:rsidR="000D6D6F" w:rsidRPr="0067369F" w:rsidRDefault="008B57D3"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w:t>
      </w:r>
      <w:r w:rsidR="00C646C9">
        <w:rPr>
          <w:rFonts w:ascii="Times New Roman" w:hAnsi="Times New Roman" w:cs="Times New Roman"/>
          <w:sz w:val="28"/>
          <w:szCs w:val="28"/>
          <w:lang w:val="tg-Cyrl-TJ"/>
        </w:rPr>
        <w:t>13</w:t>
      </w:r>
      <w:r w:rsidR="000D6D6F" w:rsidRPr="0067369F">
        <w:rPr>
          <w:rFonts w:ascii="Times New Roman" w:hAnsi="Times New Roman" w:cs="Times New Roman"/>
          <w:sz w:val="28"/>
          <w:szCs w:val="28"/>
          <w:lang w:val="tg-Cyrl-TJ"/>
        </w:rPr>
        <w:t>. Тоҷикистон соли 1924 чи ном ва соли 1929 чи ном дошт?</w:t>
      </w:r>
    </w:p>
    <w:p w14:paraId="5B1BB702" w14:textId="77777777" w:rsidR="000D6D6F" w:rsidRPr="008B57D3" w:rsidRDefault="000D6D6F" w:rsidP="00681AB1">
      <w:pPr>
        <w:pStyle w:val="a7"/>
        <w:numPr>
          <w:ilvl w:val="0"/>
          <w:numId w:val="4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Соли 1924 номи ҶШС Тҷ ба худ гирифт ва соли 1929 Тоҷикистонро</w:t>
      </w:r>
    </w:p>
    <w:p w14:paraId="5148B532" w14:textId="77777777" w:rsidR="000D6D6F" w:rsidRPr="008B57D3" w:rsidRDefault="000D6D6F" w:rsidP="00681AB1">
      <w:pPr>
        <w:pStyle w:val="a7"/>
        <w:numPr>
          <w:ilvl w:val="0"/>
          <w:numId w:val="4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Ҳарду солҳо номи ҶШС ТҶ гирифт</w:t>
      </w:r>
    </w:p>
    <w:p w14:paraId="6D5C2776" w14:textId="77777777" w:rsidR="000D6D6F" w:rsidRPr="008B57D3" w:rsidRDefault="000D6D6F" w:rsidP="00681AB1">
      <w:pPr>
        <w:pStyle w:val="a7"/>
        <w:numPr>
          <w:ilvl w:val="0"/>
          <w:numId w:val="4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Соли 1924 ҶМШС Тҷ ва соли 1929 ҶШС Тоҷикистонн</w:t>
      </w:r>
    </w:p>
    <w:p w14:paraId="0362D414" w14:textId="77777777" w:rsidR="000D6D6F" w:rsidRPr="008B57D3" w:rsidRDefault="000D6D6F" w:rsidP="00681AB1">
      <w:pPr>
        <w:pStyle w:val="a7"/>
        <w:numPr>
          <w:ilvl w:val="0"/>
          <w:numId w:val="48"/>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Ҳамаи ҷавобхо дурустанд</w:t>
      </w:r>
    </w:p>
    <w:p w14:paraId="016EC0A3"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114</w:t>
      </w:r>
      <w:r w:rsidR="000D6D6F" w:rsidRPr="0067369F">
        <w:rPr>
          <w:rFonts w:ascii="Times New Roman" w:hAnsi="Times New Roman" w:cs="Times New Roman"/>
          <w:sz w:val="28"/>
          <w:szCs w:val="28"/>
          <w:lang w:val="tg-Cyrl-TJ"/>
        </w:rPr>
        <w:t>. Шуруҳои маҳалли барои комебшудан</w:t>
      </w:r>
      <w:r w:rsidR="00681AB1">
        <w:rPr>
          <w:rFonts w:ascii="Times New Roman" w:hAnsi="Times New Roman" w:cs="Times New Roman"/>
          <w:sz w:val="28"/>
          <w:szCs w:val="28"/>
          <w:lang w:val="tg-Cyrl-TJ"/>
        </w:rPr>
        <w:t xml:space="preserve"> ба сулҳ ва ризояти мили дар Тоҷ</w:t>
      </w:r>
      <w:r w:rsidR="000D6D6F" w:rsidRPr="0067369F">
        <w:rPr>
          <w:rFonts w:ascii="Times New Roman" w:hAnsi="Times New Roman" w:cs="Times New Roman"/>
          <w:sz w:val="28"/>
          <w:szCs w:val="28"/>
          <w:lang w:val="tg-Cyrl-TJ"/>
        </w:rPr>
        <w:t>икистон чи корҳо</w:t>
      </w:r>
      <w:r w:rsidR="008B57D3">
        <w:rPr>
          <w:rFonts w:ascii="Times New Roman" w:hAnsi="Times New Roman" w:cs="Times New Roman"/>
          <w:sz w:val="28"/>
          <w:szCs w:val="28"/>
          <w:lang w:val="tg-Cyrl-TJ"/>
        </w:rPr>
        <w:t>ро анҷом додан?</w:t>
      </w:r>
    </w:p>
    <w:p w14:paraId="10E0D7A1" w14:textId="77777777" w:rsidR="000D6D6F" w:rsidRPr="008B57D3" w:rsidRDefault="000D6D6F" w:rsidP="00681AB1">
      <w:pPr>
        <w:pStyle w:val="a7"/>
        <w:numPr>
          <w:ilvl w:val="0"/>
          <w:numId w:val="4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Ҳал намудани мушкилоти мардум </w:t>
      </w:r>
    </w:p>
    <w:p w14:paraId="1CBCE7A0" w14:textId="77777777" w:rsidR="000D6D6F" w:rsidRPr="008B57D3" w:rsidRDefault="000D6D6F" w:rsidP="00681AB1">
      <w:pPr>
        <w:pStyle w:val="a7"/>
        <w:numPr>
          <w:ilvl w:val="0"/>
          <w:numId w:val="4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w:t>
      </w:r>
      <w:r w:rsidR="00681AB1">
        <w:rPr>
          <w:rFonts w:ascii="Times New Roman" w:hAnsi="Times New Roman" w:cs="Times New Roman"/>
          <w:sz w:val="28"/>
          <w:szCs w:val="28"/>
          <w:lang w:val="tg-Cyrl-TJ"/>
        </w:rPr>
        <w:t>ндоз ҷ</w:t>
      </w:r>
      <w:r w:rsidRPr="0067369F">
        <w:rPr>
          <w:rFonts w:ascii="Times New Roman" w:hAnsi="Times New Roman" w:cs="Times New Roman"/>
          <w:sz w:val="28"/>
          <w:szCs w:val="28"/>
          <w:lang w:val="tg-Cyrl-TJ"/>
        </w:rPr>
        <w:t>ам</w:t>
      </w:r>
      <w:r w:rsidR="00681AB1">
        <w:rPr>
          <w:rFonts w:ascii="Times New Roman" w:hAnsi="Times New Roman" w:cs="Times New Roman"/>
          <w:sz w:val="28"/>
          <w:szCs w:val="28"/>
          <w:lang w:val="tg-Cyrl-TJ"/>
        </w:rPr>
        <w:t>ъ</w:t>
      </w:r>
      <w:r w:rsidRPr="0067369F">
        <w:rPr>
          <w:rFonts w:ascii="Times New Roman" w:hAnsi="Times New Roman" w:cs="Times New Roman"/>
          <w:sz w:val="28"/>
          <w:szCs w:val="28"/>
          <w:lang w:val="tg-Cyrl-TJ"/>
        </w:rPr>
        <w:t xml:space="preserve"> менамуданд</w:t>
      </w:r>
    </w:p>
    <w:p w14:paraId="160EA395" w14:textId="77777777" w:rsidR="000D6D6F" w:rsidRPr="008B57D3" w:rsidRDefault="000D6D6F" w:rsidP="00681AB1">
      <w:pPr>
        <w:pStyle w:val="a7"/>
        <w:numPr>
          <w:ilvl w:val="0"/>
          <w:numId w:val="4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Камбизоати, ҳифзи ҳуқуқи инсон, баланд бардоштани сатҳи зиндагии маҳал, тандурусти ва гайраҳоро анҷом медодандд</w:t>
      </w:r>
    </w:p>
    <w:p w14:paraId="4AA63AAC" w14:textId="77777777" w:rsidR="000D6D6F" w:rsidRPr="008B57D3" w:rsidRDefault="000D6D6F" w:rsidP="00681AB1">
      <w:pPr>
        <w:pStyle w:val="a7"/>
        <w:numPr>
          <w:ilvl w:val="0"/>
          <w:numId w:val="49"/>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Роҳоро соз менамуданд</w:t>
      </w:r>
    </w:p>
    <w:p w14:paraId="6625A8C5" w14:textId="77777777" w:rsidR="000D6D6F" w:rsidRPr="0067369F" w:rsidRDefault="00C646C9" w:rsidP="0067369F">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115</w:t>
      </w:r>
      <w:r w:rsidR="000D6D6F" w:rsidRPr="0067369F">
        <w:rPr>
          <w:rFonts w:ascii="Times New Roman" w:hAnsi="Times New Roman" w:cs="Times New Roman"/>
          <w:sz w:val="28"/>
          <w:szCs w:val="28"/>
          <w:lang w:val="tg-Cyrl-TJ"/>
        </w:rPr>
        <w:t>. Яке аз намояндагони ҳаракати сотсиал- демокр</w:t>
      </w:r>
      <w:r w:rsidR="008B57D3">
        <w:rPr>
          <w:rFonts w:ascii="Times New Roman" w:hAnsi="Times New Roman" w:cs="Times New Roman"/>
          <w:sz w:val="28"/>
          <w:szCs w:val="28"/>
          <w:lang w:val="tg-Cyrl-TJ"/>
        </w:rPr>
        <w:t>ати кист?</w:t>
      </w:r>
    </w:p>
    <w:p w14:paraId="4DC86C5A" w14:textId="77777777" w:rsidR="000D6D6F" w:rsidRPr="008B57D3" w:rsidRDefault="000D6D6F" w:rsidP="00681AB1">
      <w:pPr>
        <w:pStyle w:val="a7"/>
        <w:numPr>
          <w:ilvl w:val="0"/>
          <w:numId w:val="5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Т. Пейн</w:t>
      </w:r>
    </w:p>
    <w:p w14:paraId="1CF189EC" w14:textId="77777777" w:rsidR="000D6D6F" w:rsidRPr="008B57D3" w:rsidRDefault="000D6D6F" w:rsidP="00681AB1">
      <w:pPr>
        <w:pStyle w:val="a7"/>
        <w:numPr>
          <w:ilvl w:val="0"/>
          <w:numId w:val="5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Макявели</w:t>
      </w:r>
    </w:p>
    <w:p w14:paraId="7944D250" w14:textId="77777777" w:rsidR="000D6D6F" w:rsidRPr="008B57D3" w:rsidRDefault="000D6D6F" w:rsidP="00681AB1">
      <w:pPr>
        <w:pStyle w:val="a7"/>
        <w:numPr>
          <w:ilvl w:val="0"/>
          <w:numId w:val="5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И. Шумперр</w:t>
      </w:r>
    </w:p>
    <w:p w14:paraId="60452E03" w14:textId="77777777" w:rsidR="00A616E5" w:rsidRPr="00043881" w:rsidRDefault="000D6D6F" w:rsidP="00A616E5">
      <w:pPr>
        <w:pStyle w:val="a7"/>
        <w:numPr>
          <w:ilvl w:val="0"/>
          <w:numId w:val="50"/>
        </w:num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А. Смит</w:t>
      </w:r>
    </w:p>
    <w:p w14:paraId="590318F5" w14:textId="77777777" w:rsidR="00A616E5" w:rsidRPr="00BF56B1" w:rsidRDefault="00043881"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 xml:space="preserve">116. </w:t>
      </w:r>
      <w:r w:rsidR="00A616E5" w:rsidRPr="00BF56B1">
        <w:rPr>
          <w:rFonts w:ascii="Times New Roman" w:hAnsi="Times New Roman" w:cs="Times New Roman"/>
          <w:sz w:val="28"/>
          <w:szCs w:val="28"/>
          <w:lang w:val="tg-Cyrl-TJ"/>
        </w:rPr>
        <w:t>Ба кадом модели ҷомеаи шаҳрвандӣ нисбат ба дигар моделон бартари додаанд?</w:t>
      </w:r>
    </w:p>
    <w:p w14:paraId="66E1501C"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A) сиёсӣ </w:t>
      </w:r>
    </w:p>
    <w:p w14:paraId="6CCB2B98"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B) иқтисодӣ </w:t>
      </w:r>
    </w:p>
    <w:p w14:paraId="495455DD"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C)иҷтимо</w:t>
      </w:r>
      <w:r w:rsidR="00043881">
        <w:rPr>
          <w:rFonts w:ascii="Times New Roman" w:hAnsi="Times New Roman" w:cs="Times New Roman"/>
          <w:sz w:val="28"/>
          <w:szCs w:val="28"/>
          <w:lang w:val="tg-Cyrl-TJ"/>
        </w:rPr>
        <w:t>и</w:t>
      </w:r>
      <w:r w:rsidRPr="00BF56B1">
        <w:rPr>
          <w:rFonts w:ascii="Times New Roman" w:hAnsi="Times New Roman" w:cs="Times New Roman"/>
          <w:sz w:val="28"/>
          <w:szCs w:val="28"/>
          <w:lang w:val="tg-Cyrl-TJ"/>
        </w:rPr>
        <w:t>ӣ</w:t>
      </w:r>
    </w:p>
    <w:p w14:paraId="436ECB7D"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w:t>
      </w:r>
    </w:p>
    <w:p w14:paraId="0C8149D6" w14:textId="77777777" w:rsidR="00A616E5" w:rsidRPr="00BF56B1" w:rsidRDefault="00043881"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117.</w:t>
      </w:r>
      <w:r w:rsidR="00A616E5" w:rsidRPr="00BF56B1">
        <w:rPr>
          <w:rFonts w:ascii="Times New Roman" w:hAnsi="Times New Roman" w:cs="Times New Roman"/>
          <w:sz w:val="28"/>
          <w:szCs w:val="28"/>
          <w:lang w:val="tg-Cyrl-TJ"/>
        </w:rPr>
        <w:t xml:space="preserve"> Дар асоси сохтори ҷомеаи шаҳрвандӣ системаи ягонае сохта мешавад, ки он аз кадом зерсохторҳо иборат аст?</w:t>
      </w:r>
    </w:p>
    <w:p w14:paraId="56FA5EE6"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A) иқтисодӣ, иҷтимоӣ </w:t>
      </w:r>
    </w:p>
    <w:p w14:paraId="5E177452"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B) сиёсӣ, фарҳангӣ </w:t>
      </w:r>
    </w:p>
    <w:p w14:paraId="44D654AA"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C) ҳамаи ҷавобҳо дурустандд </w:t>
      </w:r>
    </w:p>
    <w:p w14:paraId="6D7AE6A8"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D) иқтисодӣ, сиёсӣ </w:t>
      </w:r>
    </w:p>
    <w:p w14:paraId="1EEFA043" w14:textId="77777777" w:rsidR="00A616E5" w:rsidRPr="00BF56B1" w:rsidRDefault="00043881"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117.</w:t>
      </w:r>
      <w:r w:rsidR="00A616E5" w:rsidRPr="00BF56B1">
        <w:rPr>
          <w:rFonts w:ascii="Times New Roman" w:hAnsi="Times New Roman" w:cs="Times New Roman"/>
          <w:sz w:val="28"/>
          <w:szCs w:val="28"/>
          <w:lang w:val="tg-Cyrl-TJ"/>
        </w:rPr>
        <w:t xml:space="preserve"> Қувваи асосии ҷомеаи шаҳрвандӣ кадом табақа ба шумор мераванд?</w:t>
      </w:r>
    </w:p>
    <w:p w14:paraId="69E3ED19"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 камбизоатон</w:t>
      </w:r>
    </w:p>
    <w:p w14:paraId="680BD237"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 сарватмандон</w:t>
      </w:r>
    </w:p>
    <w:p w14:paraId="288C64AB"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синфи миёнаа</w:t>
      </w:r>
    </w:p>
    <w:p w14:paraId="2CFEC20C" w14:textId="77777777" w:rsidR="0004388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lastRenderedPageBreak/>
        <w:t>D)  синфи коргар</w:t>
      </w:r>
    </w:p>
    <w:p w14:paraId="44671C9A" w14:textId="77777777" w:rsidR="00A616E5" w:rsidRPr="00BF56B1" w:rsidRDefault="00043881"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118.</w:t>
      </w:r>
      <w:r w:rsidR="00A616E5" w:rsidRPr="00BF56B1">
        <w:rPr>
          <w:rFonts w:ascii="Times New Roman" w:hAnsi="Times New Roman" w:cs="Times New Roman"/>
          <w:sz w:val="28"/>
          <w:szCs w:val="28"/>
          <w:lang w:val="tg-Cyrl-TJ"/>
        </w:rPr>
        <w:t xml:space="preserve"> Дар ҷамъиятҳои пешрафтаи муосири ҷаҳон қишри синфи миёна зиёда аз чанд фоизи аҳолиро ташкил медиҳад?</w:t>
      </w:r>
    </w:p>
    <w:p w14:paraId="42C11C68"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 80 то 90 фоиз</w:t>
      </w:r>
    </w:p>
    <w:p w14:paraId="056BA12B"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B)70 то 85 фоиз </w:t>
      </w:r>
    </w:p>
    <w:p w14:paraId="0D12AADE"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C)65 то 80 фоииз</w:t>
      </w:r>
    </w:p>
    <w:p w14:paraId="2031BBA0"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 60 то 75 фоиз</w:t>
      </w:r>
    </w:p>
    <w:p w14:paraId="2EF7ACB6" w14:textId="77777777" w:rsidR="00A616E5" w:rsidRPr="00BF56B1" w:rsidRDefault="00043881"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119.</w:t>
      </w:r>
      <w:r w:rsidR="00A616E5" w:rsidRPr="00BF56B1">
        <w:rPr>
          <w:rFonts w:ascii="Times New Roman" w:hAnsi="Times New Roman" w:cs="Times New Roman"/>
          <w:sz w:val="28"/>
          <w:szCs w:val="28"/>
          <w:lang w:val="tg-Cyrl-TJ"/>
        </w:rPr>
        <w:t xml:space="preserve"> Кадом файласуф иниститути ҳуқуқро асос  ташаккулёбии ҷомеаи шаҳрвандӣ номида буд?</w:t>
      </w:r>
    </w:p>
    <w:p w14:paraId="6EA995CF" w14:textId="77777777" w:rsidR="00A616E5" w:rsidRPr="00EA5117"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w:t>
      </w:r>
      <w:r w:rsidR="00EA5117">
        <w:rPr>
          <w:rFonts w:ascii="Times New Roman" w:hAnsi="Times New Roman" w:cs="Times New Roman"/>
          <w:sz w:val="28"/>
          <w:szCs w:val="28"/>
          <w:lang w:val="tg-Cyrl-TJ"/>
        </w:rPr>
        <w:t xml:space="preserve"> Ҷ.Лок</w:t>
      </w:r>
    </w:p>
    <w:p w14:paraId="7AE52247"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w:t>
      </w:r>
      <w:r w:rsidR="00EA5117">
        <w:rPr>
          <w:rFonts w:ascii="Times New Roman" w:hAnsi="Times New Roman" w:cs="Times New Roman"/>
          <w:sz w:val="28"/>
          <w:szCs w:val="28"/>
          <w:lang w:val="tg-Cyrl-TJ"/>
        </w:rPr>
        <w:t xml:space="preserve"> Т.Гобс</w:t>
      </w:r>
    </w:p>
    <w:p w14:paraId="4360F634"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И. Кант</w:t>
      </w:r>
    </w:p>
    <w:p w14:paraId="79D1FED5"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w:t>
      </w:r>
      <w:r w:rsidR="00EA5117">
        <w:rPr>
          <w:rFonts w:ascii="Times New Roman" w:hAnsi="Times New Roman" w:cs="Times New Roman"/>
          <w:sz w:val="28"/>
          <w:szCs w:val="28"/>
          <w:lang w:val="tg-Cyrl-TJ"/>
        </w:rPr>
        <w:t>ҳамаи ҷавобҳо дурустанд</w:t>
      </w:r>
    </w:p>
    <w:p w14:paraId="082A1856" w14:textId="77777777" w:rsidR="00A616E5" w:rsidRPr="00BF56B1" w:rsidRDefault="00043881"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120.</w:t>
      </w:r>
      <w:r w:rsidR="00A616E5" w:rsidRPr="00BF56B1">
        <w:rPr>
          <w:rFonts w:ascii="Times New Roman" w:hAnsi="Times New Roman" w:cs="Times New Roman"/>
          <w:sz w:val="28"/>
          <w:szCs w:val="28"/>
          <w:lang w:val="tg-Cyrl-TJ"/>
        </w:rPr>
        <w:t xml:space="preserve"> Дар давлатҳои Осиёи Маркази аз он ҷумла Тоҷикистон давлат нақши чиро иҷро мекунад?</w:t>
      </w:r>
    </w:p>
    <w:p w14:paraId="51F43E62"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A) </w:t>
      </w:r>
      <w:r w:rsidR="00EA5117">
        <w:rPr>
          <w:rFonts w:ascii="Times New Roman" w:hAnsi="Times New Roman" w:cs="Times New Roman"/>
          <w:sz w:val="28"/>
          <w:szCs w:val="28"/>
          <w:lang w:val="tg-Cyrl-TJ"/>
        </w:rPr>
        <w:t>ташкилотҳои ғайридавлатӣ</w:t>
      </w:r>
    </w:p>
    <w:p w14:paraId="220A16B6"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w:t>
      </w:r>
      <w:r w:rsidR="00EA5117">
        <w:rPr>
          <w:rFonts w:ascii="Times New Roman" w:hAnsi="Times New Roman" w:cs="Times New Roman"/>
          <w:sz w:val="28"/>
          <w:szCs w:val="28"/>
          <w:lang w:val="tg-Cyrl-TJ"/>
        </w:rPr>
        <w:t>ташкилотҳои давлатӣ</w:t>
      </w:r>
    </w:p>
    <w:p w14:paraId="7816072D" w14:textId="77777777" w:rsidR="00A616E5" w:rsidRPr="00BF56B1" w:rsidRDefault="00EA5117"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C) ин</w:t>
      </w:r>
      <w:r w:rsidR="00A616E5" w:rsidRPr="00BF56B1">
        <w:rPr>
          <w:rFonts w:ascii="Times New Roman" w:hAnsi="Times New Roman" w:cs="Times New Roman"/>
          <w:sz w:val="28"/>
          <w:szCs w:val="28"/>
          <w:lang w:val="tg-Cyrl-TJ"/>
        </w:rPr>
        <w:t>ст</w:t>
      </w:r>
      <w:r>
        <w:rPr>
          <w:rFonts w:ascii="Times New Roman" w:hAnsi="Times New Roman" w:cs="Times New Roman"/>
          <w:sz w:val="28"/>
          <w:szCs w:val="28"/>
          <w:lang w:val="tg-Cyrl-TJ"/>
        </w:rPr>
        <w:t>ит</w:t>
      </w:r>
      <w:r w:rsidR="00A616E5" w:rsidRPr="00BF56B1">
        <w:rPr>
          <w:rFonts w:ascii="Times New Roman" w:hAnsi="Times New Roman" w:cs="Times New Roman"/>
          <w:sz w:val="28"/>
          <w:szCs w:val="28"/>
          <w:lang w:val="tg-Cyrl-TJ"/>
        </w:rPr>
        <w:t>утҳои сиёс</w:t>
      </w:r>
      <w:r>
        <w:rPr>
          <w:rFonts w:ascii="Times New Roman" w:hAnsi="Times New Roman" w:cs="Times New Roman"/>
          <w:sz w:val="28"/>
          <w:szCs w:val="28"/>
          <w:lang w:val="tg-Cyrl-TJ"/>
        </w:rPr>
        <w:t>и</w:t>
      </w:r>
      <w:r w:rsidR="00A616E5" w:rsidRPr="00BF56B1">
        <w:rPr>
          <w:rFonts w:ascii="Times New Roman" w:hAnsi="Times New Roman" w:cs="Times New Roman"/>
          <w:sz w:val="28"/>
          <w:szCs w:val="28"/>
          <w:lang w:val="tg-Cyrl-TJ"/>
        </w:rPr>
        <w:t xml:space="preserve">ӣ </w:t>
      </w:r>
    </w:p>
    <w:p w14:paraId="001E38FF"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w:t>
      </w:r>
      <w:r w:rsidR="00EA5117">
        <w:rPr>
          <w:rFonts w:ascii="Times New Roman" w:hAnsi="Times New Roman" w:cs="Times New Roman"/>
          <w:sz w:val="28"/>
          <w:szCs w:val="28"/>
          <w:lang w:val="tg-Cyrl-TJ"/>
        </w:rPr>
        <w:t xml:space="preserve"> ҳамаи ҷавобҳо дурустанд</w:t>
      </w:r>
    </w:p>
    <w:p w14:paraId="227D347A" w14:textId="77777777" w:rsidR="00A616E5" w:rsidRPr="00BF56B1" w:rsidRDefault="00043881"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121.</w:t>
      </w:r>
      <w:r w:rsidR="00A616E5" w:rsidRPr="00BF56B1">
        <w:rPr>
          <w:rFonts w:ascii="Times New Roman" w:hAnsi="Times New Roman" w:cs="Times New Roman"/>
          <w:sz w:val="28"/>
          <w:szCs w:val="28"/>
          <w:lang w:val="tg-Cyrl-TJ"/>
        </w:rPr>
        <w:t xml:space="preserve"> Унсури асосӣ ва меҳвари ҷомеаи шаҳрвандӣ чи мебошад?</w:t>
      </w:r>
    </w:p>
    <w:p w14:paraId="3852FBBF"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 сиёсат</w:t>
      </w:r>
    </w:p>
    <w:p w14:paraId="6290A4ED"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 адолат</w:t>
      </w:r>
    </w:p>
    <w:p w14:paraId="6214106E"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ҳуқуққ</w:t>
      </w:r>
    </w:p>
    <w:p w14:paraId="36C74139"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D) фарҳанг </w:t>
      </w:r>
    </w:p>
    <w:p w14:paraId="151E0BD0" w14:textId="77777777" w:rsidR="00A616E5" w:rsidRPr="00BF56B1" w:rsidRDefault="00043881"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122.</w:t>
      </w:r>
      <w:r w:rsidR="00A616E5" w:rsidRPr="00BF56B1">
        <w:rPr>
          <w:rFonts w:ascii="Times New Roman" w:hAnsi="Times New Roman" w:cs="Times New Roman"/>
          <w:sz w:val="28"/>
          <w:szCs w:val="28"/>
          <w:lang w:val="tg-Cyrl-TJ"/>
        </w:rPr>
        <w:t xml:space="preserve"> Асоси иқтисодии ҷомеаи шаҳрвандиро чи ташкил медиҳад?</w:t>
      </w:r>
    </w:p>
    <w:p w14:paraId="3CB7F7D0"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A) меҳнати озод </w:t>
      </w:r>
    </w:p>
    <w:p w14:paraId="78AACAD0"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B) соҳибкории озод </w:t>
      </w:r>
    </w:p>
    <w:p w14:paraId="4B338F1D"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C)моликияти хусусӣ, бозор ва рақобати солим</w:t>
      </w:r>
    </w:p>
    <w:p w14:paraId="140627A0"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 моликияти хусусӣ</w:t>
      </w:r>
    </w:p>
    <w:p w14:paraId="4B2AE1AB" w14:textId="77777777" w:rsidR="00A616E5" w:rsidRPr="00BF56B1" w:rsidRDefault="00043881"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lastRenderedPageBreak/>
        <w:t>123.</w:t>
      </w:r>
      <w:r w:rsidR="00A616E5" w:rsidRPr="00BF56B1">
        <w:rPr>
          <w:rFonts w:ascii="Times New Roman" w:hAnsi="Times New Roman" w:cs="Times New Roman"/>
          <w:sz w:val="28"/>
          <w:szCs w:val="28"/>
          <w:lang w:val="tg-Cyrl-TJ"/>
        </w:rPr>
        <w:t xml:space="preserve"> Дар доираи ҳуқуқу озодиҳои инсон фазои мустақили иҷтимоие</w:t>
      </w:r>
      <w:r w:rsidR="00EA5117">
        <w:rPr>
          <w:rFonts w:ascii="Times New Roman" w:hAnsi="Times New Roman" w:cs="Times New Roman"/>
          <w:sz w:val="28"/>
          <w:szCs w:val="28"/>
          <w:lang w:val="tg-Cyrl-TJ"/>
        </w:rPr>
        <w:t xml:space="preserve"> пайдо мешавад ки онро чӣ</w:t>
      </w:r>
      <w:r w:rsidR="00A616E5" w:rsidRPr="00BF56B1">
        <w:rPr>
          <w:rFonts w:ascii="Times New Roman" w:hAnsi="Times New Roman" w:cs="Times New Roman"/>
          <w:sz w:val="28"/>
          <w:szCs w:val="28"/>
          <w:lang w:val="tg-Cyrl-TJ"/>
        </w:rPr>
        <w:t xml:space="preserve"> меноманд?</w:t>
      </w:r>
    </w:p>
    <w:p w14:paraId="47202DF8"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w:t>
      </w:r>
      <w:r w:rsidR="00EA5117">
        <w:rPr>
          <w:rFonts w:ascii="Times New Roman" w:hAnsi="Times New Roman" w:cs="Times New Roman"/>
          <w:sz w:val="28"/>
          <w:szCs w:val="28"/>
          <w:lang w:val="tg-Cyrl-TJ"/>
        </w:rPr>
        <w:t xml:space="preserve"> фазои иҷтимоӣ</w:t>
      </w:r>
    </w:p>
    <w:p w14:paraId="38905C8F"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w:t>
      </w:r>
      <w:r w:rsidR="00EA5117">
        <w:rPr>
          <w:rFonts w:ascii="Times New Roman" w:hAnsi="Times New Roman" w:cs="Times New Roman"/>
          <w:sz w:val="28"/>
          <w:szCs w:val="28"/>
          <w:lang w:val="tg-Cyrl-TJ"/>
        </w:rPr>
        <w:t xml:space="preserve"> фазои бороҳат</w:t>
      </w:r>
    </w:p>
    <w:p w14:paraId="153BAF25"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фазои ҳаётии ҷомеаи шаҳрванд</w:t>
      </w:r>
      <w:r w:rsidR="00EA5117">
        <w:rPr>
          <w:rFonts w:ascii="Times New Roman" w:hAnsi="Times New Roman" w:cs="Times New Roman"/>
          <w:sz w:val="28"/>
          <w:szCs w:val="28"/>
          <w:lang w:val="tg-Cyrl-TJ"/>
        </w:rPr>
        <w:t>и</w:t>
      </w:r>
      <w:r w:rsidRPr="00BF56B1">
        <w:rPr>
          <w:rFonts w:ascii="Times New Roman" w:hAnsi="Times New Roman" w:cs="Times New Roman"/>
          <w:sz w:val="28"/>
          <w:szCs w:val="28"/>
          <w:lang w:val="tg-Cyrl-TJ"/>
        </w:rPr>
        <w:t xml:space="preserve">ӣ </w:t>
      </w:r>
    </w:p>
    <w:p w14:paraId="2DBAE613"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w:t>
      </w:r>
      <w:r w:rsidR="00EA5117">
        <w:rPr>
          <w:rFonts w:ascii="Times New Roman" w:hAnsi="Times New Roman" w:cs="Times New Roman"/>
          <w:sz w:val="28"/>
          <w:szCs w:val="28"/>
          <w:lang w:val="tg-Cyrl-TJ"/>
        </w:rPr>
        <w:t xml:space="preserve"> ҳамаи ҷавобҳо дурустанд</w:t>
      </w:r>
    </w:p>
    <w:p w14:paraId="76193340" w14:textId="77777777" w:rsidR="00A616E5" w:rsidRPr="00BF56B1" w:rsidRDefault="00043881"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124.</w:t>
      </w:r>
      <w:r w:rsidR="00A616E5" w:rsidRPr="00BF56B1">
        <w:rPr>
          <w:rFonts w:ascii="Times New Roman" w:hAnsi="Times New Roman" w:cs="Times New Roman"/>
          <w:sz w:val="28"/>
          <w:szCs w:val="28"/>
          <w:lang w:val="tg-Cyrl-TJ"/>
        </w:rPr>
        <w:t xml:space="preserve"> Рафтори ҳуқуқии одамон барои чи замина аст?</w:t>
      </w:r>
    </w:p>
    <w:p w14:paraId="3FD021F9"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w:t>
      </w:r>
      <w:r w:rsidR="00EA5117">
        <w:rPr>
          <w:rFonts w:ascii="Times New Roman" w:hAnsi="Times New Roman" w:cs="Times New Roman"/>
          <w:sz w:val="28"/>
          <w:szCs w:val="28"/>
          <w:lang w:val="tg-Cyrl-TJ"/>
        </w:rPr>
        <w:t>барои ҳаёти сазовор</w:t>
      </w:r>
    </w:p>
    <w:p w14:paraId="2EB433BC"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w:t>
      </w:r>
      <w:r w:rsidR="00EA5117">
        <w:rPr>
          <w:rFonts w:ascii="Times New Roman" w:hAnsi="Times New Roman" w:cs="Times New Roman"/>
          <w:sz w:val="28"/>
          <w:szCs w:val="28"/>
          <w:lang w:val="tg-Cyrl-TJ"/>
        </w:rPr>
        <w:t xml:space="preserve"> барои ҳаёти хуб</w:t>
      </w:r>
    </w:p>
    <w:p w14:paraId="52318AD0"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барои ҳаёти шоиста ва сазовор</w:t>
      </w:r>
    </w:p>
    <w:p w14:paraId="51A72D65"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w:t>
      </w:r>
      <w:r w:rsidR="00EA5117">
        <w:rPr>
          <w:rFonts w:ascii="Times New Roman" w:hAnsi="Times New Roman" w:cs="Times New Roman"/>
          <w:sz w:val="28"/>
          <w:szCs w:val="28"/>
          <w:lang w:val="tg-Cyrl-TJ"/>
        </w:rPr>
        <w:t>ҳамаи ҷавобҳо дурустанд</w:t>
      </w:r>
    </w:p>
    <w:p w14:paraId="158561BF" w14:textId="77777777" w:rsidR="00A616E5" w:rsidRPr="00BF56B1" w:rsidRDefault="00043881"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 xml:space="preserve">125. </w:t>
      </w:r>
      <w:r w:rsidR="00A616E5" w:rsidRPr="00BF56B1">
        <w:rPr>
          <w:rFonts w:ascii="Times New Roman" w:hAnsi="Times New Roman" w:cs="Times New Roman"/>
          <w:sz w:val="28"/>
          <w:szCs w:val="28"/>
          <w:lang w:val="tg-Cyrl-TJ"/>
        </w:rPr>
        <w:t>”Чӣ қадаре, ки ҷомеаи шаҳрвандӣ дар қобилияти худ ба худидоракунӣ боварӣ пайдо намояд, ҳамон қадар ниёзмандӣ ва талаботи он ба институтҳои ҳокимияти  давлатӣ кам мегардад...”   ақидаи кадом донишманд аст?</w:t>
      </w:r>
    </w:p>
    <w:p w14:paraId="39039F00"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 А Миграниян</w:t>
      </w:r>
    </w:p>
    <w:p w14:paraId="5AF788D5"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 Ҷон Локк</w:t>
      </w:r>
    </w:p>
    <w:p w14:paraId="6549384E"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Ҷон Кинн</w:t>
      </w:r>
    </w:p>
    <w:p w14:paraId="4501FBE0"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D) Гоббос </w:t>
      </w:r>
    </w:p>
    <w:p w14:paraId="78289DA8"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12</w:t>
      </w:r>
      <w:r w:rsidR="00043881">
        <w:rPr>
          <w:rFonts w:ascii="Times New Roman" w:hAnsi="Times New Roman" w:cs="Times New Roman"/>
          <w:sz w:val="28"/>
          <w:szCs w:val="28"/>
          <w:lang w:val="tg-Cyrl-TJ"/>
        </w:rPr>
        <w:t>6.</w:t>
      </w:r>
      <w:r w:rsidRPr="00BF56B1">
        <w:rPr>
          <w:rFonts w:ascii="Times New Roman" w:hAnsi="Times New Roman" w:cs="Times New Roman"/>
          <w:sz w:val="28"/>
          <w:szCs w:val="28"/>
          <w:lang w:val="tg-Cyrl-TJ"/>
        </w:rPr>
        <w:t xml:space="preserve"> Бисёре аз мутафаккирон барои асоснок кардани мафҳуми “ мавқеи шаҳрвандӣ”  чанд қисмати муҳимро ҷудо кардаанд?  </w:t>
      </w:r>
    </w:p>
    <w:p w14:paraId="49353BB4"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 2 қисмат</w:t>
      </w:r>
    </w:p>
    <w:p w14:paraId="1A404408"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B) 5 қисмат </w:t>
      </w:r>
    </w:p>
    <w:p w14:paraId="2E7EA001" w14:textId="77777777" w:rsidR="00A616E5" w:rsidRPr="00BF56B1" w:rsidRDefault="00A616E5" w:rsidP="00A616E5">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C) 3 қисматт </w:t>
      </w:r>
    </w:p>
    <w:p w14:paraId="4ACD0993" w14:textId="77777777" w:rsidR="00245D83" w:rsidRDefault="00245D83" w:rsidP="00A616E5">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D) 4 қисмат</w:t>
      </w:r>
    </w:p>
    <w:p w14:paraId="36F5239F"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 xml:space="preserve">127. </w:t>
      </w:r>
      <w:r w:rsidRPr="0067369F">
        <w:rPr>
          <w:rFonts w:ascii="Times New Roman" w:hAnsi="Times New Roman" w:cs="Times New Roman"/>
          <w:sz w:val="28"/>
          <w:szCs w:val="28"/>
          <w:lang w:val="tg-Cyrl-TJ"/>
        </w:rPr>
        <w:t>Мафҳуми “Давлати иҷтимоӣ” дар кадом аср пайдо шудааст?</w:t>
      </w:r>
    </w:p>
    <w:p w14:paraId="75644EB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асри XV</w:t>
      </w:r>
    </w:p>
    <w:p w14:paraId="242CDF62"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B)асри XVIII</w:t>
      </w:r>
    </w:p>
    <w:p w14:paraId="688273B6"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миёнаи асри XX</w:t>
      </w:r>
    </w:p>
    <w:p w14:paraId="6F9E0766"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D)асри Х1Х</w:t>
      </w:r>
    </w:p>
    <w:p w14:paraId="1C8EBEA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lastRenderedPageBreak/>
        <w:t xml:space="preserve">128. </w:t>
      </w:r>
      <w:r w:rsidRPr="0067369F">
        <w:rPr>
          <w:rFonts w:ascii="Times New Roman" w:hAnsi="Times New Roman" w:cs="Times New Roman"/>
          <w:sz w:val="28"/>
          <w:szCs w:val="28"/>
          <w:lang w:val="tg-Cyrl-TJ"/>
        </w:rPr>
        <w:t>Мафҳуми “Давлати иҷтимоӣ” соли чанд ва аз тарафи кӣ пешниҳод гардида аст?</w:t>
      </w:r>
    </w:p>
    <w:p w14:paraId="2B35DEF9"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1960 Т. Гобс</w:t>
      </w:r>
    </w:p>
    <w:p w14:paraId="4CB7AE0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1800 Пейн</w:t>
      </w:r>
    </w:p>
    <w:p w14:paraId="3D9D2062"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1850 Лоренс фон Штейн</w:t>
      </w:r>
      <w:r>
        <w:rPr>
          <w:rFonts w:ascii="Times New Roman" w:hAnsi="Times New Roman" w:cs="Times New Roman"/>
          <w:sz w:val="28"/>
          <w:szCs w:val="28"/>
          <w:lang w:val="tg-Cyrl-TJ"/>
        </w:rPr>
        <w:t>н</w:t>
      </w:r>
    </w:p>
    <w:p w14:paraId="4FF02C83"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1920 Ж.Ж.Руссо</w:t>
      </w:r>
    </w:p>
    <w:p w14:paraId="4BE8806B"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129</w:t>
      </w:r>
      <w:r w:rsidRPr="0067369F">
        <w:rPr>
          <w:rFonts w:ascii="Times New Roman" w:hAnsi="Times New Roman" w:cs="Times New Roman"/>
          <w:sz w:val="28"/>
          <w:szCs w:val="28"/>
          <w:lang w:val="tg-Cyrl-TJ"/>
        </w:rPr>
        <w:t>. Дар кадом моддаи Конститутсияи Ҷумҳурии Тоҷикистон дар бораи давлати иҷтимоӣ сухан меравад?</w:t>
      </w:r>
    </w:p>
    <w:p w14:paraId="3193791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моддаи 99</w:t>
      </w:r>
    </w:p>
    <w:p w14:paraId="019A2B20"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моддаи 88</w:t>
      </w:r>
    </w:p>
    <w:p w14:paraId="12751915"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моддаи 1</w:t>
      </w:r>
    </w:p>
    <w:p w14:paraId="315005C9"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моддаи 77</w:t>
      </w:r>
    </w:p>
    <w:p w14:paraId="65FAB61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130</w:t>
      </w:r>
      <w:r w:rsidRPr="0067369F">
        <w:rPr>
          <w:rFonts w:ascii="Times New Roman" w:hAnsi="Times New Roman" w:cs="Times New Roman"/>
          <w:sz w:val="28"/>
          <w:szCs w:val="28"/>
          <w:lang w:val="tg-Cyrl-TJ"/>
        </w:rPr>
        <w:t>. Чанд модели давлати некуаҳвол мавҷуд аст?</w:t>
      </w:r>
    </w:p>
    <w:p w14:paraId="5E2960AB"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8</w:t>
      </w:r>
    </w:p>
    <w:p w14:paraId="746E7874"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B)6</w:t>
      </w:r>
    </w:p>
    <w:p w14:paraId="4D0FEF6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C)3 модел</w:t>
      </w:r>
    </w:p>
    <w:p w14:paraId="7760269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D)1</w:t>
      </w:r>
    </w:p>
    <w:p w14:paraId="3EB58FC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131</w:t>
      </w:r>
      <w:r w:rsidRPr="0067369F">
        <w:rPr>
          <w:rFonts w:ascii="Times New Roman" w:hAnsi="Times New Roman" w:cs="Times New Roman"/>
          <w:sz w:val="28"/>
          <w:szCs w:val="28"/>
          <w:lang w:val="tg-Cyrl-TJ"/>
        </w:rPr>
        <w:t>. Моделҳои давлати некӯаҳвол кадомҳоянд?</w:t>
      </w:r>
    </w:p>
    <w:p w14:paraId="565A8B9B"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либералӣ</w:t>
      </w:r>
    </w:p>
    <w:p w14:paraId="6AAA94D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демократӣ</w:t>
      </w:r>
    </w:p>
    <w:p w14:paraId="2D1E078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либералӣ, консервативӣ,  сотсиал-демократӣ</w:t>
      </w:r>
    </w:p>
    <w:p w14:paraId="7412A73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 иҷтимоӣ </w:t>
      </w:r>
    </w:p>
    <w:p w14:paraId="0AA50002"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 xml:space="preserve">132. </w:t>
      </w:r>
      <w:r w:rsidRPr="0067369F">
        <w:rPr>
          <w:rFonts w:ascii="Times New Roman" w:hAnsi="Times New Roman" w:cs="Times New Roman"/>
          <w:sz w:val="28"/>
          <w:szCs w:val="28"/>
          <w:lang w:val="tg-Cyrl-TJ"/>
        </w:rPr>
        <w:t>10. Мафҳуми “ҷомеаи шаҳрвандӣ” дар кадом аср пайдо шудааст?</w:t>
      </w:r>
    </w:p>
    <w:p w14:paraId="76FE144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XVI</w:t>
      </w:r>
    </w:p>
    <w:p w14:paraId="0C5CF9E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B)XX</w:t>
      </w:r>
    </w:p>
    <w:p w14:paraId="65EBF466"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C)асри XVII</w:t>
      </w:r>
    </w:p>
    <w:p w14:paraId="280BD2F5"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D)XIX</w:t>
      </w:r>
    </w:p>
    <w:p w14:paraId="68A8DC0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133</w:t>
      </w:r>
      <w:r w:rsidRPr="0067369F">
        <w:rPr>
          <w:rFonts w:ascii="Times New Roman" w:hAnsi="Times New Roman" w:cs="Times New Roman"/>
          <w:sz w:val="28"/>
          <w:szCs w:val="28"/>
          <w:lang w:val="tg-Cyrl-TJ"/>
        </w:rPr>
        <w:t>. Аввалин маротиба мафҳуми “Ҷомеаи шаҳрвандӣ”-ро кадом олимон истифода бурдаанд?</w:t>
      </w:r>
    </w:p>
    <w:p w14:paraId="310E6013"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Гегел</w:t>
      </w:r>
    </w:p>
    <w:p w14:paraId="0F8876B9"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 xml:space="preserve">B)Пейн </w:t>
      </w:r>
    </w:p>
    <w:p w14:paraId="013F451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C)Т.Гротский ва Т.Гоббс</w:t>
      </w:r>
    </w:p>
    <w:p w14:paraId="734956F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D)Ҷон Лок</w:t>
      </w:r>
    </w:p>
    <w:p w14:paraId="5F995D7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134</w:t>
      </w:r>
      <w:r w:rsidRPr="0067369F">
        <w:rPr>
          <w:rFonts w:ascii="Times New Roman" w:hAnsi="Times New Roman" w:cs="Times New Roman"/>
          <w:sz w:val="28"/>
          <w:szCs w:val="28"/>
          <w:lang w:val="tg-Cyrl-TJ"/>
        </w:rPr>
        <w:t>. Н.Макиввелли се арзиши пурқиммати ҷомеаи шаҳрвандиро ошкор кардааст, кадомҳоянд?</w:t>
      </w:r>
    </w:p>
    <w:p w14:paraId="19A3F55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сулҳ, ваҳдат, амният</w:t>
      </w:r>
    </w:p>
    <w:p w14:paraId="420843F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B)истифода ва роҳат ёфтан аз маводҳои ва боигарии хеш</w:t>
      </w:r>
    </w:p>
    <w:p w14:paraId="5224B632"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C)сулҳ ва амнияти шаҳрвандон, истифода ва роҳат ёфтан аз маводҳои ва боигарии хеш, ҳуқуқи ҳар кас ба эътиқод ва ҳимояи онн.</w:t>
      </w:r>
    </w:p>
    <w:p w14:paraId="656E76F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D)ҳуқуқи ҳар кас ба эътиқод ва ҳимояи он</w:t>
      </w:r>
    </w:p>
    <w:p w14:paraId="59D7345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13</w:t>
      </w:r>
      <w:r>
        <w:rPr>
          <w:rFonts w:ascii="Times New Roman" w:hAnsi="Times New Roman" w:cs="Times New Roman"/>
          <w:sz w:val="28"/>
          <w:szCs w:val="28"/>
          <w:lang w:val="tg-Cyrl-TJ"/>
        </w:rPr>
        <w:t>5</w:t>
      </w:r>
      <w:r w:rsidRPr="0067369F">
        <w:rPr>
          <w:rFonts w:ascii="Times New Roman" w:hAnsi="Times New Roman" w:cs="Times New Roman"/>
          <w:sz w:val="28"/>
          <w:szCs w:val="28"/>
          <w:lang w:val="tg-Cyrl-TJ"/>
        </w:rPr>
        <w:t>. Гегел дар  асараш “Фалсафаи ҳуқуқ” кадом масъаларо мавриди таҳлилу таҳқиқ қарор додааст?</w:t>
      </w:r>
    </w:p>
    <w:p w14:paraId="3000513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A)давлати некӯаҳвол </w:t>
      </w:r>
    </w:p>
    <w:p w14:paraId="17396442"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B)давлати демократӣ</w:t>
      </w:r>
    </w:p>
    <w:p w14:paraId="0FC7FC50"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C)ҷомеаи шаҳрвандӣӣ</w:t>
      </w:r>
    </w:p>
    <w:p w14:paraId="062755B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D)давлати иҷтимоӣ </w:t>
      </w:r>
    </w:p>
    <w:p w14:paraId="2E10205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136</w:t>
      </w:r>
      <w:r w:rsidRPr="0067369F">
        <w:rPr>
          <w:rFonts w:ascii="Times New Roman" w:hAnsi="Times New Roman" w:cs="Times New Roman"/>
          <w:sz w:val="28"/>
          <w:szCs w:val="28"/>
          <w:lang w:val="tg-Cyrl-TJ"/>
        </w:rPr>
        <w:t>. Ҷомеаи шаҳрвандӣ кадом унсурҳоро фаро мегирад?</w:t>
      </w:r>
    </w:p>
    <w:p w14:paraId="3BB5F27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A)иқтисодиёт, фарҳанг.</w:t>
      </w:r>
    </w:p>
    <w:p w14:paraId="4E247E6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B)фарҳанг, идеология</w:t>
      </w:r>
    </w:p>
    <w:p w14:paraId="6912ED5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C)иқтисодиёт, фарҳанг, идеология ва ҳаракатҳои ҷамъиятиеро, ки дар заминаи онҳо мураттаб гардидаанд, фаро мегирад.</w:t>
      </w:r>
    </w:p>
    <w:p w14:paraId="16282954"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D)идеология ва ҳаракатҳои ҷамъияӣ</w:t>
      </w:r>
    </w:p>
    <w:p w14:paraId="1DC6459F"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137</w:t>
      </w:r>
      <w:r w:rsidRPr="0067369F">
        <w:rPr>
          <w:rFonts w:ascii="Times New Roman" w:hAnsi="Times New Roman" w:cs="Times New Roman"/>
          <w:sz w:val="28"/>
          <w:szCs w:val="28"/>
          <w:lang w:val="tg-Cyrl-TJ"/>
        </w:rPr>
        <w:t>. А.Мигранян зери мафҳуми “ҷомеаи шаҳрвандӣ” кадом намуди муносибатҳоро  мефаҳмид?</w:t>
      </w:r>
    </w:p>
    <w:p w14:paraId="5A69B0E3"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A)муносибатҳои ғайрирасмӣ, иқтисодӣ</w:t>
      </w:r>
    </w:p>
    <w:p w14:paraId="23B3E349"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B)иқтисодӣ,  ахлоқӣ, динӣ,  миллӣ</w:t>
      </w:r>
    </w:p>
    <w:p w14:paraId="472333CC"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C)муносибатҳои ғайрирасмӣ, иқтисодӣ,  ахлоқӣ, динӣ,  миллӣ ва ғайраа.</w:t>
      </w:r>
    </w:p>
    <w:p w14:paraId="2C86EF8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D)ахлоқӣ, динӣ,  миллӣ</w:t>
      </w:r>
    </w:p>
    <w:p w14:paraId="4F9EEBE6"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138</w:t>
      </w:r>
      <w:r w:rsidRPr="0067369F">
        <w:rPr>
          <w:rFonts w:ascii="Times New Roman" w:hAnsi="Times New Roman" w:cs="Times New Roman"/>
          <w:sz w:val="28"/>
          <w:szCs w:val="28"/>
          <w:lang w:val="tg-Cyrl-TJ"/>
        </w:rPr>
        <w:t>. Ҷомеаи шаҳрвандӣ чи гуна ҷомеаи аст?</w:t>
      </w:r>
    </w:p>
    <w:p w14:paraId="1ECCADB3"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A)ҷомеаи феодалӣ, сотсиолистӣ</w:t>
      </w:r>
    </w:p>
    <w:p w14:paraId="2D306905" w14:textId="77777777" w:rsidR="00245D83" w:rsidRPr="0067369F" w:rsidRDefault="00245D83" w:rsidP="00245D83">
      <w:pPr>
        <w:tabs>
          <w:tab w:val="left" w:pos="0"/>
        </w:tabs>
        <w:spacing w:after="0" w:line="360" w:lineRule="auto"/>
        <w:jc w:val="both"/>
        <w:rPr>
          <w:rFonts w:ascii="Times New Roman" w:hAnsi="Times New Roman" w:cs="Times New Roman"/>
          <w:i/>
          <w:iCs/>
          <w:sz w:val="28"/>
          <w:szCs w:val="28"/>
          <w:lang w:val="tg-Cyrl-TJ"/>
        </w:rPr>
      </w:pPr>
      <w:r w:rsidRPr="0067369F">
        <w:rPr>
          <w:rFonts w:ascii="Times New Roman" w:hAnsi="Times New Roman" w:cs="Times New Roman"/>
          <w:sz w:val="28"/>
          <w:szCs w:val="28"/>
          <w:lang w:val="tg-Cyrl-TJ"/>
        </w:rPr>
        <w:lastRenderedPageBreak/>
        <w:t>B)сотсиолистӣ, капиталистӣ</w:t>
      </w:r>
    </w:p>
    <w:p w14:paraId="3539B91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ҷомеаи инсонӣӣ</w:t>
      </w:r>
    </w:p>
    <w:p w14:paraId="027F4E4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D)ҳуқуқбунёд </w:t>
      </w:r>
    </w:p>
    <w:p w14:paraId="68EAAAD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139</w:t>
      </w:r>
      <w:r w:rsidRPr="0067369F">
        <w:rPr>
          <w:rFonts w:ascii="Times New Roman" w:hAnsi="Times New Roman" w:cs="Times New Roman"/>
          <w:sz w:val="28"/>
          <w:szCs w:val="28"/>
          <w:lang w:val="tg-Cyrl-TJ"/>
        </w:rPr>
        <w:t>. Кадом олим тарафдори шакли омехтаи идораи давлат ва низоми давлатдорӣ буд, ки ҳам шоҳигарӣ (монархия), ҳам ашрофсолорӣ (аристрократия) ва ҳам мардумсолори (де- мократия)-ро дар худ таҷассум карда бошад, то онҳо та- вонанд ҳамдигарро назорат кунанд ва такмил диҳанд?</w:t>
      </w:r>
    </w:p>
    <w:p w14:paraId="0DAA05E2"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A)Ж.Ж.Руссо </w:t>
      </w:r>
    </w:p>
    <w:p w14:paraId="4EB0638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B)Т.Пейн</w:t>
      </w:r>
    </w:p>
    <w:p w14:paraId="5FE7F7C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C)Макиавеллии</w:t>
      </w:r>
    </w:p>
    <w:p w14:paraId="611897A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D)Г.Гротский</w:t>
      </w:r>
    </w:p>
    <w:p w14:paraId="077EDB2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140</w:t>
      </w:r>
      <w:r w:rsidRPr="0067369F">
        <w:rPr>
          <w:rFonts w:ascii="Times New Roman" w:hAnsi="Times New Roman" w:cs="Times New Roman"/>
          <w:sz w:val="28"/>
          <w:szCs w:val="28"/>
          <w:lang w:val="tg-Cyrl-TJ"/>
        </w:rPr>
        <w:t>. сатҳҳое,  ки дар он таҳкими демократия қарор мегирад,  кадомҳоянд ?</w:t>
      </w:r>
    </w:p>
    <w:p w14:paraId="28A94553"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идеология,  институтҳо</w:t>
      </w:r>
    </w:p>
    <w:p w14:paraId="00D54DCF"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B)институтҳо, ҷомеаи шаҳрвандӣ</w:t>
      </w:r>
    </w:p>
    <w:p w14:paraId="1216AAB6"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C)идеология,  институтҳо, ҷомеаи шаҳрвандӣ</w:t>
      </w:r>
    </w:p>
    <w:p w14:paraId="0A9FB78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ҷомеаи шаҳрвандӣ</w:t>
      </w:r>
    </w:p>
    <w:p w14:paraId="2C515A6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141</w:t>
      </w:r>
      <w:r w:rsidRPr="0067369F">
        <w:rPr>
          <w:rFonts w:ascii="Times New Roman" w:hAnsi="Times New Roman" w:cs="Times New Roman"/>
          <w:sz w:val="28"/>
          <w:szCs w:val="28"/>
          <w:lang w:val="tg-Cyrl-TJ"/>
        </w:rPr>
        <w:t>. Хабермас нишон медиҳад, ки мафҳуми амали иҷтимоӣ 4 ҷиҳатро дар доро аст, онҳоро нишон диҳед?</w:t>
      </w:r>
    </w:p>
    <w:p w14:paraId="4804F545"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A)мафҳуми амали теологӣ, мафҳуми теологии амал, амали грамматикӣ</w:t>
      </w:r>
    </w:p>
    <w:p w14:paraId="014238D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B)мафҳуми амали теологӣ, амали коммуникативӣ. </w:t>
      </w:r>
    </w:p>
    <w:p w14:paraId="648B470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C)мафҳуми амали теологӣ, мафҳуми теологии амал, амали грамматикӣ, амали коммуникативӣӣ</w:t>
      </w:r>
    </w:p>
    <w:p w14:paraId="4E30B6D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D)мафҳуми теологии амал, амали грамматикӣ, амали коммуникативӣ</w:t>
      </w:r>
    </w:p>
    <w:p w14:paraId="3DE3B04C"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142</w:t>
      </w:r>
      <w:r w:rsidRPr="0067369F">
        <w:rPr>
          <w:rFonts w:ascii="Times New Roman" w:hAnsi="Times New Roman" w:cs="Times New Roman"/>
          <w:sz w:val="28"/>
          <w:szCs w:val="28"/>
          <w:lang w:val="tg-Cyrl-TJ"/>
        </w:rPr>
        <w:t>. Низоми олами ҳаёти ба 3 ҷузъ тақсим мешавад, онҳо кадомҳоянд:</w:t>
      </w:r>
    </w:p>
    <w:p w14:paraId="62EF2B0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A)олами субъективии таассуроти ботинӣ</w:t>
      </w:r>
    </w:p>
    <w:p w14:paraId="0C536A9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B)олами объективии фардҳо, олами иҷтимоии меъёрҳо</w:t>
      </w:r>
    </w:p>
    <w:p w14:paraId="772CE6A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C)олами объективии фардҳо, олами иҷтимоии меъёрҳо ва олами субъективии таассуроти ботинӣӣ</w:t>
      </w:r>
    </w:p>
    <w:p w14:paraId="1099F05C"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D)олами иҷтимоии меъёрҳо ва олами субъективии таассуроти ботинӣ</w:t>
      </w:r>
    </w:p>
    <w:p w14:paraId="7CA6C2C6"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lastRenderedPageBreak/>
        <w:t xml:space="preserve">143. </w:t>
      </w:r>
      <w:r w:rsidRPr="0067369F">
        <w:rPr>
          <w:rFonts w:ascii="Times New Roman" w:hAnsi="Times New Roman" w:cs="Times New Roman"/>
          <w:sz w:val="28"/>
          <w:szCs w:val="28"/>
          <w:lang w:val="tg-Cyrl-TJ"/>
        </w:rPr>
        <w:t>Муаррихи тоҷик Н.Негматов чанд минтақаи ҳудудӣ-таърихиро нишон медиҳад?</w:t>
      </w:r>
    </w:p>
    <w:p w14:paraId="248B1F7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A)1 минтақа </w:t>
      </w:r>
    </w:p>
    <w:p w14:paraId="0842E38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B)10 минтақа </w:t>
      </w:r>
    </w:p>
    <w:p w14:paraId="091FC74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C)3 минтақаа. </w:t>
      </w:r>
    </w:p>
    <w:p w14:paraId="232DA83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D)5 минтақа </w:t>
      </w:r>
    </w:p>
    <w:p w14:paraId="299B3E9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144</w:t>
      </w:r>
      <w:r w:rsidRPr="0067369F">
        <w:rPr>
          <w:rFonts w:ascii="Times New Roman" w:hAnsi="Times New Roman" w:cs="Times New Roman"/>
          <w:sz w:val="28"/>
          <w:szCs w:val="28"/>
          <w:lang w:val="tg-Cyrl-TJ"/>
        </w:rPr>
        <w:t>. Дар асри ХIX ва аввали асри XX дар Бухоро истилоҳи “маҳалла” ба кадом маъно истифода мешуд?</w:t>
      </w:r>
    </w:p>
    <w:p w14:paraId="43BDF7CF"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маҳаллаи истиқоматӣ</w:t>
      </w:r>
    </w:p>
    <w:p w14:paraId="69D893D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қисмати алоҳидаи шаҳр</w:t>
      </w:r>
    </w:p>
    <w:p w14:paraId="34ABAE0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C)қисмати алоҳидаи шаҳр (маҳаллаи европоиҳо) ва атрофи шаҳрр</w:t>
      </w:r>
    </w:p>
    <w:p w14:paraId="39408BC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атрофи шаҳр</w:t>
      </w:r>
    </w:p>
    <w:p w14:paraId="7C400CF6"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145</w:t>
      </w:r>
      <w:r w:rsidRPr="0067369F">
        <w:rPr>
          <w:rFonts w:ascii="Times New Roman" w:hAnsi="Times New Roman" w:cs="Times New Roman"/>
          <w:sz w:val="28"/>
          <w:szCs w:val="28"/>
          <w:lang w:val="tg-Cyrl-TJ"/>
        </w:rPr>
        <w:t>. Маҳаллаи истиқоматӣ дар Самарқанд ва Ҳирот дар асри XV ва XVII чӣ ном бурда мешуд?</w:t>
      </w:r>
    </w:p>
    <w:p w14:paraId="403E433C"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A)ҷои истиқомат </w:t>
      </w:r>
    </w:p>
    <w:p w14:paraId="2FA6370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B)маҳал</w:t>
      </w:r>
    </w:p>
    <w:p w14:paraId="1699E66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кӯй, кӯ, кӯчаа</w:t>
      </w:r>
    </w:p>
    <w:p w14:paraId="2928D59C"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D)кӯча </w:t>
      </w:r>
    </w:p>
    <w:p w14:paraId="1E97937F"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146</w:t>
      </w:r>
      <w:r w:rsidRPr="0067369F">
        <w:rPr>
          <w:rFonts w:ascii="Times New Roman" w:hAnsi="Times New Roman" w:cs="Times New Roman"/>
          <w:sz w:val="28"/>
          <w:szCs w:val="28"/>
          <w:lang w:val="tg-Cyrl-TJ"/>
        </w:rPr>
        <w:t>. Маҳалла аз тарафи ки идора карда мешуд?</w:t>
      </w:r>
    </w:p>
    <w:p w14:paraId="3802301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раиси вилоят</w:t>
      </w:r>
    </w:p>
    <w:p w14:paraId="46FC1B6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B)раиси ноҳия</w:t>
      </w:r>
    </w:p>
    <w:p w14:paraId="50B51776"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оқсақол-элликбошӣ(пятидесятник)</w:t>
      </w:r>
    </w:p>
    <w:p w14:paraId="4E51F52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раиси маҳалла</w:t>
      </w:r>
    </w:p>
    <w:p w14:paraId="39372A4B"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147</w:t>
      </w:r>
      <w:r w:rsidRPr="0067369F">
        <w:rPr>
          <w:rFonts w:ascii="Times New Roman" w:hAnsi="Times New Roman" w:cs="Times New Roman"/>
          <w:sz w:val="28"/>
          <w:szCs w:val="28"/>
          <w:lang w:val="tg-Cyrl-TJ"/>
        </w:rPr>
        <w:t>. Соли 1899 дар шаҳри Хуҷанд чанд элликбошӣ мавҷуд буд?</w:t>
      </w:r>
    </w:p>
    <w:p w14:paraId="145E5784"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A)11</w:t>
      </w:r>
    </w:p>
    <w:p w14:paraId="02501562"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B)100</w:t>
      </w:r>
    </w:p>
    <w:p w14:paraId="55510D7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116 тоо</w:t>
      </w:r>
    </w:p>
    <w:p w14:paraId="217D94C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D)88</w:t>
      </w:r>
    </w:p>
    <w:p w14:paraId="69C14FE9"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148</w:t>
      </w:r>
      <w:r w:rsidRPr="0067369F">
        <w:rPr>
          <w:rFonts w:ascii="Times New Roman" w:hAnsi="Times New Roman" w:cs="Times New Roman"/>
          <w:sz w:val="28"/>
          <w:szCs w:val="28"/>
          <w:lang w:val="tg-Cyrl-TJ"/>
        </w:rPr>
        <w:t>. Аломати асосии маҳалла дар шаҳри Хуҷанд чӣ ба шумор мерафт?</w:t>
      </w:r>
    </w:p>
    <w:p w14:paraId="382391A2"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хона</w:t>
      </w:r>
    </w:p>
    <w:p w14:paraId="4796D495"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 xml:space="preserve">B)ҳавлӣ </w:t>
      </w:r>
    </w:p>
    <w:p w14:paraId="00664514"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масҷидд</w:t>
      </w:r>
    </w:p>
    <w:p w14:paraId="6E74C7C9"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сарой</w:t>
      </w:r>
    </w:p>
    <w:p w14:paraId="11215AB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149</w:t>
      </w:r>
      <w:r w:rsidRPr="0067369F">
        <w:rPr>
          <w:rFonts w:ascii="Times New Roman" w:hAnsi="Times New Roman" w:cs="Times New Roman"/>
          <w:sz w:val="28"/>
          <w:szCs w:val="28"/>
          <w:lang w:val="tg-Cyrl-TJ"/>
        </w:rPr>
        <w:t>. Соли 1911 рӯйхати ҳавлиҳои маҳалҳои дар Қалъаи нави қисмати шаҳри Хуҷандбударо нишон диҳед?</w:t>
      </w:r>
    </w:p>
    <w:p w14:paraId="47A1E789"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A)Шайх-Тоҳир аҳ 56, Футабофон аз 61</w:t>
      </w:r>
    </w:p>
    <w:p w14:paraId="293C506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B)Бозори гузашта 25 ҳавлӣ, Шайх-Ислом 43</w:t>
      </w:r>
    </w:p>
    <w:p w14:paraId="09E667C0"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Бозори гузашта 25 ҳавлӣ, Шайх-Ислом 43, Шайх-Тоҳир аҳ 56, Футабофон аз 61, Пуларкиш аз 67 ва Дуюм Мулло аз 76 ҳавлӣӣ</w:t>
      </w:r>
    </w:p>
    <w:p w14:paraId="6726F7C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D)Пуларкиш аз 67 ва Дуюм Мулло аз 76 ҳавлӣ</w:t>
      </w:r>
    </w:p>
    <w:p w14:paraId="5CFC94F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150</w:t>
      </w:r>
      <w:r w:rsidRPr="0067369F">
        <w:rPr>
          <w:rFonts w:ascii="Times New Roman" w:hAnsi="Times New Roman" w:cs="Times New Roman"/>
          <w:sz w:val="28"/>
          <w:szCs w:val="28"/>
          <w:lang w:val="tg-Cyrl-TJ"/>
        </w:rPr>
        <w:t>. Бештар номгузории маҳаллҳо дар асоси чӣ ба роҳ монда мешуд?</w:t>
      </w:r>
    </w:p>
    <w:p w14:paraId="60EC85E0"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аз рӯйи ҷойгиршавии аҳолӣ</w:t>
      </w:r>
    </w:p>
    <w:p w14:paraId="6CD8C5A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ҳамаи ҷавобҳо нодурустанд</w:t>
      </w:r>
    </w:p>
    <w:p w14:paraId="53238B5B"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аз тарзи машғулиятҳои аҳолии маҳал ва аз рӯйи пасту хамии он.</w:t>
      </w:r>
    </w:p>
    <w:p w14:paraId="15A60D49"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 ҳамаи ҷавобҳо дурустанд </w:t>
      </w:r>
    </w:p>
    <w:p w14:paraId="1E585A3A" w14:textId="77777777" w:rsidR="00245D83" w:rsidRPr="0067369F" w:rsidRDefault="003D7C96"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151</w:t>
      </w:r>
      <w:r w:rsidR="00245D83" w:rsidRPr="0067369F">
        <w:rPr>
          <w:rFonts w:ascii="Times New Roman" w:hAnsi="Times New Roman" w:cs="Times New Roman"/>
          <w:sz w:val="28"/>
          <w:szCs w:val="28"/>
          <w:lang w:val="tg-Cyrl-TJ"/>
        </w:rPr>
        <w:t>. Оқсақол ва дигар шахсони маъмурии деҳот ба чанд сифат баромад мекарданд?</w:t>
      </w:r>
    </w:p>
    <w:p w14:paraId="3E8A191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A)3</w:t>
      </w:r>
      <w:r>
        <w:rPr>
          <w:rFonts w:ascii="Times New Roman" w:hAnsi="Times New Roman" w:cs="Times New Roman"/>
          <w:sz w:val="28"/>
          <w:szCs w:val="28"/>
          <w:lang w:val="tg-Cyrl-TJ"/>
        </w:rPr>
        <w:t xml:space="preserve"> </w:t>
      </w:r>
      <w:r w:rsidRPr="0067369F">
        <w:rPr>
          <w:rFonts w:ascii="Times New Roman" w:hAnsi="Times New Roman" w:cs="Times New Roman"/>
          <w:sz w:val="28"/>
          <w:szCs w:val="28"/>
          <w:lang w:val="tg-Cyrl-TJ"/>
        </w:rPr>
        <w:t>сифат</w:t>
      </w:r>
    </w:p>
    <w:p w14:paraId="52F18622"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4</w:t>
      </w:r>
      <w:r>
        <w:rPr>
          <w:rFonts w:ascii="Times New Roman" w:hAnsi="Times New Roman" w:cs="Times New Roman"/>
          <w:sz w:val="28"/>
          <w:szCs w:val="28"/>
          <w:lang w:val="tg-Cyrl-TJ"/>
        </w:rPr>
        <w:t xml:space="preserve"> </w:t>
      </w:r>
      <w:r w:rsidRPr="0067369F">
        <w:rPr>
          <w:rFonts w:ascii="Times New Roman" w:hAnsi="Times New Roman" w:cs="Times New Roman"/>
          <w:sz w:val="28"/>
          <w:szCs w:val="28"/>
          <w:lang w:val="tg-Cyrl-TJ"/>
        </w:rPr>
        <w:t>сифат</w:t>
      </w:r>
    </w:p>
    <w:p w14:paraId="16B3AD15"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2 сифатт</w:t>
      </w:r>
    </w:p>
    <w:p w14:paraId="0603B33C"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D)5</w:t>
      </w:r>
      <w:r>
        <w:rPr>
          <w:rFonts w:ascii="Times New Roman" w:hAnsi="Times New Roman" w:cs="Times New Roman"/>
          <w:sz w:val="28"/>
          <w:szCs w:val="28"/>
          <w:lang w:val="tg-Cyrl-TJ"/>
        </w:rPr>
        <w:t xml:space="preserve"> </w:t>
      </w:r>
      <w:r w:rsidRPr="0067369F">
        <w:rPr>
          <w:rFonts w:ascii="Times New Roman" w:hAnsi="Times New Roman" w:cs="Times New Roman"/>
          <w:sz w:val="28"/>
          <w:szCs w:val="28"/>
          <w:lang w:val="tg-Cyrl-TJ"/>
        </w:rPr>
        <w:t>сифат</w:t>
      </w:r>
    </w:p>
    <w:p w14:paraId="56FFA58A" w14:textId="77777777" w:rsidR="00245D83" w:rsidRPr="0067369F" w:rsidRDefault="003D7C96"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152</w:t>
      </w:r>
      <w:r w:rsidR="00245D83" w:rsidRPr="0067369F">
        <w:rPr>
          <w:rFonts w:ascii="Times New Roman" w:hAnsi="Times New Roman" w:cs="Times New Roman"/>
          <w:sz w:val="28"/>
          <w:szCs w:val="28"/>
          <w:lang w:val="tg-Cyrl-TJ"/>
        </w:rPr>
        <w:t>. Оқсақол ва дигар шахсони маъмурии деҳот ба 2 сифат баромад мекарданд, онҳоро нишон диҳед?</w:t>
      </w:r>
    </w:p>
    <w:p w14:paraId="287E876F"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A)раис ва элликбошӣ </w:t>
      </w:r>
    </w:p>
    <w:p w14:paraId="191E812C"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B)раис ва оқсақол</w:t>
      </w:r>
    </w:p>
    <w:p w14:paraId="424E3247"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ҳамчун намояндаи маъмурият дар деҳа ва дар як вақт ҳамчун намояндаи ҷомеаи деҳа.</w:t>
      </w:r>
    </w:p>
    <w:p w14:paraId="4CEB9799"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 ҳамаи ҷавобҳо дурустанд </w:t>
      </w:r>
    </w:p>
    <w:p w14:paraId="05239F34" w14:textId="77777777" w:rsidR="00245D83" w:rsidRPr="0067369F" w:rsidRDefault="0054495C"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153</w:t>
      </w:r>
      <w:r w:rsidR="00245D83" w:rsidRPr="0067369F">
        <w:rPr>
          <w:rFonts w:ascii="Times New Roman" w:hAnsi="Times New Roman" w:cs="Times New Roman"/>
          <w:sz w:val="28"/>
          <w:szCs w:val="28"/>
          <w:lang w:val="tg-Cyrl-TJ"/>
        </w:rPr>
        <w:t>. Кӣ ба сифати оқсақол интихоб мешуд?</w:t>
      </w:r>
    </w:p>
    <w:p w14:paraId="429F407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сарватсанд</w:t>
      </w:r>
    </w:p>
    <w:p w14:paraId="7279065F"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B) ҳакиму донишманд</w:t>
      </w:r>
    </w:p>
    <w:p w14:paraId="27F64EF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C) шахсе, ки аз ҷиҳати синну сол, таҷрибаи рӯзгор, нуфузу эътибор, сарват ва мол нисбат ба дигар аъзоёни ҷомеа бартарӣ доштт. </w:t>
      </w:r>
    </w:p>
    <w:p w14:paraId="2F413014"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шахси доро</w:t>
      </w:r>
    </w:p>
    <w:p w14:paraId="72DE45E1" w14:textId="77777777" w:rsidR="00245D83" w:rsidRPr="0067369F" w:rsidRDefault="0054495C"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154</w:t>
      </w:r>
      <w:r w:rsidR="00245D83" w:rsidRPr="0067369F">
        <w:rPr>
          <w:rFonts w:ascii="Times New Roman" w:hAnsi="Times New Roman" w:cs="Times New Roman"/>
          <w:sz w:val="28"/>
          <w:szCs w:val="28"/>
          <w:lang w:val="tg-Cyrl-TJ"/>
        </w:rPr>
        <w:t>. Дар асри 19 ва нимаи аввали асри 20 дар Бухорои Шарқӣ кадом масъалаҳо аҳамияти маҳаллӣ доштанд?</w:t>
      </w:r>
    </w:p>
    <w:p w14:paraId="542BC80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A)ҳамаи ҷавобҳо нодурустанд. </w:t>
      </w:r>
    </w:p>
    <w:p w14:paraId="2EA618D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B)муносибатҳо оид ба истифодабарӣ ва ихтиёрдорӣ намудани замин</w:t>
      </w:r>
    </w:p>
    <w:p w14:paraId="3514284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C)муносибатҳо оид ба истифодабарӣ ва ихтиёрдорӣ намудани замин,  ба таври дастҷамъӣ (ҳашар) кофтан ва тоза намудани ҷӯйбор ва каналҳо, ҷуфт намудани замин ва обшор намудани онҳоо.</w:t>
      </w:r>
    </w:p>
    <w:p w14:paraId="615A17C3"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D)ҳамаи ҷавобҳо дурустанд. </w:t>
      </w:r>
    </w:p>
    <w:p w14:paraId="584E8A3A" w14:textId="77777777" w:rsidR="00245D83" w:rsidRPr="0067369F" w:rsidRDefault="0054495C"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155</w:t>
      </w:r>
      <w:r w:rsidR="00245D83" w:rsidRPr="0067369F">
        <w:rPr>
          <w:rFonts w:ascii="Times New Roman" w:hAnsi="Times New Roman" w:cs="Times New Roman"/>
          <w:sz w:val="28"/>
          <w:szCs w:val="28"/>
          <w:lang w:val="tg-Cyrl-TJ"/>
        </w:rPr>
        <w:t>.Кадом муҳаққиқ қайд менамояд, ки гарчанде, ки сохтмони сотсиалистни хоҷагии қишлоқ кайҳо ҷомеаи ҳудудии заминистифодабариро аз байн бурда буд, аммо ҷомеаи ҳудудии хочагидорӣ шакли тозаи худро дар баъзе маҳалҳои дурдаст то ҳол нигоҳ доштааст.</w:t>
      </w:r>
    </w:p>
    <w:p w14:paraId="5819AC9C"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A)ҳамаи ҷавобҳо дурустанд. </w:t>
      </w:r>
    </w:p>
    <w:p w14:paraId="6BFFB8D5"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B)А.Шишов</w:t>
      </w:r>
    </w:p>
    <w:p w14:paraId="4C62AD4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C)В.А. Полозовв </w:t>
      </w:r>
    </w:p>
    <w:p w14:paraId="009D636B"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К.Ш.Шаниязов</w:t>
      </w:r>
    </w:p>
    <w:p w14:paraId="30FBBA51" w14:textId="77777777" w:rsidR="00245D83" w:rsidRPr="0067369F" w:rsidRDefault="0054495C"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156</w:t>
      </w:r>
      <w:r w:rsidR="00245D83" w:rsidRPr="0067369F">
        <w:rPr>
          <w:rFonts w:ascii="Times New Roman" w:hAnsi="Times New Roman" w:cs="Times New Roman"/>
          <w:sz w:val="28"/>
          <w:szCs w:val="28"/>
          <w:lang w:val="tg-Cyrl-TJ"/>
        </w:rPr>
        <w:t>. Мироб кист?</w:t>
      </w:r>
    </w:p>
    <w:p w14:paraId="442782F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A)ҳамаи ҷавобҳо дурустанд </w:t>
      </w:r>
    </w:p>
    <w:p w14:paraId="3AD89616"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 ҳамаи ҷавобҳо нодурустанд </w:t>
      </w:r>
    </w:p>
    <w:p w14:paraId="2202A362"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шахси воломақоми маъмурияти обёрикунӣ ба шумор рафта,  барои ҳамаи системаи обёрикунанда аз канали калон об медодд.</w:t>
      </w:r>
    </w:p>
    <w:p w14:paraId="5A42B4D3"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шахси назораткунандаи саргаҳи об</w:t>
      </w:r>
    </w:p>
    <w:p w14:paraId="4C1FF4C5" w14:textId="77777777" w:rsidR="00245D83" w:rsidRPr="0067369F" w:rsidRDefault="0054495C"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157</w:t>
      </w:r>
      <w:r w:rsidR="00245D83" w:rsidRPr="0067369F">
        <w:rPr>
          <w:rFonts w:ascii="Times New Roman" w:hAnsi="Times New Roman" w:cs="Times New Roman"/>
          <w:sz w:val="28"/>
          <w:szCs w:val="28"/>
          <w:lang w:val="tg-Cyrl-TJ"/>
        </w:rPr>
        <w:t>. Кадом сол Дикрети ШХК РФСФСР дар бораи замин қабул гардида буд?</w:t>
      </w:r>
    </w:p>
    <w:p w14:paraId="00FDF58C"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A)1987</w:t>
      </w:r>
    </w:p>
    <w:p w14:paraId="29C1B66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B)1888</w:t>
      </w:r>
    </w:p>
    <w:p w14:paraId="077E7BC3"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соли 1917</w:t>
      </w:r>
    </w:p>
    <w:p w14:paraId="1A5EA2A0"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D)2000</w:t>
      </w:r>
    </w:p>
    <w:p w14:paraId="3B91877D" w14:textId="77777777" w:rsidR="00245D83" w:rsidRPr="0067369F" w:rsidRDefault="0054495C"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158</w:t>
      </w:r>
      <w:r w:rsidR="00245D83" w:rsidRPr="0067369F">
        <w:rPr>
          <w:rFonts w:ascii="Times New Roman" w:hAnsi="Times New Roman" w:cs="Times New Roman"/>
          <w:sz w:val="28"/>
          <w:szCs w:val="28"/>
          <w:lang w:val="tg-Cyrl-TJ"/>
        </w:rPr>
        <w:t>. Кадом сол системаи ягонаи Шӯрои депутатҳо сохта шуда буд?</w:t>
      </w:r>
    </w:p>
    <w:p w14:paraId="5907A0CF"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A)1999</w:t>
      </w:r>
    </w:p>
    <w:p w14:paraId="14B117F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B)1987</w:t>
      </w:r>
    </w:p>
    <w:p w14:paraId="68F2293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1918.</w:t>
      </w:r>
    </w:p>
    <w:p w14:paraId="2D24EB5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D)2001</w:t>
      </w:r>
    </w:p>
    <w:p w14:paraId="7C645A50" w14:textId="77777777" w:rsidR="00245D83" w:rsidRPr="0067369F" w:rsidRDefault="0054495C"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159</w:t>
      </w:r>
      <w:r w:rsidR="00245D83" w:rsidRPr="0067369F">
        <w:rPr>
          <w:rFonts w:ascii="Times New Roman" w:hAnsi="Times New Roman" w:cs="Times New Roman"/>
          <w:sz w:val="28"/>
          <w:szCs w:val="28"/>
          <w:lang w:val="tg-Cyrl-TJ"/>
        </w:rPr>
        <w:t>. Кадом сол ҳамаи институтҳои куҳнаи давлатии Бухорои Шарқӣ барҳам дода шуда буданд?</w:t>
      </w:r>
    </w:p>
    <w:p w14:paraId="30E9B1BD"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A)1920</w:t>
      </w:r>
    </w:p>
    <w:p w14:paraId="1054711C"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B)1998</w:t>
      </w:r>
    </w:p>
    <w:p w14:paraId="128403A9"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C)5 феврали 1925</w:t>
      </w:r>
    </w:p>
    <w:p w14:paraId="6D8D1E9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D)2008</w:t>
      </w:r>
    </w:p>
    <w:p w14:paraId="59DC8464" w14:textId="77777777" w:rsidR="00245D83" w:rsidRPr="0067369F" w:rsidRDefault="0054495C"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160</w:t>
      </w:r>
      <w:r w:rsidR="00245D83" w:rsidRPr="0067369F">
        <w:rPr>
          <w:rFonts w:ascii="Times New Roman" w:hAnsi="Times New Roman" w:cs="Times New Roman"/>
          <w:sz w:val="28"/>
          <w:szCs w:val="28"/>
          <w:lang w:val="tg-Cyrl-TJ"/>
        </w:rPr>
        <w:t>. Кадом сол ҳамаи институтҳои анъанавии худидоракунии маҳаллӣ ба Шӯроҳои маҳаллӣ иваз шуданд?</w:t>
      </w:r>
    </w:p>
    <w:p w14:paraId="7BCFC6DE"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A)ҳамаи ҷавобҳо дурустанд </w:t>
      </w:r>
    </w:p>
    <w:p w14:paraId="6D0D2AFB"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B)соли 1990</w:t>
      </w:r>
    </w:p>
    <w:p w14:paraId="2D36D473"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C)апрели соли 1925</w:t>
      </w:r>
    </w:p>
    <w:p w14:paraId="2B80FD9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D)ҳамаи ҷавобҳо нодурустанд </w:t>
      </w:r>
    </w:p>
    <w:p w14:paraId="0E8D8471" w14:textId="77777777" w:rsidR="00245D83" w:rsidRPr="0067369F" w:rsidRDefault="0054495C"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161</w:t>
      </w:r>
      <w:r w:rsidR="00245D83" w:rsidRPr="0067369F">
        <w:rPr>
          <w:rFonts w:ascii="Times New Roman" w:hAnsi="Times New Roman" w:cs="Times New Roman"/>
          <w:sz w:val="28"/>
          <w:szCs w:val="28"/>
          <w:lang w:val="tg-Cyrl-TJ"/>
        </w:rPr>
        <w:t>. Қонуни ИҶШС “Дар бораи принсипҳои умумии ташкили худидоракунии маҳаллӣ ва хоҷагии маҳал двр ИҶШС” кадом сол қабул гардидааст?</w:t>
      </w:r>
    </w:p>
    <w:p w14:paraId="661E9CD2"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A)2 марти 1999</w:t>
      </w:r>
    </w:p>
    <w:p w14:paraId="3F72FFD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B)1 сентябр 1999</w:t>
      </w:r>
    </w:p>
    <w:p w14:paraId="39CE26B0"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C)9 апрели 1990.</w:t>
      </w:r>
    </w:p>
    <w:p w14:paraId="34AEF545"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D)3 марти 2000</w:t>
      </w:r>
    </w:p>
    <w:p w14:paraId="37042EE9" w14:textId="77777777" w:rsidR="00245D83" w:rsidRPr="0067369F" w:rsidRDefault="0054495C"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162</w:t>
      </w:r>
      <w:r w:rsidR="00245D83" w:rsidRPr="0067369F">
        <w:rPr>
          <w:rFonts w:ascii="Times New Roman" w:hAnsi="Times New Roman" w:cs="Times New Roman"/>
          <w:sz w:val="28"/>
          <w:szCs w:val="28"/>
          <w:lang w:val="tg-Cyrl-TJ"/>
        </w:rPr>
        <w:t>. Консепсияи рушди конститутсионӣ ва ҳуқуқӣ кай қабул гардида аст?</w:t>
      </w:r>
    </w:p>
    <w:p w14:paraId="3688682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A)ҳамаи ҷавобҳо дурустанд </w:t>
      </w:r>
    </w:p>
    <w:p w14:paraId="2A0F7868"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B)ҳамаи ҷавобҳо нодурустанд </w:t>
      </w:r>
    </w:p>
    <w:p w14:paraId="2E8AED06"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соли 1993.</w:t>
      </w:r>
    </w:p>
    <w:p w14:paraId="22B3BE59"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соли 2000</w:t>
      </w:r>
    </w:p>
    <w:p w14:paraId="649A1487" w14:textId="77777777" w:rsidR="00245D83" w:rsidRPr="0067369F" w:rsidRDefault="0054495C" w:rsidP="00245D83">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rPr>
        <w:t>163</w:t>
      </w:r>
      <w:r w:rsidR="00245D83" w:rsidRPr="0067369F">
        <w:rPr>
          <w:rFonts w:ascii="Times New Roman" w:hAnsi="Times New Roman" w:cs="Times New Roman"/>
          <w:sz w:val="28"/>
          <w:szCs w:val="28"/>
          <w:lang w:val="tg-Cyrl-TJ"/>
        </w:rPr>
        <w:t>. Конститутсияи Ҷумҳурии Тоҷикистон кадом сол қабул гардида аст?</w:t>
      </w:r>
    </w:p>
    <w:p w14:paraId="061261BA"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A)марти 2000</w:t>
      </w:r>
    </w:p>
    <w:p w14:paraId="0A3BD884"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B)ҳамаи ҷавобҳо нодурустанд </w:t>
      </w:r>
    </w:p>
    <w:p w14:paraId="34EDFF6B"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06 ноябр 1994</w:t>
      </w:r>
    </w:p>
    <w:p w14:paraId="296C7FF1" w14:textId="77777777" w:rsidR="00245D83" w:rsidRPr="0067369F" w:rsidRDefault="00245D83" w:rsidP="00245D83">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D)02 феврали 2000</w:t>
      </w:r>
    </w:p>
    <w:p w14:paraId="427512BF" w14:textId="77777777" w:rsidR="004C42C9" w:rsidRPr="0067369F" w:rsidRDefault="0054495C" w:rsidP="004C42C9">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 xml:space="preserve">164. </w:t>
      </w:r>
      <w:r w:rsidR="004C42C9" w:rsidRPr="0067369F">
        <w:rPr>
          <w:rFonts w:ascii="Times New Roman" w:hAnsi="Times New Roman" w:cs="Times New Roman"/>
          <w:sz w:val="28"/>
          <w:szCs w:val="28"/>
          <w:lang w:val="tg-Cyrl-TJ"/>
        </w:rPr>
        <w:t>Ю. Хабермас ивазшавии давраҳои таърихиро ҳамчун ивазшавии навъи “ҷамъиятӣ” медонист, ин чӣ маъно дорад?</w:t>
      </w:r>
    </w:p>
    <w:p w14:paraId="205D0D32"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пӯшидагӣ ва баҳаммувофиқоӣ</w:t>
      </w:r>
    </w:p>
    <w:p w14:paraId="2CCFE88B"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B)кушодагӣ ва баҳам номувофиқоӣ</w:t>
      </w:r>
    </w:p>
    <w:p w14:paraId="3F18EADF"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C)кушодагӣ ва баҳаммувофиқоӣӣ</w:t>
      </w:r>
    </w:p>
    <w:p w14:paraId="39F746B4"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D)ҳамаи ҷавобҳо дурустанд</w:t>
      </w:r>
    </w:p>
    <w:p w14:paraId="5E602B20"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165</w:t>
      </w:r>
      <w:r w:rsidRPr="0067369F">
        <w:rPr>
          <w:rFonts w:ascii="Times New Roman" w:hAnsi="Times New Roman" w:cs="Times New Roman"/>
          <w:sz w:val="28"/>
          <w:szCs w:val="28"/>
          <w:lang w:val="tg-Cyrl-TJ"/>
        </w:rPr>
        <w:t>. Ин ақидаи кадом олим аст?</w:t>
      </w:r>
    </w:p>
    <w:p w14:paraId="2A634C42"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“Ҷомеаи шаҳрвандӣ низоми бисёртаркиба ва худташкилкунандае мебошад, ки ҳар як унсури он ба давлат тобеъ набуда, мақсадҳои худро доранд”.</w:t>
      </w:r>
    </w:p>
    <w:p w14:paraId="3E714D74"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A)А.Комарова</w:t>
      </w:r>
    </w:p>
    <w:p w14:paraId="1BB52DF0"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B)Р.Герасимова</w:t>
      </w:r>
    </w:p>
    <w:p w14:paraId="10B01F04"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C)В.Бачининн</w:t>
      </w:r>
    </w:p>
    <w:p w14:paraId="4FA2933A"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D)В.Дзодзиева</w:t>
      </w:r>
    </w:p>
    <w:p w14:paraId="2AF6E972"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166</w:t>
      </w:r>
      <w:r w:rsidRPr="0067369F">
        <w:rPr>
          <w:rFonts w:ascii="Times New Roman" w:hAnsi="Times New Roman" w:cs="Times New Roman"/>
          <w:sz w:val="28"/>
          <w:szCs w:val="28"/>
          <w:lang w:val="tg-Cyrl-TJ"/>
        </w:rPr>
        <w:t>.</w:t>
      </w:r>
      <w:r>
        <w:rPr>
          <w:rFonts w:ascii="Times New Roman" w:hAnsi="Times New Roman" w:cs="Times New Roman"/>
          <w:sz w:val="28"/>
          <w:szCs w:val="28"/>
          <w:lang w:val="tg-Cyrl-TJ"/>
        </w:rPr>
        <w:t xml:space="preserve"> </w:t>
      </w:r>
      <w:r w:rsidRPr="0067369F">
        <w:rPr>
          <w:rFonts w:ascii="Times New Roman" w:hAnsi="Times New Roman" w:cs="Times New Roman"/>
          <w:sz w:val="28"/>
          <w:szCs w:val="28"/>
          <w:lang w:val="tg-Cyrl-TJ"/>
        </w:rPr>
        <w:t>Мувофиқи назарияи В.Бачинин робитаи тарафайни давлат ва ҷомеаи шаҳрвандӣ 3 амсила дорад, номбар кунед.</w:t>
      </w:r>
    </w:p>
    <w:p w14:paraId="5D6677EE"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A)консенсус, агон</w:t>
      </w:r>
    </w:p>
    <w:p w14:paraId="3F13C42C"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B)антагонизм, консенсус</w:t>
      </w:r>
    </w:p>
    <w:p w14:paraId="7459963C"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C)антагонизм, консенсус,агонн</w:t>
      </w:r>
    </w:p>
    <w:p w14:paraId="2BE57C3A"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D)консенсус,агон</w:t>
      </w:r>
    </w:p>
    <w:p w14:paraId="1DDB7D49"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167</w:t>
      </w:r>
      <w:r w:rsidRPr="0067369F">
        <w:rPr>
          <w:rFonts w:ascii="Times New Roman" w:hAnsi="Times New Roman" w:cs="Times New Roman"/>
          <w:sz w:val="28"/>
          <w:szCs w:val="28"/>
          <w:lang w:val="tg-Cyrl-TJ"/>
        </w:rPr>
        <w:t>. Антагонизм чист?</w:t>
      </w:r>
    </w:p>
    <w:p w14:paraId="0862268D"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A)низоми бисёртаркиба ва худташкилкунандае мебошад, ки ҳар як унсури он ба давлат тобеъ набуда, мақсадҳои худро доранд.</w:t>
      </w:r>
    </w:p>
    <w:p w14:paraId="386D9836"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B)Зинаи камолоти шаклҳои ичтимоии қобилияти эҷодӣ, ҷомеаи шаҳрвандӣ ва чомеаи ҳуқуқбунёд ба ҳисоб меравад.</w:t>
      </w:r>
    </w:p>
    <w:p w14:paraId="5F7510CE"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C) Давлати неруманд, мисли давлати тоталитарӣ тамоми кушишҳои шаҳрвандонро барои тадбиқи ҳуқуқҳои шахсӣ таъқиб менамояд, бомақсадона шаклҳо ва унсурҳои навпайдошудаи чомеаи шаҳрвандиро нобуд мекунадд.</w:t>
      </w:r>
    </w:p>
    <w:p w14:paraId="291289BA"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D)Ҳодисаҳое ҷой дошта метавонад, ки давлат ва ҷомеаи шаҳрвандӣ ба роҳи мутобиқ намудани талаботҳо ва манфиатҳои якдигарӣ ҳаракат мекунанд.</w:t>
      </w:r>
    </w:p>
    <w:p w14:paraId="473A64B5"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168</w:t>
      </w:r>
      <w:r w:rsidRPr="0067369F">
        <w:rPr>
          <w:rFonts w:ascii="Times New Roman" w:hAnsi="Times New Roman" w:cs="Times New Roman"/>
          <w:sz w:val="28"/>
          <w:szCs w:val="28"/>
          <w:lang w:val="tg-Cyrl-TJ"/>
        </w:rPr>
        <w:t>.</w:t>
      </w:r>
      <w:r>
        <w:rPr>
          <w:rFonts w:ascii="Times New Roman" w:hAnsi="Times New Roman" w:cs="Times New Roman"/>
          <w:sz w:val="28"/>
          <w:szCs w:val="28"/>
          <w:lang w:val="tg-Cyrl-TJ"/>
        </w:rPr>
        <w:t xml:space="preserve"> </w:t>
      </w:r>
      <w:r w:rsidRPr="0067369F">
        <w:rPr>
          <w:rFonts w:ascii="Times New Roman" w:hAnsi="Times New Roman" w:cs="Times New Roman"/>
          <w:sz w:val="28"/>
          <w:szCs w:val="28"/>
          <w:lang w:val="tg-Cyrl-TJ"/>
        </w:rPr>
        <w:t>Консенсус чист?</w:t>
      </w:r>
    </w:p>
    <w:p w14:paraId="2636602D"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A)Давлати неруманд, мисли давлати тоталитарӣ тамоми кушишҳои шаҳрвандонро барои тадбиқи ҳуқуқҳои шахсӣ таъқиб менамояд, бомақсадона шаклҳо ва унсурҳои навпайдошудаи чомеаи шаҳрвандиро нобуд мекунад.</w:t>
      </w:r>
    </w:p>
    <w:p w14:paraId="0F1471D2"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B)низоми бисёртаркиба ва худташкилкунандае мебошад, ки ҳар як унсури он ба давлат тобеъ набуда, мақсадҳои худро доранд.</w:t>
      </w:r>
    </w:p>
    <w:p w14:paraId="1E5F461B"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C)консенсус-Ҳодисаҳое ҷой дошта метавонад, ки давлат ва ҷомеаи шаҳрвандӣ ба роҳи мутобиқ намудани талаботҳо ва манфиатҳои якдигарӣ ҳаракат мекунандд.</w:t>
      </w:r>
    </w:p>
    <w:p w14:paraId="481131DB"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D)Зинаи камолоти шаклҳои ичтимоии қобилияти эҷодӣ, ҷомеаи шаҳрвандӣ ва чомеаи ҳуқуқбунёд ба ҳисоб меравад.</w:t>
      </w:r>
    </w:p>
    <w:p w14:paraId="56B2734D"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169</w:t>
      </w:r>
      <w:r w:rsidRPr="0067369F">
        <w:rPr>
          <w:rFonts w:ascii="Times New Roman" w:hAnsi="Times New Roman" w:cs="Times New Roman"/>
          <w:sz w:val="28"/>
          <w:szCs w:val="28"/>
          <w:lang w:val="tg-Cyrl-TJ"/>
        </w:rPr>
        <w:t>. АГОН чист?</w:t>
      </w:r>
    </w:p>
    <w:p w14:paraId="16FE3B86"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A)Ҳодисаҳое ҷой дошта метавонад, ки давлат ва ҷомеаи шаҳрвандӣ ба роҳи мутобиқ намудани талаботҳо ва манфиатҳои якдигарӣ ҳаракат мекунанд.</w:t>
      </w:r>
    </w:p>
    <w:p w14:paraId="323E4265"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B)Давлати неруманд.</w:t>
      </w:r>
    </w:p>
    <w:p w14:paraId="1985F7CF"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C)Зинаи камолоти шаклҳои ичтимоии қобилияти эҷодӣ, ҷомеаи шаҳрвандӣ ва чомеаи ҳуқуқбунёд ба ҳисоб меравадд.</w:t>
      </w:r>
    </w:p>
    <w:p w14:paraId="43806EE1"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D)низоми бисёртаркиба ва худташкилкунандае мебошад, ки ҳар як унсури он ба давлат тобеъ набуда, мақсадҳои худро доранд.</w:t>
      </w:r>
    </w:p>
    <w:p w14:paraId="312A8DCC"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170</w:t>
      </w:r>
      <w:r w:rsidRPr="0067369F">
        <w:rPr>
          <w:rFonts w:ascii="Times New Roman" w:hAnsi="Times New Roman" w:cs="Times New Roman"/>
          <w:sz w:val="28"/>
          <w:szCs w:val="28"/>
          <w:lang w:val="tg-Cyrl-TJ"/>
        </w:rPr>
        <w:t>. Кадом олим 3 варианти ҳамтаъсиррасонии мақомоти давлатӣ ва институтҳои ҷомеаи шаҳрвандиро пешниҳод карда аст?</w:t>
      </w:r>
    </w:p>
    <w:p w14:paraId="488E9FB4"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A)В.Дзодзиева </w:t>
      </w:r>
    </w:p>
    <w:p w14:paraId="22919901"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B)Г.В.Косов</w:t>
      </w:r>
    </w:p>
    <w:p w14:paraId="46A78252"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C)А.Сунгуровв</w:t>
      </w:r>
    </w:p>
    <w:p w14:paraId="233F5E28"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D)М.А.Абрамова</w:t>
      </w:r>
    </w:p>
    <w:p w14:paraId="510BDA41"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lastRenderedPageBreak/>
        <w:t>171</w:t>
      </w:r>
      <w:r w:rsidRPr="0067369F">
        <w:rPr>
          <w:rFonts w:ascii="Times New Roman" w:hAnsi="Times New Roman" w:cs="Times New Roman"/>
          <w:sz w:val="28"/>
          <w:szCs w:val="28"/>
          <w:lang w:val="tg-Cyrl-TJ"/>
        </w:rPr>
        <w:t>. Таърихи пайдоиш ва ташаккул ёфтани институти худидоракунии маҳаллиро дар Тоҷикистон ба чанд давра тақсим мекунанд?</w:t>
      </w:r>
    </w:p>
    <w:p w14:paraId="4EC0D285"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A)10 давра</w:t>
      </w:r>
    </w:p>
    <w:p w14:paraId="5659092A"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B)9давра </w:t>
      </w:r>
    </w:p>
    <w:p w14:paraId="30C169B9"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C)3 давраа</w:t>
      </w:r>
    </w:p>
    <w:p w14:paraId="0701B368"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D)2 давра</w:t>
      </w:r>
    </w:p>
    <w:p w14:paraId="674C3E0C"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172</w:t>
      </w:r>
      <w:r w:rsidRPr="0067369F">
        <w:rPr>
          <w:rFonts w:ascii="Times New Roman" w:hAnsi="Times New Roman" w:cs="Times New Roman"/>
          <w:sz w:val="28"/>
          <w:szCs w:val="28"/>
          <w:lang w:val="tg-Cyrl-TJ"/>
        </w:rPr>
        <w:t>. Дарсҳои пайдоиш ва инкишофи институти худидоракунии маҳаллро нишон диҳед?</w:t>
      </w:r>
    </w:p>
    <w:p w14:paraId="72F54512"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A)давраи баъд аз инқилоб,  аз давраи соҳибихтиёрӣ то имрӯз.</w:t>
      </w:r>
    </w:p>
    <w:p w14:paraId="4667C743"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B)то давраи инқилоб, давраи баъд аз инқилоб.</w:t>
      </w:r>
    </w:p>
    <w:p w14:paraId="16543B9F" w14:textId="77777777" w:rsidR="004C42C9" w:rsidRPr="0067369F"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то давраи инқилоб, давраи баъд аз инқилоб,  аз давраи соҳибихтиёрӣ то имрӯзз</w:t>
      </w:r>
    </w:p>
    <w:p w14:paraId="387FF3EA" w14:textId="77777777" w:rsidR="004C42C9" w:rsidRDefault="004C42C9" w:rsidP="004C42C9">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D)аз давраи соҳибихтиёрӣ то имрӯз.</w:t>
      </w:r>
    </w:p>
    <w:p w14:paraId="1FBD37D8" w14:textId="77777777" w:rsidR="001612E1" w:rsidRPr="0067369F" w:rsidRDefault="004C42C9" w:rsidP="001612E1">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 xml:space="preserve">173. </w:t>
      </w:r>
      <w:r w:rsidR="001612E1" w:rsidRPr="0067369F">
        <w:rPr>
          <w:rFonts w:ascii="Times New Roman" w:hAnsi="Times New Roman" w:cs="Times New Roman"/>
          <w:sz w:val="28"/>
          <w:szCs w:val="28"/>
          <w:lang w:val="tg-Cyrl-TJ"/>
        </w:rPr>
        <w:t>10. Мафҳуми “ҷомеаи шаҳрвандӣ” дар кадом аср пайдо шудааст?</w:t>
      </w:r>
    </w:p>
    <w:p w14:paraId="39141929"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XVI</w:t>
      </w:r>
    </w:p>
    <w:p w14:paraId="5315FC81"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B)XX</w:t>
      </w:r>
    </w:p>
    <w:p w14:paraId="0D84CD10"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C)асри XVII</w:t>
      </w:r>
    </w:p>
    <w:p w14:paraId="3ABB9D61"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D)XIX</w:t>
      </w:r>
    </w:p>
    <w:p w14:paraId="4A915F6A"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174</w:t>
      </w:r>
      <w:r w:rsidRPr="0067369F">
        <w:rPr>
          <w:rFonts w:ascii="Times New Roman" w:hAnsi="Times New Roman" w:cs="Times New Roman"/>
          <w:sz w:val="28"/>
          <w:szCs w:val="28"/>
          <w:lang w:val="tg-Cyrl-TJ"/>
        </w:rPr>
        <w:t>. Аввалин маротиба мафҳуми “Ҷомеаи шаҳрвандӣ”-ро кадом олимон истифода бурдаанд?</w:t>
      </w:r>
    </w:p>
    <w:p w14:paraId="460642CB"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Гегел</w:t>
      </w:r>
    </w:p>
    <w:p w14:paraId="793D450D"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B)Пейн </w:t>
      </w:r>
    </w:p>
    <w:p w14:paraId="3E8F05B9"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C)Т.Гротский ва Т.Гоббс</w:t>
      </w:r>
    </w:p>
    <w:p w14:paraId="0FDB69BE"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D)Ҷон Лок</w:t>
      </w:r>
    </w:p>
    <w:p w14:paraId="6F746833"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175</w:t>
      </w:r>
      <w:r w:rsidRPr="0067369F">
        <w:rPr>
          <w:rFonts w:ascii="Times New Roman" w:hAnsi="Times New Roman" w:cs="Times New Roman"/>
          <w:sz w:val="28"/>
          <w:szCs w:val="28"/>
          <w:lang w:val="tg-Cyrl-TJ"/>
        </w:rPr>
        <w:t>. Н.Макиввелли се арзиши пурқиммати ҷомеаи шаҳрвандиро ошкор кардааст, кадомҳоянд?</w:t>
      </w:r>
    </w:p>
    <w:p w14:paraId="5FCE65FC"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сулҳ, ваҳдат, амният</w:t>
      </w:r>
    </w:p>
    <w:p w14:paraId="0C2B5F53"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B)истифода ва роҳат ёфтан аз маводҳои ва боигарии хеш</w:t>
      </w:r>
    </w:p>
    <w:p w14:paraId="76F4A068"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C)сулҳ ва амнияти шаҳрвандон, истифода ва роҳат ёфтан аз маводҳои ва боигарии хеш, ҳуқуқи ҳар кас ба эътиқод ва ҳимояи онн.</w:t>
      </w:r>
    </w:p>
    <w:p w14:paraId="21BAAAE5"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D)ҳуқуқи ҳар кас ба эътиқод ва ҳимояи он</w:t>
      </w:r>
    </w:p>
    <w:p w14:paraId="113AE970"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176</w:t>
      </w:r>
      <w:r w:rsidRPr="0067369F">
        <w:rPr>
          <w:rFonts w:ascii="Times New Roman" w:hAnsi="Times New Roman" w:cs="Times New Roman"/>
          <w:sz w:val="28"/>
          <w:szCs w:val="28"/>
          <w:lang w:val="tg-Cyrl-TJ"/>
        </w:rPr>
        <w:t>. Гегел дар  асараш “Фалсафаи ҳуқуқ” кадом масъаларо мавриди таҳлилу таҳқиқ қарор додааст?</w:t>
      </w:r>
    </w:p>
    <w:p w14:paraId="1C1A23CA"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A)давлати некӯаҳвол </w:t>
      </w:r>
    </w:p>
    <w:p w14:paraId="31DBB568"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B)давлати демократӣ</w:t>
      </w:r>
    </w:p>
    <w:p w14:paraId="54CB1306"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C)ҷомеаи шаҳрвандӣӣ</w:t>
      </w:r>
    </w:p>
    <w:p w14:paraId="0DA5A885"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D)давлати иҷтимоӣ </w:t>
      </w:r>
    </w:p>
    <w:p w14:paraId="273EB9E7"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177</w:t>
      </w:r>
      <w:r w:rsidRPr="0067369F">
        <w:rPr>
          <w:rFonts w:ascii="Times New Roman" w:hAnsi="Times New Roman" w:cs="Times New Roman"/>
          <w:sz w:val="28"/>
          <w:szCs w:val="28"/>
          <w:lang w:val="tg-Cyrl-TJ"/>
        </w:rPr>
        <w:t>. Ҷомеаи шаҳрвандӣ кадом унсурҳоро фаро мегирад?</w:t>
      </w:r>
    </w:p>
    <w:p w14:paraId="2C6EA69D"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A)иқтисодиёт, фарҳанг.</w:t>
      </w:r>
    </w:p>
    <w:p w14:paraId="2BFAAAC1"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B)фарҳанг, идеология</w:t>
      </w:r>
    </w:p>
    <w:p w14:paraId="4A758029"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C)иқтисодиёт, фарҳанг, идеология ва ҳаракатҳои ҷамъиятиеро, ки дар заминаи онҳо мураттаб гардидаанд, фаро мегирад.</w:t>
      </w:r>
    </w:p>
    <w:p w14:paraId="18C27AC4"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D)идеология ва ҳаракатҳои ҷамъияӣ</w:t>
      </w:r>
    </w:p>
    <w:p w14:paraId="77EC6AD2"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178</w:t>
      </w:r>
      <w:r w:rsidRPr="0067369F">
        <w:rPr>
          <w:rFonts w:ascii="Times New Roman" w:hAnsi="Times New Roman" w:cs="Times New Roman"/>
          <w:sz w:val="28"/>
          <w:szCs w:val="28"/>
          <w:lang w:val="tg-Cyrl-TJ"/>
        </w:rPr>
        <w:t>. А.Мигранян зери мафҳуми “ҷомеаи шаҳрвандӣ” кадом намуди муносибатҳоро  мефаҳмид?</w:t>
      </w:r>
    </w:p>
    <w:p w14:paraId="43CAEE47"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A)муносибатҳои ғайрирасмӣ, иқтисодӣ</w:t>
      </w:r>
    </w:p>
    <w:p w14:paraId="5B23FA86"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B)иқтисодӣ,  ахлоқӣ, динӣ,  миллӣ</w:t>
      </w:r>
    </w:p>
    <w:p w14:paraId="0E4ED3A1"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C)муносибатҳои ғайрирасмӣ, иқтисодӣ,  ахлоқӣ, динӣ,  миллӣ ва ғайраа.</w:t>
      </w:r>
    </w:p>
    <w:p w14:paraId="01197F04"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D)ахлоқӣ, динӣ,  миллӣ</w:t>
      </w:r>
    </w:p>
    <w:p w14:paraId="4A2A606B"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179</w:t>
      </w:r>
      <w:r w:rsidRPr="0067369F">
        <w:rPr>
          <w:rFonts w:ascii="Times New Roman" w:hAnsi="Times New Roman" w:cs="Times New Roman"/>
          <w:sz w:val="28"/>
          <w:szCs w:val="28"/>
          <w:lang w:val="tg-Cyrl-TJ"/>
        </w:rPr>
        <w:t>. Ҷомеаи шаҳрвандӣ чи гуна ҷомеаи аст?</w:t>
      </w:r>
    </w:p>
    <w:p w14:paraId="56C1C9E7"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A)ҷомеаи феодалӣ, сотсиолистӣ</w:t>
      </w:r>
    </w:p>
    <w:p w14:paraId="636B90D6" w14:textId="77777777" w:rsidR="001612E1" w:rsidRPr="0067369F" w:rsidRDefault="001612E1" w:rsidP="001612E1">
      <w:pPr>
        <w:tabs>
          <w:tab w:val="left" w:pos="0"/>
        </w:tabs>
        <w:spacing w:after="0" w:line="360" w:lineRule="auto"/>
        <w:jc w:val="both"/>
        <w:rPr>
          <w:rFonts w:ascii="Times New Roman" w:hAnsi="Times New Roman" w:cs="Times New Roman"/>
          <w:i/>
          <w:iCs/>
          <w:sz w:val="28"/>
          <w:szCs w:val="28"/>
          <w:lang w:val="tg-Cyrl-TJ"/>
        </w:rPr>
      </w:pPr>
      <w:r w:rsidRPr="0067369F">
        <w:rPr>
          <w:rFonts w:ascii="Times New Roman" w:hAnsi="Times New Roman" w:cs="Times New Roman"/>
          <w:sz w:val="28"/>
          <w:szCs w:val="28"/>
          <w:lang w:val="tg-Cyrl-TJ"/>
        </w:rPr>
        <w:t>B)сотсиолистӣ, капиталистӣ</w:t>
      </w:r>
    </w:p>
    <w:p w14:paraId="30A04D7E"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ҷомеаи инсонӣӣ</w:t>
      </w:r>
    </w:p>
    <w:p w14:paraId="10C995E5"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D)ҳуқуқбунёд </w:t>
      </w:r>
    </w:p>
    <w:p w14:paraId="208831BC"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180</w:t>
      </w:r>
      <w:r w:rsidRPr="0067369F">
        <w:rPr>
          <w:rFonts w:ascii="Times New Roman" w:hAnsi="Times New Roman" w:cs="Times New Roman"/>
          <w:sz w:val="28"/>
          <w:szCs w:val="28"/>
          <w:lang w:val="tg-Cyrl-TJ"/>
        </w:rPr>
        <w:t>. Кадом олим тарафдори шакли омехтаи идораи давлат ва низоми давлатдорӣ буд, ки ҳам шоҳигарӣ (монархия), ҳам ашрофсолорӣ (аристрократия) ва ҳам мардумсолори (де- мократия)-ро дар худ таҷассум карда бошад, то онҳо та- вонанд ҳамдигарро назорат кунанд ва такмил диҳанд?</w:t>
      </w:r>
    </w:p>
    <w:p w14:paraId="23E8ADF9"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A)Ж.Ж.Руссо </w:t>
      </w:r>
    </w:p>
    <w:p w14:paraId="3066F789"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B)Т.Пейн</w:t>
      </w:r>
    </w:p>
    <w:p w14:paraId="79330095"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C)Макиавеллии</w:t>
      </w:r>
    </w:p>
    <w:p w14:paraId="34AA4EB6"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D)Г.Гротский</w:t>
      </w:r>
    </w:p>
    <w:p w14:paraId="049A7C41"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18</w:t>
      </w:r>
      <w:r>
        <w:rPr>
          <w:rFonts w:ascii="Times New Roman" w:hAnsi="Times New Roman" w:cs="Times New Roman"/>
          <w:sz w:val="28"/>
          <w:szCs w:val="28"/>
          <w:lang w:val="tg-Cyrl-TJ"/>
        </w:rPr>
        <w:t>1</w:t>
      </w:r>
      <w:r w:rsidRPr="0067369F">
        <w:rPr>
          <w:rFonts w:ascii="Times New Roman" w:hAnsi="Times New Roman" w:cs="Times New Roman"/>
          <w:sz w:val="28"/>
          <w:szCs w:val="28"/>
          <w:lang w:val="tg-Cyrl-TJ"/>
        </w:rPr>
        <w:t>. сатҳҳое,  ки дар он таҳкими демократия қарор мегирад,  кадомҳоянд ?</w:t>
      </w:r>
    </w:p>
    <w:p w14:paraId="359D7ED0"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идеология,  институтҳо</w:t>
      </w:r>
    </w:p>
    <w:p w14:paraId="7616CA0D"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B)институтҳо, ҷомеаи шаҳрвандӣ</w:t>
      </w:r>
    </w:p>
    <w:p w14:paraId="6352426A"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C)идеология,  институтҳо, ҷомеаи шаҳрвандӣ</w:t>
      </w:r>
    </w:p>
    <w:p w14:paraId="65CAD9B6"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ҷомеаи шаҳрвандӣ</w:t>
      </w:r>
    </w:p>
    <w:p w14:paraId="320F08F7"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182</w:t>
      </w:r>
      <w:r w:rsidRPr="0067369F">
        <w:rPr>
          <w:rFonts w:ascii="Times New Roman" w:hAnsi="Times New Roman" w:cs="Times New Roman"/>
          <w:sz w:val="28"/>
          <w:szCs w:val="28"/>
          <w:lang w:val="tg-Cyrl-TJ"/>
        </w:rPr>
        <w:t>. Хабермас нишон медиҳад, ки мафҳуми амали иҷтимоӣ 4 ҷиҳатро дар доро аст, онҳоро нишон диҳед?</w:t>
      </w:r>
    </w:p>
    <w:p w14:paraId="05D7AA26"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A)мафҳуми амали теологӣ, мафҳуми теологии амал, амали грамматикӣ</w:t>
      </w:r>
    </w:p>
    <w:p w14:paraId="3DA7330B"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B)мафҳуми амали теологӣ, амали коммуникативӣ. </w:t>
      </w:r>
    </w:p>
    <w:p w14:paraId="525E1286"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C)мафҳуми амали теологӣ, мафҳуми теологии амал, амали грамматикӣ, амали коммуникативӣӣ</w:t>
      </w:r>
    </w:p>
    <w:p w14:paraId="7DF97D3C"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D)мафҳуми теологии амал, амали грамматикӣ, амали коммуникативӣ</w:t>
      </w:r>
    </w:p>
    <w:p w14:paraId="67466FD7"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183</w:t>
      </w:r>
      <w:r w:rsidRPr="0067369F">
        <w:rPr>
          <w:rFonts w:ascii="Times New Roman" w:hAnsi="Times New Roman" w:cs="Times New Roman"/>
          <w:sz w:val="28"/>
          <w:szCs w:val="28"/>
          <w:lang w:val="tg-Cyrl-TJ"/>
        </w:rPr>
        <w:t>. Низоми олами ҳаёти ба 3 ҷузъ тақсим мешавад, онҳо кадомҳоянд:</w:t>
      </w:r>
    </w:p>
    <w:p w14:paraId="143D6D7D"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A)олами субъективии таассуроти ботинӣ</w:t>
      </w:r>
    </w:p>
    <w:p w14:paraId="139E1AD9"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B)олами объективии фардҳо, олами иҷтимоии меъёрҳо</w:t>
      </w:r>
    </w:p>
    <w:p w14:paraId="3378A06B"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C)олами объективии фардҳо, олами иҷтимоии меъёрҳо ва олами субъективии таассуроти ботинӣӣ</w:t>
      </w:r>
    </w:p>
    <w:p w14:paraId="35AEFB71" w14:textId="77777777" w:rsidR="001612E1" w:rsidRPr="0067369F" w:rsidRDefault="001612E1" w:rsidP="001612E1">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D)олами иҷтимоии меъёрҳо ва олами субъективии таассуроти ботинӣ</w:t>
      </w:r>
    </w:p>
    <w:p w14:paraId="14F0FE56" w14:textId="77777777" w:rsidR="009E538C" w:rsidRPr="00BF56B1" w:rsidRDefault="001612E1"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 xml:space="preserve">184. </w:t>
      </w:r>
      <w:r w:rsidR="009E538C" w:rsidRPr="00BF56B1">
        <w:rPr>
          <w:rFonts w:ascii="Times New Roman" w:hAnsi="Times New Roman" w:cs="Times New Roman"/>
          <w:sz w:val="28"/>
          <w:szCs w:val="28"/>
          <w:lang w:val="tg-Cyrl-TJ"/>
        </w:rPr>
        <w:t>Дар асоси сохтори ҷомеаи шаҳрвандӣ системаи ягонае сохта мешавад, ки он аз кадом зерсохторҳо иборат аст?</w:t>
      </w:r>
    </w:p>
    <w:p w14:paraId="7C59EC60"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A) иқтисодӣ, иҷтимоӣ </w:t>
      </w:r>
    </w:p>
    <w:p w14:paraId="20CE157D"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B) сиёсӣ, фарҳангӣ </w:t>
      </w:r>
    </w:p>
    <w:p w14:paraId="1D1B2492"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C) ҳамаи ҷавобҳо дурустандд </w:t>
      </w:r>
    </w:p>
    <w:p w14:paraId="3556A572"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D) иқтисодӣ, сиёсӣ </w:t>
      </w:r>
    </w:p>
    <w:p w14:paraId="5815C6ED"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185.</w:t>
      </w:r>
      <w:r w:rsidRPr="00BF56B1">
        <w:rPr>
          <w:rFonts w:ascii="Times New Roman" w:hAnsi="Times New Roman" w:cs="Times New Roman"/>
          <w:sz w:val="28"/>
          <w:szCs w:val="28"/>
          <w:lang w:val="tg-Cyrl-TJ"/>
        </w:rPr>
        <w:t xml:space="preserve"> Қувваи асосии ҷомеаи шаҳрвандӣ кадом табақа ба шумор мераванд?</w:t>
      </w:r>
    </w:p>
    <w:p w14:paraId="567D5AFF"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 камбизоатон</w:t>
      </w:r>
    </w:p>
    <w:p w14:paraId="2218CDDE"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 сарватмандон</w:t>
      </w:r>
    </w:p>
    <w:p w14:paraId="2C9E8056"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синфи миёнаа</w:t>
      </w:r>
    </w:p>
    <w:p w14:paraId="57AE300B" w14:textId="77777777" w:rsidR="009E538C"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lastRenderedPageBreak/>
        <w:t>D)  синфи коргар</w:t>
      </w:r>
    </w:p>
    <w:p w14:paraId="5075F6CE"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186.</w:t>
      </w:r>
      <w:r w:rsidRPr="00BF56B1">
        <w:rPr>
          <w:rFonts w:ascii="Times New Roman" w:hAnsi="Times New Roman" w:cs="Times New Roman"/>
          <w:sz w:val="28"/>
          <w:szCs w:val="28"/>
          <w:lang w:val="tg-Cyrl-TJ"/>
        </w:rPr>
        <w:t xml:space="preserve"> Дар ҷамъиятҳои пешрафтаи муосири ҷаҳон қишри синфи миёна зиёда аз чанд фоизи аҳолиро ташкил медиҳад?</w:t>
      </w:r>
    </w:p>
    <w:p w14:paraId="588A0A63"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 80 то 90 фоиз</w:t>
      </w:r>
    </w:p>
    <w:p w14:paraId="42BD51BB"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B)70 то 85 фоиз </w:t>
      </w:r>
    </w:p>
    <w:p w14:paraId="73F53DA2"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C)65 то 80 фоииз</w:t>
      </w:r>
    </w:p>
    <w:p w14:paraId="224A73BA"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 60 то 75 фоиз</w:t>
      </w:r>
    </w:p>
    <w:p w14:paraId="1D46746C"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187.</w:t>
      </w:r>
      <w:r w:rsidRPr="00BF56B1">
        <w:rPr>
          <w:rFonts w:ascii="Times New Roman" w:hAnsi="Times New Roman" w:cs="Times New Roman"/>
          <w:sz w:val="28"/>
          <w:szCs w:val="28"/>
          <w:lang w:val="tg-Cyrl-TJ"/>
        </w:rPr>
        <w:t xml:space="preserve"> Кадом файласуф иниститути ҳуқуқро асос  ташаккулёбии ҷомеаи шаҳрвандӣ номида буд?</w:t>
      </w:r>
    </w:p>
    <w:p w14:paraId="32ED2282" w14:textId="77777777" w:rsidR="009E538C" w:rsidRPr="00EA5117"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w:t>
      </w:r>
      <w:r>
        <w:rPr>
          <w:rFonts w:ascii="Times New Roman" w:hAnsi="Times New Roman" w:cs="Times New Roman"/>
          <w:sz w:val="28"/>
          <w:szCs w:val="28"/>
          <w:lang w:val="tg-Cyrl-TJ"/>
        </w:rPr>
        <w:t xml:space="preserve"> Ҷ.Лок</w:t>
      </w:r>
    </w:p>
    <w:p w14:paraId="4E51B5CF"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w:t>
      </w:r>
      <w:r>
        <w:rPr>
          <w:rFonts w:ascii="Times New Roman" w:hAnsi="Times New Roman" w:cs="Times New Roman"/>
          <w:sz w:val="28"/>
          <w:szCs w:val="28"/>
          <w:lang w:val="tg-Cyrl-TJ"/>
        </w:rPr>
        <w:t xml:space="preserve"> Т.Гобс</w:t>
      </w:r>
    </w:p>
    <w:p w14:paraId="2FB8A536"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И. Кант</w:t>
      </w:r>
    </w:p>
    <w:p w14:paraId="59A6C861"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w:t>
      </w:r>
      <w:r>
        <w:rPr>
          <w:rFonts w:ascii="Times New Roman" w:hAnsi="Times New Roman" w:cs="Times New Roman"/>
          <w:sz w:val="28"/>
          <w:szCs w:val="28"/>
          <w:lang w:val="tg-Cyrl-TJ"/>
        </w:rPr>
        <w:t>ҳамаи ҷавобҳо дурустанд</w:t>
      </w:r>
    </w:p>
    <w:p w14:paraId="6E62212E"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188.</w:t>
      </w:r>
      <w:r w:rsidRPr="00BF56B1">
        <w:rPr>
          <w:rFonts w:ascii="Times New Roman" w:hAnsi="Times New Roman" w:cs="Times New Roman"/>
          <w:sz w:val="28"/>
          <w:szCs w:val="28"/>
          <w:lang w:val="tg-Cyrl-TJ"/>
        </w:rPr>
        <w:t xml:space="preserve"> Дар давлатҳои Осиёи Маркази аз он ҷумла Тоҷикистон давлат нақши чиро иҷро мекунад?</w:t>
      </w:r>
    </w:p>
    <w:p w14:paraId="459FC9C9"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A) </w:t>
      </w:r>
      <w:r>
        <w:rPr>
          <w:rFonts w:ascii="Times New Roman" w:hAnsi="Times New Roman" w:cs="Times New Roman"/>
          <w:sz w:val="28"/>
          <w:szCs w:val="28"/>
          <w:lang w:val="tg-Cyrl-TJ"/>
        </w:rPr>
        <w:t>ташкилотҳои ғайридавлатӣ</w:t>
      </w:r>
    </w:p>
    <w:p w14:paraId="1E0D0966"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w:t>
      </w:r>
      <w:r>
        <w:rPr>
          <w:rFonts w:ascii="Times New Roman" w:hAnsi="Times New Roman" w:cs="Times New Roman"/>
          <w:sz w:val="28"/>
          <w:szCs w:val="28"/>
          <w:lang w:val="tg-Cyrl-TJ"/>
        </w:rPr>
        <w:t>ташкилотҳои давлатӣ</w:t>
      </w:r>
    </w:p>
    <w:p w14:paraId="752E5EAD"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C) ин</w:t>
      </w:r>
      <w:r w:rsidRPr="00BF56B1">
        <w:rPr>
          <w:rFonts w:ascii="Times New Roman" w:hAnsi="Times New Roman" w:cs="Times New Roman"/>
          <w:sz w:val="28"/>
          <w:szCs w:val="28"/>
          <w:lang w:val="tg-Cyrl-TJ"/>
        </w:rPr>
        <w:t>ст</w:t>
      </w:r>
      <w:r>
        <w:rPr>
          <w:rFonts w:ascii="Times New Roman" w:hAnsi="Times New Roman" w:cs="Times New Roman"/>
          <w:sz w:val="28"/>
          <w:szCs w:val="28"/>
          <w:lang w:val="tg-Cyrl-TJ"/>
        </w:rPr>
        <w:t>ит</w:t>
      </w:r>
      <w:r w:rsidRPr="00BF56B1">
        <w:rPr>
          <w:rFonts w:ascii="Times New Roman" w:hAnsi="Times New Roman" w:cs="Times New Roman"/>
          <w:sz w:val="28"/>
          <w:szCs w:val="28"/>
          <w:lang w:val="tg-Cyrl-TJ"/>
        </w:rPr>
        <w:t>утҳои сиёс</w:t>
      </w:r>
      <w:r>
        <w:rPr>
          <w:rFonts w:ascii="Times New Roman" w:hAnsi="Times New Roman" w:cs="Times New Roman"/>
          <w:sz w:val="28"/>
          <w:szCs w:val="28"/>
          <w:lang w:val="tg-Cyrl-TJ"/>
        </w:rPr>
        <w:t>и</w:t>
      </w:r>
      <w:r w:rsidRPr="00BF56B1">
        <w:rPr>
          <w:rFonts w:ascii="Times New Roman" w:hAnsi="Times New Roman" w:cs="Times New Roman"/>
          <w:sz w:val="28"/>
          <w:szCs w:val="28"/>
          <w:lang w:val="tg-Cyrl-TJ"/>
        </w:rPr>
        <w:t xml:space="preserve">ӣ </w:t>
      </w:r>
    </w:p>
    <w:p w14:paraId="0EF2FDC6"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w:t>
      </w:r>
      <w:r>
        <w:rPr>
          <w:rFonts w:ascii="Times New Roman" w:hAnsi="Times New Roman" w:cs="Times New Roman"/>
          <w:sz w:val="28"/>
          <w:szCs w:val="28"/>
          <w:lang w:val="tg-Cyrl-TJ"/>
        </w:rPr>
        <w:t xml:space="preserve"> ҳамаи ҷавобҳо дурустанд</w:t>
      </w:r>
    </w:p>
    <w:p w14:paraId="1AFE5033"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189.</w:t>
      </w:r>
      <w:r w:rsidRPr="00BF56B1">
        <w:rPr>
          <w:rFonts w:ascii="Times New Roman" w:hAnsi="Times New Roman" w:cs="Times New Roman"/>
          <w:sz w:val="28"/>
          <w:szCs w:val="28"/>
          <w:lang w:val="tg-Cyrl-TJ"/>
        </w:rPr>
        <w:t xml:space="preserve"> Унсури асосӣ ва меҳвари ҷомеаи шаҳрвандӣ чи мебошад?</w:t>
      </w:r>
    </w:p>
    <w:p w14:paraId="29578201"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 сиёсат</w:t>
      </w:r>
    </w:p>
    <w:p w14:paraId="1D233329"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 адолат</w:t>
      </w:r>
    </w:p>
    <w:p w14:paraId="6A6E7AB8"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ҳуқуққ</w:t>
      </w:r>
    </w:p>
    <w:p w14:paraId="2B66C1FB"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D) фарҳанг </w:t>
      </w:r>
    </w:p>
    <w:p w14:paraId="202C8B8F"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190.</w:t>
      </w:r>
      <w:r w:rsidRPr="00BF56B1">
        <w:rPr>
          <w:rFonts w:ascii="Times New Roman" w:hAnsi="Times New Roman" w:cs="Times New Roman"/>
          <w:sz w:val="28"/>
          <w:szCs w:val="28"/>
          <w:lang w:val="tg-Cyrl-TJ"/>
        </w:rPr>
        <w:t xml:space="preserve"> Асоси иқтисодии ҷомеаи шаҳрвандиро чи ташкил медиҳад?</w:t>
      </w:r>
    </w:p>
    <w:p w14:paraId="67F2AA77"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A) меҳнати озод </w:t>
      </w:r>
    </w:p>
    <w:p w14:paraId="638275F0"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B) соҳибкории озод </w:t>
      </w:r>
    </w:p>
    <w:p w14:paraId="1EF368CF"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C)моликияти хусусӣ, бозор ва рақобати солим</w:t>
      </w:r>
    </w:p>
    <w:p w14:paraId="7B0880E5"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 моликияти хусусӣ</w:t>
      </w:r>
    </w:p>
    <w:p w14:paraId="1045DE22"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lastRenderedPageBreak/>
        <w:t>191.</w:t>
      </w:r>
      <w:r w:rsidRPr="00BF56B1">
        <w:rPr>
          <w:rFonts w:ascii="Times New Roman" w:hAnsi="Times New Roman" w:cs="Times New Roman"/>
          <w:sz w:val="28"/>
          <w:szCs w:val="28"/>
          <w:lang w:val="tg-Cyrl-TJ"/>
        </w:rPr>
        <w:t xml:space="preserve"> Дар доираи ҳуқуқу озодиҳои инсон фазои мустақили иҷтимоие</w:t>
      </w:r>
      <w:r>
        <w:rPr>
          <w:rFonts w:ascii="Times New Roman" w:hAnsi="Times New Roman" w:cs="Times New Roman"/>
          <w:sz w:val="28"/>
          <w:szCs w:val="28"/>
          <w:lang w:val="tg-Cyrl-TJ"/>
        </w:rPr>
        <w:t xml:space="preserve"> пайдо мешавад ки онро чӣ</w:t>
      </w:r>
      <w:r w:rsidRPr="00BF56B1">
        <w:rPr>
          <w:rFonts w:ascii="Times New Roman" w:hAnsi="Times New Roman" w:cs="Times New Roman"/>
          <w:sz w:val="28"/>
          <w:szCs w:val="28"/>
          <w:lang w:val="tg-Cyrl-TJ"/>
        </w:rPr>
        <w:t xml:space="preserve"> меноманд?</w:t>
      </w:r>
    </w:p>
    <w:p w14:paraId="63678B73"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w:t>
      </w:r>
      <w:r>
        <w:rPr>
          <w:rFonts w:ascii="Times New Roman" w:hAnsi="Times New Roman" w:cs="Times New Roman"/>
          <w:sz w:val="28"/>
          <w:szCs w:val="28"/>
          <w:lang w:val="tg-Cyrl-TJ"/>
        </w:rPr>
        <w:t xml:space="preserve"> фазои иҷтимоӣ</w:t>
      </w:r>
    </w:p>
    <w:p w14:paraId="165DB776"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w:t>
      </w:r>
      <w:r>
        <w:rPr>
          <w:rFonts w:ascii="Times New Roman" w:hAnsi="Times New Roman" w:cs="Times New Roman"/>
          <w:sz w:val="28"/>
          <w:szCs w:val="28"/>
          <w:lang w:val="tg-Cyrl-TJ"/>
        </w:rPr>
        <w:t xml:space="preserve"> фазои бороҳат</w:t>
      </w:r>
    </w:p>
    <w:p w14:paraId="2453E6F0"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фазои ҳаётии ҷомеаи шаҳрванд</w:t>
      </w:r>
      <w:r>
        <w:rPr>
          <w:rFonts w:ascii="Times New Roman" w:hAnsi="Times New Roman" w:cs="Times New Roman"/>
          <w:sz w:val="28"/>
          <w:szCs w:val="28"/>
          <w:lang w:val="tg-Cyrl-TJ"/>
        </w:rPr>
        <w:t>и</w:t>
      </w:r>
      <w:r w:rsidRPr="00BF56B1">
        <w:rPr>
          <w:rFonts w:ascii="Times New Roman" w:hAnsi="Times New Roman" w:cs="Times New Roman"/>
          <w:sz w:val="28"/>
          <w:szCs w:val="28"/>
          <w:lang w:val="tg-Cyrl-TJ"/>
        </w:rPr>
        <w:t xml:space="preserve">ӣ </w:t>
      </w:r>
    </w:p>
    <w:p w14:paraId="41CF3A16"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w:t>
      </w:r>
      <w:r>
        <w:rPr>
          <w:rFonts w:ascii="Times New Roman" w:hAnsi="Times New Roman" w:cs="Times New Roman"/>
          <w:sz w:val="28"/>
          <w:szCs w:val="28"/>
          <w:lang w:val="tg-Cyrl-TJ"/>
        </w:rPr>
        <w:t xml:space="preserve"> ҳамаи ҷавобҳо дурустанд</w:t>
      </w:r>
    </w:p>
    <w:p w14:paraId="45F440F9"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191.</w:t>
      </w:r>
      <w:r w:rsidRPr="00BF56B1">
        <w:rPr>
          <w:rFonts w:ascii="Times New Roman" w:hAnsi="Times New Roman" w:cs="Times New Roman"/>
          <w:sz w:val="28"/>
          <w:szCs w:val="28"/>
          <w:lang w:val="tg-Cyrl-TJ"/>
        </w:rPr>
        <w:t xml:space="preserve"> Рафтори ҳуқуқии одамон барои чи замина аст?</w:t>
      </w:r>
    </w:p>
    <w:p w14:paraId="466D6846"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w:t>
      </w:r>
      <w:r>
        <w:rPr>
          <w:rFonts w:ascii="Times New Roman" w:hAnsi="Times New Roman" w:cs="Times New Roman"/>
          <w:sz w:val="28"/>
          <w:szCs w:val="28"/>
          <w:lang w:val="tg-Cyrl-TJ"/>
        </w:rPr>
        <w:t>барои ҳаёти сазовор</w:t>
      </w:r>
    </w:p>
    <w:p w14:paraId="6E461AC5"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w:t>
      </w:r>
      <w:r>
        <w:rPr>
          <w:rFonts w:ascii="Times New Roman" w:hAnsi="Times New Roman" w:cs="Times New Roman"/>
          <w:sz w:val="28"/>
          <w:szCs w:val="28"/>
          <w:lang w:val="tg-Cyrl-TJ"/>
        </w:rPr>
        <w:t xml:space="preserve"> барои ҳаёти хуб</w:t>
      </w:r>
    </w:p>
    <w:p w14:paraId="127DF380"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барои ҳаёти шоиста ва сазовор</w:t>
      </w:r>
    </w:p>
    <w:p w14:paraId="04F3399D"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D)</w:t>
      </w:r>
      <w:r>
        <w:rPr>
          <w:rFonts w:ascii="Times New Roman" w:hAnsi="Times New Roman" w:cs="Times New Roman"/>
          <w:sz w:val="28"/>
          <w:szCs w:val="28"/>
          <w:lang w:val="tg-Cyrl-TJ"/>
        </w:rPr>
        <w:t>ҳамаи ҷавобҳо дурустанд</w:t>
      </w:r>
    </w:p>
    <w:p w14:paraId="01F5F3C9"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 xml:space="preserve">192. </w:t>
      </w:r>
      <w:r w:rsidRPr="00BF56B1">
        <w:rPr>
          <w:rFonts w:ascii="Times New Roman" w:hAnsi="Times New Roman" w:cs="Times New Roman"/>
          <w:sz w:val="28"/>
          <w:szCs w:val="28"/>
          <w:lang w:val="tg-Cyrl-TJ"/>
        </w:rPr>
        <w:t>”Чӣ қадаре, ки ҷомеаи шаҳрвандӣ дар қобилияти худ ба худидоракунӣ боварӣ пайдо намояд, ҳамон қадар ниёзмандӣ ва талаботи он ба институтҳои ҳокимияти  давлатӣ кам мегардад...”   ақидаи кадом донишманд аст?</w:t>
      </w:r>
    </w:p>
    <w:p w14:paraId="53961EE4"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 А Миграниян</w:t>
      </w:r>
    </w:p>
    <w:p w14:paraId="412BE580"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B) Ҷон Локк</w:t>
      </w:r>
    </w:p>
    <w:p w14:paraId="4C1033B8"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C) Ҷон Кинн</w:t>
      </w:r>
    </w:p>
    <w:p w14:paraId="249CF9FB"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D) Гоббос </w:t>
      </w:r>
    </w:p>
    <w:p w14:paraId="352EC762"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193.</w:t>
      </w:r>
      <w:r w:rsidRPr="00BF56B1">
        <w:rPr>
          <w:rFonts w:ascii="Times New Roman" w:hAnsi="Times New Roman" w:cs="Times New Roman"/>
          <w:sz w:val="28"/>
          <w:szCs w:val="28"/>
          <w:lang w:val="tg-Cyrl-TJ"/>
        </w:rPr>
        <w:t xml:space="preserve"> Бисёре аз мутафаккирон барои асоснок кардани мафҳуми “ мавқеи шаҳрвандӣ”  чанд қисмати муҳимро ҷудо кардаанд?  </w:t>
      </w:r>
    </w:p>
    <w:p w14:paraId="5EA3D317"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A) 2 қисмат</w:t>
      </w:r>
    </w:p>
    <w:p w14:paraId="4DE6070D"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B) 5 қисмат </w:t>
      </w:r>
    </w:p>
    <w:p w14:paraId="0CA95491" w14:textId="77777777" w:rsidR="009E538C" w:rsidRPr="00BF56B1" w:rsidRDefault="009E538C" w:rsidP="009E538C">
      <w:pPr>
        <w:spacing w:after="0" w:line="360" w:lineRule="auto"/>
        <w:jc w:val="both"/>
        <w:rPr>
          <w:rFonts w:ascii="Times New Roman" w:hAnsi="Times New Roman" w:cs="Times New Roman"/>
          <w:sz w:val="28"/>
          <w:szCs w:val="28"/>
          <w:lang w:val="tg-Cyrl-TJ"/>
        </w:rPr>
      </w:pPr>
      <w:r w:rsidRPr="00BF56B1">
        <w:rPr>
          <w:rFonts w:ascii="Times New Roman" w:hAnsi="Times New Roman" w:cs="Times New Roman"/>
          <w:sz w:val="28"/>
          <w:szCs w:val="28"/>
          <w:lang w:val="tg-Cyrl-TJ"/>
        </w:rPr>
        <w:t xml:space="preserve">C) 3 қисматт </w:t>
      </w:r>
    </w:p>
    <w:p w14:paraId="571E0628" w14:textId="77777777" w:rsidR="009E538C" w:rsidRDefault="009E538C" w:rsidP="009E538C">
      <w:pPr>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D) 4 қисмат</w:t>
      </w:r>
    </w:p>
    <w:p w14:paraId="35DF1150"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 xml:space="preserve">194. </w:t>
      </w:r>
      <w:r w:rsidRPr="0067369F">
        <w:rPr>
          <w:rFonts w:ascii="Times New Roman" w:hAnsi="Times New Roman" w:cs="Times New Roman"/>
          <w:sz w:val="28"/>
          <w:szCs w:val="28"/>
          <w:lang w:val="tg-Cyrl-TJ"/>
        </w:rPr>
        <w:t>Мафҳуми “Давлати иҷтимоӣ” дар кадом аср пайдо шудааст?</w:t>
      </w:r>
    </w:p>
    <w:p w14:paraId="49A7E94D"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асри XV</w:t>
      </w:r>
    </w:p>
    <w:p w14:paraId="49AE1480"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B)асри XVIII</w:t>
      </w:r>
    </w:p>
    <w:p w14:paraId="3655510F"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миёнаи асри XX</w:t>
      </w:r>
    </w:p>
    <w:p w14:paraId="02138F22"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D)асри Х1Х</w:t>
      </w:r>
    </w:p>
    <w:p w14:paraId="4366C74B"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lastRenderedPageBreak/>
        <w:t xml:space="preserve">195. </w:t>
      </w:r>
      <w:r w:rsidRPr="0067369F">
        <w:rPr>
          <w:rFonts w:ascii="Times New Roman" w:hAnsi="Times New Roman" w:cs="Times New Roman"/>
          <w:sz w:val="28"/>
          <w:szCs w:val="28"/>
          <w:lang w:val="tg-Cyrl-TJ"/>
        </w:rPr>
        <w:t>Мафҳуми “Давлати иҷтимоӣ” соли чанд ва аз тарафи кӣ пешниҳод гардида аст?</w:t>
      </w:r>
    </w:p>
    <w:p w14:paraId="58F86E13"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1960 Т. Гобс</w:t>
      </w:r>
    </w:p>
    <w:p w14:paraId="4DA3B9F9"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1800 Пейн</w:t>
      </w:r>
    </w:p>
    <w:p w14:paraId="1D2274F4"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1850 Лоренс фон Штейн</w:t>
      </w:r>
      <w:r>
        <w:rPr>
          <w:rFonts w:ascii="Times New Roman" w:hAnsi="Times New Roman" w:cs="Times New Roman"/>
          <w:sz w:val="28"/>
          <w:szCs w:val="28"/>
          <w:lang w:val="tg-Cyrl-TJ"/>
        </w:rPr>
        <w:t>н</w:t>
      </w:r>
    </w:p>
    <w:p w14:paraId="4DED72E8"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1920 Ж.Ж.Руссо</w:t>
      </w:r>
    </w:p>
    <w:p w14:paraId="295E05F3"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195</w:t>
      </w:r>
      <w:r w:rsidRPr="0067369F">
        <w:rPr>
          <w:rFonts w:ascii="Times New Roman" w:hAnsi="Times New Roman" w:cs="Times New Roman"/>
          <w:sz w:val="28"/>
          <w:szCs w:val="28"/>
          <w:lang w:val="tg-Cyrl-TJ"/>
        </w:rPr>
        <w:t>. Дар кадом моддаи Конститутсияи Ҷумҳурии Тоҷикистон дар бораи давлати иҷтимоӣ сухан меравад?</w:t>
      </w:r>
    </w:p>
    <w:p w14:paraId="171702B0"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моддаи 99</w:t>
      </w:r>
    </w:p>
    <w:p w14:paraId="68CED162"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моддаи 88</w:t>
      </w:r>
    </w:p>
    <w:p w14:paraId="61438653"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моддаи 1</w:t>
      </w:r>
    </w:p>
    <w:p w14:paraId="7685034D"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моддаи 77</w:t>
      </w:r>
    </w:p>
    <w:p w14:paraId="67DCA96A"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197</w:t>
      </w:r>
      <w:r w:rsidRPr="0067369F">
        <w:rPr>
          <w:rFonts w:ascii="Times New Roman" w:hAnsi="Times New Roman" w:cs="Times New Roman"/>
          <w:sz w:val="28"/>
          <w:szCs w:val="28"/>
          <w:lang w:val="tg-Cyrl-TJ"/>
        </w:rPr>
        <w:t>. Чанд модели давлати некуаҳвол мавҷуд аст?</w:t>
      </w:r>
    </w:p>
    <w:p w14:paraId="175C3EDF"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8</w:t>
      </w:r>
    </w:p>
    <w:p w14:paraId="48E4B20D"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B)6</w:t>
      </w:r>
    </w:p>
    <w:p w14:paraId="088F69AD"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C)3 модел</w:t>
      </w:r>
    </w:p>
    <w:p w14:paraId="00D5DA3C"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D)1</w:t>
      </w:r>
    </w:p>
    <w:p w14:paraId="2721CEBE"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198</w:t>
      </w:r>
      <w:r w:rsidRPr="0067369F">
        <w:rPr>
          <w:rFonts w:ascii="Times New Roman" w:hAnsi="Times New Roman" w:cs="Times New Roman"/>
          <w:sz w:val="28"/>
          <w:szCs w:val="28"/>
          <w:lang w:val="tg-Cyrl-TJ"/>
        </w:rPr>
        <w:t>. Моделҳои давлати некӯаҳвол кадомҳоянд?</w:t>
      </w:r>
    </w:p>
    <w:p w14:paraId="57052989"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либералӣ</w:t>
      </w:r>
    </w:p>
    <w:p w14:paraId="7C17624B"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 демократӣ</w:t>
      </w:r>
    </w:p>
    <w:p w14:paraId="2822C099"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либералӣ, консервативӣ,  сотсиал-демократӣ</w:t>
      </w:r>
    </w:p>
    <w:p w14:paraId="58436FE4"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 xml:space="preserve">D) иҷтимоӣ </w:t>
      </w:r>
    </w:p>
    <w:p w14:paraId="2E287484"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 xml:space="preserve">199. </w:t>
      </w:r>
      <w:r w:rsidRPr="0067369F">
        <w:rPr>
          <w:rFonts w:ascii="Times New Roman" w:hAnsi="Times New Roman" w:cs="Times New Roman"/>
          <w:sz w:val="28"/>
          <w:szCs w:val="28"/>
          <w:lang w:val="tg-Cyrl-TJ"/>
        </w:rPr>
        <w:t>10. Мафҳуми “ҷомеаи шаҳрвандӣ” дар кадом аср пайдо шудааст?</w:t>
      </w:r>
    </w:p>
    <w:p w14:paraId="610ABB00"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XVI</w:t>
      </w:r>
    </w:p>
    <w:p w14:paraId="73B4E10A"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B)XX</w:t>
      </w:r>
    </w:p>
    <w:p w14:paraId="7D2A2800"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C)асри XVII</w:t>
      </w:r>
    </w:p>
    <w:p w14:paraId="554D9371" w14:textId="77777777" w:rsidR="004C42C9" w:rsidRDefault="009E538C" w:rsidP="004C42C9">
      <w:pPr>
        <w:tabs>
          <w:tab w:val="left" w:pos="0"/>
        </w:tabs>
        <w:spacing w:after="0" w:line="360" w:lineRule="auto"/>
        <w:jc w:val="both"/>
        <w:rPr>
          <w:rFonts w:ascii="Times New Roman" w:hAnsi="Times New Roman" w:cs="Times New Roman"/>
          <w:sz w:val="28"/>
          <w:szCs w:val="28"/>
          <w:lang w:val="tg-Cyrl-TJ"/>
        </w:rPr>
      </w:pPr>
      <w:r>
        <w:rPr>
          <w:rFonts w:ascii="Times New Roman" w:hAnsi="Times New Roman" w:cs="Times New Roman"/>
          <w:sz w:val="28"/>
          <w:szCs w:val="28"/>
          <w:lang w:val="tg-Cyrl-TJ"/>
        </w:rPr>
        <w:t>D)XIX</w:t>
      </w:r>
    </w:p>
    <w:p w14:paraId="1C1E313E"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2</w:t>
      </w:r>
      <w:r>
        <w:rPr>
          <w:rFonts w:ascii="Times New Roman" w:hAnsi="Times New Roman" w:cs="Times New Roman"/>
          <w:sz w:val="28"/>
          <w:szCs w:val="28"/>
          <w:lang w:val="tg-Cyrl-TJ"/>
        </w:rPr>
        <w:t>00</w:t>
      </w:r>
      <w:r w:rsidRPr="0067369F">
        <w:rPr>
          <w:rFonts w:ascii="Times New Roman" w:hAnsi="Times New Roman" w:cs="Times New Roman"/>
          <w:sz w:val="28"/>
          <w:szCs w:val="28"/>
          <w:lang w:val="tg-Cyrl-TJ"/>
        </w:rPr>
        <w:t>. Мафҳуми “Давлати иҷтимоӣ” соли чанд ва аз тарафи кӣ пешниҳод гардида аст?</w:t>
      </w:r>
    </w:p>
    <w:p w14:paraId="4D53CD2C"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A) 1960 Т. Гобс</w:t>
      </w:r>
    </w:p>
    <w:p w14:paraId="22F2ECEC"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lastRenderedPageBreak/>
        <w:t>B) 1800 Пейн</w:t>
      </w:r>
    </w:p>
    <w:p w14:paraId="5C77EEB4"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C) 1850 Лоренс фон Штейн</w:t>
      </w:r>
      <w:r>
        <w:rPr>
          <w:rFonts w:ascii="Times New Roman" w:hAnsi="Times New Roman" w:cs="Times New Roman"/>
          <w:sz w:val="28"/>
          <w:szCs w:val="28"/>
          <w:lang w:val="tg-Cyrl-TJ"/>
        </w:rPr>
        <w:t>н</w:t>
      </w:r>
    </w:p>
    <w:p w14:paraId="000D487C" w14:textId="77777777" w:rsidR="009E538C" w:rsidRPr="0067369F" w:rsidRDefault="009E538C" w:rsidP="009E538C">
      <w:pPr>
        <w:tabs>
          <w:tab w:val="left" w:pos="0"/>
        </w:tabs>
        <w:spacing w:after="0" w:line="360" w:lineRule="auto"/>
        <w:jc w:val="both"/>
        <w:rPr>
          <w:rFonts w:ascii="Times New Roman" w:hAnsi="Times New Roman" w:cs="Times New Roman"/>
          <w:sz w:val="28"/>
          <w:szCs w:val="28"/>
          <w:lang w:val="tg-Cyrl-TJ"/>
        </w:rPr>
      </w:pPr>
      <w:r w:rsidRPr="0067369F">
        <w:rPr>
          <w:rFonts w:ascii="Times New Roman" w:hAnsi="Times New Roman" w:cs="Times New Roman"/>
          <w:sz w:val="28"/>
          <w:szCs w:val="28"/>
          <w:lang w:val="tg-Cyrl-TJ"/>
        </w:rPr>
        <w:t>D) 1920 Ж.Ж.Руссо</w:t>
      </w:r>
    </w:p>
    <w:p w14:paraId="18A26F67" w14:textId="77777777" w:rsidR="00245D83" w:rsidRPr="00245D83" w:rsidRDefault="00245D83" w:rsidP="00A616E5">
      <w:pPr>
        <w:spacing w:after="0" w:line="360" w:lineRule="auto"/>
        <w:jc w:val="both"/>
        <w:rPr>
          <w:rFonts w:ascii="Times New Roman" w:hAnsi="Times New Roman" w:cs="Times New Roman"/>
          <w:sz w:val="28"/>
          <w:szCs w:val="28"/>
          <w:lang w:val="tg-Cyrl-TJ"/>
        </w:rPr>
      </w:pPr>
    </w:p>
    <w:p w14:paraId="2A98784B" w14:textId="77777777" w:rsidR="00A616E5" w:rsidRPr="00A616E5" w:rsidRDefault="00A616E5" w:rsidP="00A616E5">
      <w:pPr>
        <w:tabs>
          <w:tab w:val="left" w:pos="0"/>
        </w:tabs>
        <w:spacing w:after="0" w:line="360" w:lineRule="auto"/>
        <w:jc w:val="both"/>
        <w:rPr>
          <w:rFonts w:ascii="Times New Roman" w:hAnsi="Times New Roman" w:cs="Times New Roman"/>
          <w:sz w:val="28"/>
          <w:szCs w:val="28"/>
          <w:lang w:val="tg-Cyrl-TJ"/>
        </w:rPr>
      </w:pPr>
    </w:p>
    <w:p w14:paraId="364BAD6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10474BA1"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1A2D122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4E1DC0D3"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667B3F0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212D2032"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5B38EA4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318107B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3E1150AB"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39508684"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614539FC"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37CE760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0693B415"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6B70378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4B10500D"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4BDBDA2A"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4C4D561F" w14:textId="77777777" w:rsidR="000D6D6F" w:rsidRPr="0067369F" w:rsidRDefault="000D6D6F" w:rsidP="0067369F">
      <w:pPr>
        <w:tabs>
          <w:tab w:val="left" w:pos="0"/>
        </w:tabs>
        <w:spacing w:after="0" w:line="360" w:lineRule="auto"/>
        <w:jc w:val="both"/>
        <w:rPr>
          <w:rFonts w:ascii="Times New Roman" w:hAnsi="Times New Roman" w:cs="Times New Roman"/>
          <w:sz w:val="28"/>
          <w:szCs w:val="28"/>
          <w:lang w:val="tg-Cyrl-TJ"/>
        </w:rPr>
      </w:pPr>
    </w:p>
    <w:p w14:paraId="4DEDCD6F" w14:textId="77777777" w:rsidR="00F5786C" w:rsidRPr="0067369F" w:rsidRDefault="00F5786C" w:rsidP="0067369F">
      <w:pPr>
        <w:tabs>
          <w:tab w:val="left" w:pos="0"/>
        </w:tabs>
        <w:spacing w:after="0" w:line="360" w:lineRule="auto"/>
        <w:jc w:val="both"/>
        <w:rPr>
          <w:rFonts w:ascii="Times New Roman" w:hAnsi="Times New Roman" w:cs="Times New Roman"/>
          <w:sz w:val="28"/>
          <w:szCs w:val="28"/>
        </w:rPr>
      </w:pPr>
    </w:p>
    <w:sectPr w:rsidR="00F5786C" w:rsidRPr="006736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37CE"/>
    <w:multiLevelType w:val="hybridMultilevel"/>
    <w:tmpl w:val="C95EA1EC"/>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63457"/>
    <w:multiLevelType w:val="hybridMultilevel"/>
    <w:tmpl w:val="2AAA2DB4"/>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2D1455"/>
    <w:multiLevelType w:val="hybridMultilevel"/>
    <w:tmpl w:val="7AB60386"/>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877284"/>
    <w:multiLevelType w:val="hybridMultilevel"/>
    <w:tmpl w:val="D6F61388"/>
    <w:lvl w:ilvl="0" w:tplc="FFFFFFFF">
      <w:start w:val="1"/>
      <w:numFmt w:val="upperLett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8A50E5"/>
    <w:multiLevelType w:val="hybridMultilevel"/>
    <w:tmpl w:val="AF8871F2"/>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FC554A"/>
    <w:multiLevelType w:val="hybridMultilevel"/>
    <w:tmpl w:val="6D0A963A"/>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1C3582"/>
    <w:multiLevelType w:val="hybridMultilevel"/>
    <w:tmpl w:val="E5DA86E8"/>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9A06C1"/>
    <w:multiLevelType w:val="hybridMultilevel"/>
    <w:tmpl w:val="711A55B6"/>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A03711"/>
    <w:multiLevelType w:val="hybridMultilevel"/>
    <w:tmpl w:val="F8D4A1D8"/>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4A790E"/>
    <w:multiLevelType w:val="hybridMultilevel"/>
    <w:tmpl w:val="8DFC77A6"/>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5E76A7"/>
    <w:multiLevelType w:val="hybridMultilevel"/>
    <w:tmpl w:val="6590D764"/>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450768"/>
    <w:multiLevelType w:val="hybridMultilevel"/>
    <w:tmpl w:val="02F83EF6"/>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654172"/>
    <w:multiLevelType w:val="hybridMultilevel"/>
    <w:tmpl w:val="0810B70A"/>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79757B"/>
    <w:multiLevelType w:val="hybridMultilevel"/>
    <w:tmpl w:val="11E03774"/>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323312"/>
    <w:multiLevelType w:val="hybridMultilevel"/>
    <w:tmpl w:val="B720C8C0"/>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AD6391"/>
    <w:multiLevelType w:val="hybridMultilevel"/>
    <w:tmpl w:val="A2A62A20"/>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2644DE"/>
    <w:multiLevelType w:val="hybridMultilevel"/>
    <w:tmpl w:val="D89EA2CE"/>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392D2A"/>
    <w:multiLevelType w:val="hybridMultilevel"/>
    <w:tmpl w:val="13EC8DA0"/>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4F5BFF"/>
    <w:multiLevelType w:val="hybridMultilevel"/>
    <w:tmpl w:val="E4A6344A"/>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9F36CC"/>
    <w:multiLevelType w:val="hybridMultilevel"/>
    <w:tmpl w:val="959284AE"/>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305F5F"/>
    <w:multiLevelType w:val="hybridMultilevel"/>
    <w:tmpl w:val="9A7ADA24"/>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B935FF"/>
    <w:multiLevelType w:val="hybridMultilevel"/>
    <w:tmpl w:val="E086F5BC"/>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D507CF"/>
    <w:multiLevelType w:val="hybridMultilevel"/>
    <w:tmpl w:val="C7BE6E50"/>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D636EF"/>
    <w:multiLevelType w:val="hybridMultilevel"/>
    <w:tmpl w:val="0F1E54C4"/>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9845D0"/>
    <w:multiLevelType w:val="hybridMultilevel"/>
    <w:tmpl w:val="2FAE973E"/>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CD4955"/>
    <w:multiLevelType w:val="hybridMultilevel"/>
    <w:tmpl w:val="437C4176"/>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8666AA"/>
    <w:multiLevelType w:val="hybridMultilevel"/>
    <w:tmpl w:val="06AEC3A4"/>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B14430"/>
    <w:multiLevelType w:val="hybridMultilevel"/>
    <w:tmpl w:val="FD540CD6"/>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95228D"/>
    <w:multiLevelType w:val="hybridMultilevel"/>
    <w:tmpl w:val="BC30251A"/>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CA3FCD"/>
    <w:multiLevelType w:val="hybridMultilevel"/>
    <w:tmpl w:val="552AB26C"/>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640FC2"/>
    <w:multiLevelType w:val="hybridMultilevel"/>
    <w:tmpl w:val="1898FD1A"/>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6744A6"/>
    <w:multiLevelType w:val="hybridMultilevel"/>
    <w:tmpl w:val="86CE24CE"/>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510CFE"/>
    <w:multiLevelType w:val="hybridMultilevel"/>
    <w:tmpl w:val="E72E8D32"/>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1A22F7"/>
    <w:multiLevelType w:val="hybridMultilevel"/>
    <w:tmpl w:val="B792F2CA"/>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E26C10"/>
    <w:multiLevelType w:val="hybridMultilevel"/>
    <w:tmpl w:val="3C0640D2"/>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76056C"/>
    <w:multiLevelType w:val="hybridMultilevel"/>
    <w:tmpl w:val="3AB22304"/>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9B1CEA"/>
    <w:multiLevelType w:val="hybridMultilevel"/>
    <w:tmpl w:val="EAB6FD1C"/>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291D4D"/>
    <w:multiLevelType w:val="hybridMultilevel"/>
    <w:tmpl w:val="88FCCFFE"/>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976BDC"/>
    <w:multiLevelType w:val="hybridMultilevel"/>
    <w:tmpl w:val="8780C39C"/>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DC75D7"/>
    <w:multiLevelType w:val="hybridMultilevel"/>
    <w:tmpl w:val="7966BA1C"/>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347CB8"/>
    <w:multiLevelType w:val="hybridMultilevel"/>
    <w:tmpl w:val="C20CBC9A"/>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C832AA"/>
    <w:multiLevelType w:val="hybridMultilevel"/>
    <w:tmpl w:val="A6767C8E"/>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8390731"/>
    <w:multiLevelType w:val="hybridMultilevel"/>
    <w:tmpl w:val="CF5A49AE"/>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8D542E"/>
    <w:multiLevelType w:val="hybridMultilevel"/>
    <w:tmpl w:val="D6BEE46E"/>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3872E2"/>
    <w:multiLevelType w:val="hybridMultilevel"/>
    <w:tmpl w:val="65445296"/>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0758C8"/>
    <w:multiLevelType w:val="hybridMultilevel"/>
    <w:tmpl w:val="F6CEFE68"/>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E402FE"/>
    <w:multiLevelType w:val="hybridMultilevel"/>
    <w:tmpl w:val="1E6ED1B8"/>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60224C"/>
    <w:multiLevelType w:val="hybridMultilevel"/>
    <w:tmpl w:val="8BA4B324"/>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861FB"/>
    <w:multiLevelType w:val="hybridMultilevel"/>
    <w:tmpl w:val="9D487B80"/>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8146BB"/>
    <w:multiLevelType w:val="hybridMultilevel"/>
    <w:tmpl w:val="F5F0A088"/>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7"/>
  </w:num>
  <w:num w:numId="3">
    <w:abstractNumId w:val="20"/>
  </w:num>
  <w:num w:numId="4">
    <w:abstractNumId w:val="31"/>
  </w:num>
  <w:num w:numId="5">
    <w:abstractNumId w:val="24"/>
  </w:num>
  <w:num w:numId="6">
    <w:abstractNumId w:val="35"/>
  </w:num>
  <w:num w:numId="7">
    <w:abstractNumId w:val="11"/>
  </w:num>
  <w:num w:numId="8">
    <w:abstractNumId w:val="1"/>
  </w:num>
  <w:num w:numId="9">
    <w:abstractNumId w:val="5"/>
  </w:num>
  <w:num w:numId="10">
    <w:abstractNumId w:val="0"/>
  </w:num>
  <w:num w:numId="11">
    <w:abstractNumId w:val="15"/>
  </w:num>
  <w:num w:numId="12">
    <w:abstractNumId w:val="29"/>
  </w:num>
  <w:num w:numId="13">
    <w:abstractNumId w:val="27"/>
  </w:num>
  <w:num w:numId="14">
    <w:abstractNumId w:val="19"/>
  </w:num>
  <w:num w:numId="15">
    <w:abstractNumId w:val="48"/>
  </w:num>
  <w:num w:numId="16">
    <w:abstractNumId w:val="25"/>
  </w:num>
  <w:num w:numId="17">
    <w:abstractNumId w:val="39"/>
  </w:num>
  <w:num w:numId="18">
    <w:abstractNumId w:val="38"/>
  </w:num>
  <w:num w:numId="19">
    <w:abstractNumId w:val="9"/>
  </w:num>
  <w:num w:numId="20">
    <w:abstractNumId w:val="34"/>
  </w:num>
  <w:num w:numId="21">
    <w:abstractNumId w:val="21"/>
  </w:num>
  <w:num w:numId="22">
    <w:abstractNumId w:val="4"/>
  </w:num>
  <w:num w:numId="23">
    <w:abstractNumId w:val="12"/>
  </w:num>
  <w:num w:numId="24">
    <w:abstractNumId w:val="45"/>
  </w:num>
  <w:num w:numId="25">
    <w:abstractNumId w:val="36"/>
  </w:num>
  <w:num w:numId="26">
    <w:abstractNumId w:val="33"/>
  </w:num>
  <w:num w:numId="27">
    <w:abstractNumId w:val="44"/>
  </w:num>
  <w:num w:numId="28">
    <w:abstractNumId w:val="37"/>
  </w:num>
  <w:num w:numId="29">
    <w:abstractNumId w:val="46"/>
  </w:num>
  <w:num w:numId="30">
    <w:abstractNumId w:val="49"/>
  </w:num>
  <w:num w:numId="31">
    <w:abstractNumId w:val="8"/>
  </w:num>
  <w:num w:numId="32">
    <w:abstractNumId w:val="13"/>
  </w:num>
  <w:num w:numId="33">
    <w:abstractNumId w:val="2"/>
  </w:num>
  <w:num w:numId="34">
    <w:abstractNumId w:val="30"/>
  </w:num>
  <w:num w:numId="35">
    <w:abstractNumId w:val="10"/>
  </w:num>
  <w:num w:numId="36">
    <w:abstractNumId w:val="28"/>
  </w:num>
  <w:num w:numId="37">
    <w:abstractNumId w:val="23"/>
  </w:num>
  <w:num w:numId="38">
    <w:abstractNumId w:val="14"/>
  </w:num>
  <w:num w:numId="39">
    <w:abstractNumId w:val="17"/>
  </w:num>
  <w:num w:numId="40">
    <w:abstractNumId w:val="43"/>
  </w:num>
  <w:num w:numId="41">
    <w:abstractNumId w:val="6"/>
  </w:num>
  <w:num w:numId="42">
    <w:abstractNumId w:val="40"/>
  </w:num>
  <w:num w:numId="43">
    <w:abstractNumId w:val="42"/>
  </w:num>
  <w:num w:numId="44">
    <w:abstractNumId w:val="32"/>
  </w:num>
  <w:num w:numId="45">
    <w:abstractNumId w:val="26"/>
  </w:num>
  <w:num w:numId="46">
    <w:abstractNumId w:val="41"/>
  </w:num>
  <w:num w:numId="47">
    <w:abstractNumId w:val="18"/>
  </w:num>
  <w:num w:numId="48">
    <w:abstractNumId w:val="22"/>
  </w:num>
  <w:num w:numId="49">
    <w:abstractNumId w:val="16"/>
  </w:num>
  <w:num w:numId="50">
    <w:abstractNumId w:val="4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69A"/>
    <w:rsid w:val="0002174D"/>
    <w:rsid w:val="00043881"/>
    <w:rsid w:val="000D6D6F"/>
    <w:rsid w:val="001612E1"/>
    <w:rsid w:val="00245D83"/>
    <w:rsid w:val="003D7C96"/>
    <w:rsid w:val="0049669A"/>
    <w:rsid w:val="004A6B1D"/>
    <w:rsid w:val="004C42C9"/>
    <w:rsid w:val="0054495C"/>
    <w:rsid w:val="00574305"/>
    <w:rsid w:val="006166EE"/>
    <w:rsid w:val="0067369F"/>
    <w:rsid w:val="00681AB1"/>
    <w:rsid w:val="007812EA"/>
    <w:rsid w:val="008B57D3"/>
    <w:rsid w:val="009E538C"/>
    <w:rsid w:val="00A616E5"/>
    <w:rsid w:val="00B55DAE"/>
    <w:rsid w:val="00C646C9"/>
    <w:rsid w:val="00DA07CB"/>
    <w:rsid w:val="00EA5117"/>
    <w:rsid w:val="00F5786C"/>
    <w:rsid w:val="00FF4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8894F"/>
  <w15:chartTrackingRefBased/>
  <w15:docId w15:val="{83CEB4B4-252B-4DC5-B6BA-899BE6447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D6F"/>
    <w:pPr>
      <w:spacing w:line="278" w:lineRule="auto"/>
    </w:pPr>
    <w:rPr>
      <w:rFonts w:eastAsiaTheme="minorEastAsia"/>
      <w:kern w:val="2"/>
      <w:sz w:val="24"/>
      <w:szCs w:val="24"/>
      <w:lang w:eastAsia="ru-RU"/>
      <w14:ligatures w14:val="standardContextual"/>
    </w:rPr>
  </w:style>
  <w:style w:type="paragraph" w:styleId="1">
    <w:name w:val="heading 1"/>
    <w:basedOn w:val="a"/>
    <w:next w:val="a"/>
    <w:link w:val="10"/>
    <w:uiPriority w:val="9"/>
    <w:qFormat/>
    <w:rsid w:val="000D6D6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0D6D6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0D6D6F"/>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0D6D6F"/>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0D6D6F"/>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0D6D6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D6D6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D6D6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D6D6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6D6F"/>
    <w:rPr>
      <w:rFonts w:asciiTheme="majorHAnsi" w:eastAsiaTheme="majorEastAsia" w:hAnsiTheme="majorHAnsi" w:cstheme="majorBidi"/>
      <w:color w:val="2E74B5" w:themeColor="accent1" w:themeShade="BF"/>
      <w:kern w:val="2"/>
      <w:sz w:val="40"/>
      <w:szCs w:val="40"/>
      <w:lang w:eastAsia="ru-RU"/>
      <w14:ligatures w14:val="standardContextual"/>
    </w:rPr>
  </w:style>
  <w:style w:type="character" w:customStyle="1" w:styleId="20">
    <w:name w:val="Заголовок 2 Знак"/>
    <w:basedOn w:val="a0"/>
    <w:link w:val="2"/>
    <w:uiPriority w:val="9"/>
    <w:semiHidden/>
    <w:rsid w:val="000D6D6F"/>
    <w:rPr>
      <w:rFonts w:asciiTheme="majorHAnsi" w:eastAsiaTheme="majorEastAsia" w:hAnsiTheme="majorHAnsi" w:cstheme="majorBidi"/>
      <w:color w:val="2E74B5" w:themeColor="accent1" w:themeShade="BF"/>
      <w:kern w:val="2"/>
      <w:sz w:val="32"/>
      <w:szCs w:val="32"/>
      <w:lang w:eastAsia="ru-RU"/>
      <w14:ligatures w14:val="standardContextual"/>
    </w:rPr>
  </w:style>
  <w:style w:type="character" w:customStyle="1" w:styleId="30">
    <w:name w:val="Заголовок 3 Знак"/>
    <w:basedOn w:val="a0"/>
    <w:link w:val="3"/>
    <w:uiPriority w:val="9"/>
    <w:semiHidden/>
    <w:rsid w:val="000D6D6F"/>
    <w:rPr>
      <w:rFonts w:eastAsiaTheme="majorEastAsia" w:cstheme="majorBidi"/>
      <w:color w:val="2E74B5" w:themeColor="accent1" w:themeShade="BF"/>
      <w:kern w:val="2"/>
      <w:sz w:val="28"/>
      <w:szCs w:val="28"/>
      <w:lang w:eastAsia="ru-RU"/>
      <w14:ligatures w14:val="standardContextual"/>
    </w:rPr>
  </w:style>
  <w:style w:type="character" w:customStyle="1" w:styleId="40">
    <w:name w:val="Заголовок 4 Знак"/>
    <w:basedOn w:val="a0"/>
    <w:link w:val="4"/>
    <w:uiPriority w:val="9"/>
    <w:semiHidden/>
    <w:rsid w:val="000D6D6F"/>
    <w:rPr>
      <w:rFonts w:eastAsiaTheme="majorEastAsia" w:cstheme="majorBidi"/>
      <w:i/>
      <w:iCs/>
      <w:color w:val="2E74B5" w:themeColor="accent1" w:themeShade="BF"/>
      <w:kern w:val="2"/>
      <w:sz w:val="24"/>
      <w:szCs w:val="24"/>
      <w:lang w:eastAsia="ru-RU"/>
      <w14:ligatures w14:val="standardContextual"/>
    </w:rPr>
  </w:style>
  <w:style w:type="character" w:customStyle="1" w:styleId="50">
    <w:name w:val="Заголовок 5 Знак"/>
    <w:basedOn w:val="a0"/>
    <w:link w:val="5"/>
    <w:uiPriority w:val="9"/>
    <w:semiHidden/>
    <w:rsid w:val="000D6D6F"/>
    <w:rPr>
      <w:rFonts w:eastAsiaTheme="majorEastAsia" w:cstheme="majorBidi"/>
      <w:color w:val="2E74B5" w:themeColor="accent1" w:themeShade="BF"/>
      <w:kern w:val="2"/>
      <w:sz w:val="24"/>
      <w:szCs w:val="24"/>
      <w:lang w:eastAsia="ru-RU"/>
      <w14:ligatures w14:val="standardContextual"/>
    </w:rPr>
  </w:style>
  <w:style w:type="character" w:customStyle="1" w:styleId="60">
    <w:name w:val="Заголовок 6 Знак"/>
    <w:basedOn w:val="a0"/>
    <w:link w:val="6"/>
    <w:uiPriority w:val="9"/>
    <w:semiHidden/>
    <w:rsid w:val="000D6D6F"/>
    <w:rPr>
      <w:rFonts w:eastAsiaTheme="majorEastAsia" w:cstheme="majorBidi"/>
      <w:i/>
      <w:iCs/>
      <w:color w:val="595959" w:themeColor="text1" w:themeTint="A6"/>
      <w:kern w:val="2"/>
      <w:sz w:val="24"/>
      <w:szCs w:val="24"/>
      <w:lang w:eastAsia="ru-RU"/>
      <w14:ligatures w14:val="standardContextual"/>
    </w:rPr>
  </w:style>
  <w:style w:type="character" w:customStyle="1" w:styleId="70">
    <w:name w:val="Заголовок 7 Знак"/>
    <w:basedOn w:val="a0"/>
    <w:link w:val="7"/>
    <w:uiPriority w:val="9"/>
    <w:semiHidden/>
    <w:rsid w:val="000D6D6F"/>
    <w:rPr>
      <w:rFonts w:eastAsiaTheme="majorEastAsia" w:cstheme="majorBidi"/>
      <w:color w:val="595959" w:themeColor="text1" w:themeTint="A6"/>
      <w:kern w:val="2"/>
      <w:sz w:val="24"/>
      <w:szCs w:val="24"/>
      <w:lang w:eastAsia="ru-RU"/>
      <w14:ligatures w14:val="standardContextual"/>
    </w:rPr>
  </w:style>
  <w:style w:type="character" w:customStyle="1" w:styleId="80">
    <w:name w:val="Заголовок 8 Знак"/>
    <w:basedOn w:val="a0"/>
    <w:link w:val="8"/>
    <w:uiPriority w:val="9"/>
    <w:semiHidden/>
    <w:rsid w:val="000D6D6F"/>
    <w:rPr>
      <w:rFonts w:eastAsiaTheme="majorEastAsia" w:cstheme="majorBidi"/>
      <w:i/>
      <w:iCs/>
      <w:color w:val="272727" w:themeColor="text1" w:themeTint="D8"/>
      <w:kern w:val="2"/>
      <w:sz w:val="24"/>
      <w:szCs w:val="24"/>
      <w:lang w:eastAsia="ru-RU"/>
      <w14:ligatures w14:val="standardContextual"/>
    </w:rPr>
  </w:style>
  <w:style w:type="character" w:customStyle="1" w:styleId="90">
    <w:name w:val="Заголовок 9 Знак"/>
    <w:basedOn w:val="a0"/>
    <w:link w:val="9"/>
    <w:uiPriority w:val="9"/>
    <w:semiHidden/>
    <w:rsid w:val="000D6D6F"/>
    <w:rPr>
      <w:rFonts w:eastAsiaTheme="majorEastAsia" w:cstheme="majorBidi"/>
      <w:color w:val="272727" w:themeColor="text1" w:themeTint="D8"/>
      <w:kern w:val="2"/>
      <w:sz w:val="24"/>
      <w:szCs w:val="24"/>
      <w:lang w:eastAsia="ru-RU"/>
      <w14:ligatures w14:val="standardContextual"/>
    </w:rPr>
  </w:style>
  <w:style w:type="paragraph" w:styleId="a3">
    <w:name w:val="Title"/>
    <w:basedOn w:val="a"/>
    <w:next w:val="a"/>
    <w:link w:val="a4"/>
    <w:uiPriority w:val="10"/>
    <w:qFormat/>
    <w:rsid w:val="000D6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D6D6F"/>
    <w:rPr>
      <w:rFonts w:asciiTheme="majorHAnsi" w:eastAsiaTheme="majorEastAsia" w:hAnsiTheme="majorHAnsi" w:cstheme="majorBidi"/>
      <w:spacing w:val="-10"/>
      <w:kern w:val="28"/>
      <w:sz w:val="56"/>
      <w:szCs w:val="56"/>
      <w:lang w:eastAsia="ru-RU"/>
      <w14:ligatures w14:val="standardContextual"/>
    </w:rPr>
  </w:style>
  <w:style w:type="paragraph" w:styleId="a5">
    <w:name w:val="Subtitle"/>
    <w:basedOn w:val="a"/>
    <w:next w:val="a"/>
    <w:link w:val="a6"/>
    <w:uiPriority w:val="11"/>
    <w:qFormat/>
    <w:rsid w:val="000D6D6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D6D6F"/>
    <w:rPr>
      <w:rFonts w:eastAsiaTheme="majorEastAsia" w:cstheme="majorBidi"/>
      <w:color w:val="595959" w:themeColor="text1" w:themeTint="A6"/>
      <w:spacing w:val="15"/>
      <w:kern w:val="2"/>
      <w:sz w:val="28"/>
      <w:szCs w:val="28"/>
      <w:lang w:eastAsia="ru-RU"/>
      <w14:ligatures w14:val="standardContextual"/>
    </w:rPr>
  </w:style>
  <w:style w:type="paragraph" w:styleId="21">
    <w:name w:val="Quote"/>
    <w:basedOn w:val="a"/>
    <w:next w:val="a"/>
    <w:link w:val="22"/>
    <w:uiPriority w:val="29"/>
    <w:qFormat/>
    <w:rsid w:val="000D6D6F"/>
    <w:pPr>
      <w:spacing w:before="160"/>
      <w:jc w:val="center"/>
    </w:pPr>
    <w:rPr>
      <w:i/>
      <w:iCs/>
      <w:color w:val="404040" w:themeColor="text1" w:themeTint="BF"/>
    </w:rPr>
  </w:style>
  <w:style w:type="character" w:customStyle="1" w:styleId="22">
    <w:name w:val="Цитата 2 Знак"/>
    <w:basedOn w:val="a0"/>
    <w:link w:val="21"/>
    <w:uiPriority w:val="29"/>
    <w:rsid w:val="000D6D6F"/>
    <w:rPr>
      <w:rFonts w:eastAsiaTheme="minorEastAsia"/>
      <w:i/>
      <w:iCs/>
      <w:color w:val="404040" w:themeColor="text1" w:themeTint="BF"/>
      <w:kern w:val="2"/>
      <w:sz w:val="24"/>
      <w:szCs w:val="24"/>
      <w:lang w:eastAsia="ru-RU"/>
      <w14:ligatures w14:val="standardContextual"/>
    </w:rPr>
  </w:style>
  <w:style w:type="paragraph" w:styleId="a7">
    <w:name w:val="List Paragraph"/>
    <w:basedOn w:val="a"/>
    <w:uiPriority w:val="34"/>
    <w:qFormat/>
    <w:rsid w:val="000D6D6F"/>
    <w:pPr>
      <w:ind w:left="720"/>
      <w:contextualSpacing/>
    </w:pPr>
  </w:style>
  <w:style w:type="character" w:styleId="a8">
    <w:name w:val="Intense Emphasis"/>
    <w:basedOn w:val="a0"/>
    <w:uiPriority w:val="21"/>
    <w:qFormat/>
    <w:rsid w:val="000D6D6F"/>
    <w:rPr>
      <w:i/>
      <w:iCs/>
      <w:color w:val="2E74B5" w:themeColor="accent1" w:themeShade="BF"/>
    </w:rPr>
  </w:style>
  <w:style w:type="paragraph" w:styleId="a9">
    <w:name w:val="Intense Quote"/>
    <w:basedOn w:val="a"/>
    <w:next w:val="a"/>
    <w:link w:val="aa"/>
    <w:uiPriority w:val="30"/>
    <w:qFormat/>
    <w:rsid w:val="000D6D6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0D6D6F"/>
    <w:rPr>
      <w:rFonts w:eastAsiaTheme="minorEastAsia"/>
      <w:i/>
      <w:iCs/>
      <w:color w:val="2E74B5" w:themeColor="accent1" w:themeShade="BF"/>
      <w:kern w:val="2"/>
      <w:sz w:val="24"/>
      <w:szCs w:val="24"/>
      <w:lang w:eastAsia="ru-RU"/>
      <w14:ligatures w14:val="standardContextual"/>
    </w:rPr>
  </w:style>
  <w:style w:type="character" w:styleId="ab">
    <w:name w:val="Intense Reference"/>
    <w:basedOn w:val="a0"/>
    <w:uiPriority w:val="32"/>
    <w:qFormat/>
    <w:rsid w:val="000D6D6F"/>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5537</Words>
  <Characters>31566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3</cp:revision>
  <dcterms:created xsi:type="dcterms:W3CDTF">2024-12-03T03:21:00Z</dcterms:created>
  <dcterms:modified xsi:type="dcterms:W3CDTF">2024-12-03T03:24:00Z</dcterms:modified>
</cp:coreProperties>
</file>